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202A0" w14:textId="616976BA" w:rsidR="001A292F" w:rsidRPr="006559E9" w:rsidRDefault="001A292F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6559E9">
        <w:rPr>
          <w:rFonts w:ascii="Tahoma" w:eastAsia="Times New Roman" w:hAnsi="Tahoma" w:cs="Tahoma"/>
          <w:b/>
          <w:sz w:val="28"/>
          <w:szCs w:val="28"/>
          <w:lang w:eastAsia="ru-RU"/>
        </w:rPr>
        <w:t>Экскурсия на Ольхон</w:t>
      </w:r>
    </w:p>
    <w:p w14:paraId="4B721784" w14:textId="77777777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0DB7E01" w14:textId="01105BBC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A292F">
        <w:rPr>
          <w:rFonts w:ascii="Tahoma" w:eastAsia="Times New Roman" w:hAnsi="Tahoma" w:cs="Tahoma"/>
          <w:sz w:val="28"/>
          <w:szCs w:val="28"/>
          <w:lang w:eastAsia="ru-RU"/>
        </w:rPr>
        <w:t>Посадка на катер «Ярославец». На нём предстоит пройти 54 км, время в пути по водам Байкала составит 3,5-4 часа.</w:t>
      </w:r>
    </w:p>
    <w:p w14:paraId="6B9BE7E0" w14:textId="77777777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71B7F80" w14:textId="0CA33EAE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В пади </w:t>
      </w:r>
      <w:proofErr w:type="spell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Узуры</w:t>
      </w:r>
      <w:proofErr w:type="spell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, потрясающем своей красотой месте, </w:t>
      </w:r>
      <w:r w:rsidR="00AB5414" w:rsidRPr="001A292F">
        <w:rPr>
          <w:rFonts w:ascii="Tahoma" w:eastAsia="Times New Roman" w:hAnsi="Tahoma" w:cs="Tahoma"/>
          <w:sz w:val="28"/>
          <w:szCs w:val="28"/>
          <w:lang w:eastAsia="ru-RU"/>
        </w:rPr>
        <w:t>окружённом</w:t>
      </w:r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 высокими крутыми скалами, мы сходим на остров, садимся на УАЗы и начинаем нашу экскурсию по северу острова Ольхон. </w:t>
      </w:r>
    </w:p>
    <w:p w14:paraId="2A436EE6" w14:textId="77777777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CA88613" w14:textId="77777777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За время экскурсии мы посетим такие местности, как мыс </w:t>
      </w:r>
      <w:proofErr w:type="spell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Шунтэ</w:t>
      </w:r>
      <w:proofErr w:type="spell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-Левый, мыс </w:t>
      </w:r>
      <w:proofErr w:type="spell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Хобой</w:t>
      </w:r>
      <w:proofErr w:type="spell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 и мыс </w:t>
      </w:r>
      <w:proofErr w:type="spell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Сагаан-Хушин</w:t>
      </w:r>
      <w:proofErr w:type="spell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, также известный как</w:t>
      </w:r>
      <w:proofErr w:type="gram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 Т</w:t>
      </w:r>
      <w:proofErr w:type="gram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ри Брата, знаменитую скульптуру «Хранителя Байкала»  - всемирно известного скульптора Даши </w:t>
      </w:r>
      <w:proofErr w:type="spell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Намдакова</w:t>
      </w:r>
      <w:proofErr w:type="spell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. </w:t>
      </w:r>
    </w:p>
    <w:p w14:paraId="25DE1131" w14:textId="16CC549E" w:rsidR="001A292F" w:rsidRPr="001A292F" w:rsidRDefault="001A292F" w:rsidP="001A292F">
      <w:pPr>
        <w:spacing w:after="0" w:line="240" w:lineRule="auto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proofErr w:type="spellStart"/>
      <w:r w:rsidRPr="001A292F">
        <w:rPr>
          <w:rFonts w:ascii="Tahoma" w:hAnsi="Tahoma" w:cs="Tahoma"/>
          <w:sz w:val="28"/>
          <w:szCs w:val="28"/>
          <w:shd w:val="clear" w:color="auto" w:fill="FFFFFF"/>
        </w:rPr>
        <w:t>Хобой</w:t>
      </w:r>
      <w:proofErr w:type="spellEnd"/>
      <w:r w:rsidRPr="001A292F">
        <w:rPr>
          <w:rFonts w:ascii="Tahoma" w:hAnsi="Tahoma" w:cs="Tahoma"/>
          <w:sz w:val="28"/>
          <w:szCs w:val="28"/>
          <w:shd w:val="clear" w:color="auto" w:fill="FFFFFF"/>
        </w:rPr>
        <w:t xml:space="preserve"> - это самый северный мыс на острове Ольхон, откуда открывается отличный панорамный вид на бескрайние просторы Байкала и близлежащие скалы. Получаются невероятные фотографии! Мыс </w:t>
      </w:r>
      <w:proofErr w:type="spellStart"/>
      <w:r w:rsidRPr="001A292F">
        <w:rPr>
          <w:rFonts w:ascii="Tahoma" w:hAnsi="Tahoma" w:cs="Tahoma"/>
          <w:sz w:val="28"/>
          <w:szCs w:val="28"/>
          <w:shd w:val="clear" w:color="auto" w:fill="FFFFFF"/>
        </w:rPr>
        <w:t>Хобой</w:t>
      </w:r>
      <w:proofErr w:type="spellEnd"/>
      <w:r w:rsidRPr="001A292F">
        <w:rPr>
          <w:rFonts w:ascii="Tahoma" w:hAnsi="Tahoma" w:cs="Tahoma"/>
          <w:sz w:val="28"/>
          <w:szCs w:val="28"/>
          <w:shd w:val="clear" w:color="auto" w:fill="FFFFFF"/>
        </w:rPr>
        <w:t xml:space="preserve"> является священным местом. Энергетика места просто завораживает! В переводе с бурятского «</w:t>
      </w:r>
      <w:proofErr w:type="spellStart"/>
      <w:r w:rsidRPr="001A292F">
        <w:rPr>
          <w:rFonts w:ascii="Tahoma" w:hAnsi="Tahoma" w:cs="Tahoma"/>
          <w:sz w:val="28"/>
          <w:szCs w:val="28"/>
          <w:shd w:val="clear" w:color="auto" w:fill="FFFFFF"/>
        </w:rPr>
        <w:t>Хобой</w:t>
      </w:r>
      <w:proofErr w:type="spellEnd"/>
      <w:r w:rsidRPr="001A292F">
        <w:rPr>
          <w:rFonts w:ascii="Tahoma" w:hAnsi="Tahoma" w:cs="Tahoma"/>
          <w:sz w:val="28"/>
          <w:szCs w:val="28"/>
          <w:shd w:val="clear" w:color="auto" w:fill="FFFFFF"/>
        </w:rPr>
        <w:t>» означает «клык, коренной зуб». И действительно, своими очертаниями мыс похож на клык, а если смотреть на него сбоку, то он напоминает величественный женский профиль с четким очертанием головы, носа, подбородка и бюста.</w:t>
      </w:r>
    </w:p>
    <w:p w14:paraId="0F7DC9F4" w14:textId="53465619" w:rsidR="001A292F" w:rsidRPr="001A292F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  </w:t>
      </w:r>
    </w:p>
    <w:p w14:paraId="6A30598E" w14:textId="67B94418" w:rsidR="00F474ED" w:rsidRDefault="001A292F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Возвращение на УАЗах в местность </w:t>
      </w:r>
      <w:proofErr w:type="spellStart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>Узуры</w:t>
      </w:r>
      <w:proofErr w:type="spellEnd"/>
      <w:r w:rsidRPr="001A292F">
        <w:rPr>
          <w:rFonts w:ascii="Tahoma" w:eastAsia="Times New Roman" w:hAnsi="Tahoma" w:cs="Tahoma"/>
          <w:sz w:val="28"/>
          <w:szCs w:val="28"/>
          <w:lang w:eastAsia="ru-RU"/>
        </w:rPr>
        <w:t xml:space="preserve"> и возвращение в Бурятию.</w:t>
      </w:r>
    </w:p>
    <w:p w14:paraId="122A561C" w14:textId="77777777" w:rsidR="0016567E" w:rsidRDefault="0016567E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5506603" w14:textId="59436CF3" w:rsidR="00FA03FF" w:rsidRDefault="0016567E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394CBF" wp14:editId="7341F8D3">
            <wp:extent cx="2939242" cy="1800000"/>
            <wp:effectExtent l="0" t="0" r="0" b="0"/>
            <wp:docPr id="1" name="Рисунок 1" descr="ОДНОДНЕВНЫЙ ТУР НА ОЛЬХ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НОДНЕВНЫЙ ТУР НА ОЛЬХОН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23" b="26852"/>
                    <a:stretch/>
                  </pic:blipFill>
                  <pic:spPr bwMode="auto">
                    <a:xfrm>
                      <a:off x="0" y="0"/>
                      <a:ext cx="29392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1E577" wp14:editId="461CC878">
            <wp:extent cx="3084680" cy="1800000"/>
            <wp:effectExtent l="0" t="0" r="1905" b="0"/>
            <wp:docPr id="2" name="Рисунок 2" descr="ОДНОДНЕВНЫЙ ТУР НА ОЛЬХ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ДНОДНЕВНЫЙ ТУР НА ОЛЬХОН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00" b="25673"/>
                    <a:stretch/>
                  </pic:blipFill>
                  <pic:spPr bwMode="auto">
                    <a:xfrm>
                      <a:off x="0" y="0"/>
                      <a:ext cx="30846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1E1EC" w14:textId="77777777" w:rsidR="0016567E" w:rsidRDefault="0016567E" w:rsidP="00FA03FF">
      <w:pPr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0A459A71" w14:textId="7A53E8C9" w:rsidR="00FA03FF" w:rsidRPr="007E6A2D" w:rsidRDefault="00FA03FF" w:rsidP="00FA03FF">
      <w:pPr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Поездка на Ольхон </w:t>
      </w:r>
      <w:r w:rsidR="007E6A2D" w:rsidRPr="007E6A2D">
        <w:rPr>
          <w:rFonts w:ascii="Tahoma" w:eastAsia="Times New Roman" w:hAnsi="Tahoma" w:cs="Tahoma"/>
          <w:b/>
          <w:sz w:val="28"/>
          <w:szCs w:val="28"/>
          <w:lang w:eastAsia="ru-RU"/>
        </w:rPr>
        <w:t>подробная программа по часам</w:t>
      </w:r>
      <w:r w:rsidR="007E6A2D">
        <w:rPr>
          <w:rFonts w:ascii="Tahoma" w:eastAsia="Times New Roman" w:hAnsi="Tahoma" w:cs="Tahoma"/>
          <w:b/>
          <w:sz w:val="28"/>
          <w:szCs w:val="28"/>
          <w:lang w:eastAsia="ru-RU"/>
        </w:rPr>
        <w:t>:</w:t>
      </w:r>
    </w:p>
    <w:p w14:paraId="520DE806" w14:textId="77777777" w:rsidR="00FA03FF" w:rsidRPr="00FA03FF" w:rsidRDefault="00FA03FF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4EBB3FE" w14:textId="39765DAC" w:rsid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08:30 – 09:00 -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Посадка на катера типа Ярославец (вместимость  -12 +1 мест). Инст</w:t>
      </w:r>
      <w:r>
        <w:rPr>
          <w:rFonts w:ascii="Tahoma" w:eastAsia="Times New Roman" w:hAnsi="Tahoma" w:cs="Tahoma"/>
          <w:sz w:val="28"/>
          <w:szCs w:val="28"/>
          <w:lang w:eastAsia="ru-RU"/>
        </w:rPr>
        <w:t>руктаж по технике безопасности.</w:t>
      </w:r>
    </w:p>
    <w:p w14:paraId="0CF45A31" w14:textId="77777777" w:rsidR="007E6A2D" w:rsidRP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345ED5DC" w14:textId="57B03257" w:rsid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09:00 – 13:00 -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Водная прогулка: Турка – Ольхон (</w:t>
      </w:r>
      <w:proofErr w:type="spellStart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Узуры</w:t>
      </w:r>
      <w:proofErr w:type="spellEnd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)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54 км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.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Завтрак, обед на катере</w:t>
      </w:r>
      <w:r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14:paraId="1534C0F3" w14:textId="77777777" w:rsidR="007E6A2D" w:rsidRP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E09D70D" w14:textId="750D1843" w:rsid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13:00 – 13:15 -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Прибытие в местно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сть  </w:t>
      </w:r>
      <w:proofErr w:type="spellStart"/>
      <w:r>
        <w:rPr>
          <w:rFonts w:ascii="Tahoma" w:eastAsia="Times New Roman" w:hAnsi="Tahoma" w:cs="Tahoma"/>
          <w:sz w:val="28"/>
          <w:szCs w:val="28"/>
          <w:lang w:eastAsia="ru-RU"/>
        </w:rPr>
        <w:t>Узуры</w:t>
      </w:r>
      <w:proofErr w:type="spellEnd"/>
      <w:r>
        <w:rPr>
          <w:rFonts w:ascii="Tahoma" w:eastAsia="Times New Roman" w:hAnsi="Tahoma" w:cs="Tahoma"/>
          <w:sz w:val="28"/>
          <w:szCs w:val="28"/>
          <w:lang w:eastAsia="ru-RU"/>
        </w:rPr>
        <w:t>». Пересадка на УАЗы.</w:t>
      </w:r>
    </w:p>
    <w:p w14:paraId="23DAF821" w14:textId="77777777" w:rsidR="007E6A2D" w:rsidRP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3DEC54CE" w14:textId="3D38CD23" w:rsidR="00FA03FF" w:rsidRP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13: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15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–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16</w:t>
      </w:r>
      <w:r>
        <w:rPr>
          <w:rFonts w:ascii="Tahoma" w:eastAsia="Times New Roman" w:hAnsi="Tahoma" w:cs="Tahoma"/>
          <w:sz w:val="28"/>
          <w:szCs w:val="28"/>
          <w:lang w:eastAsia="ru-RU"/>
        </w:rPr>
        <w:t>:00 - Автомобильная экскурсия:</w:t>
      </w:r>
    </w:p>
    <w:p w14:paraId="2E7E3615" w14:textId="2C9F90C8" w:rsidR="00FA03FF" w:rsidRPr="007E6A2D" w:rsidRDefault="00FA03FF" w:rsidP="007E6A2D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sz w:val="28"/>
          <w:szCs w:val="28"/>
          <w:lang w:eastAsia="ru-RU"/>
        </w:rPr>
        <w:t>Посещение живописных возвышенностей мыса "</w:t>
      </w:r>
      <w:proofErr w:type="spellStart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>Шунтэ</w:t>
      </w:r>
      <w:proofErr w:type="spellEnd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 xml:space="preserve"> - Левый" (мыс Любви)</w:t>
      </w:r>
    </w:p>
    <w:p w14:paraId="3AED95E7" w14:textId="77777777" w:rsidR="00FA03FF" w:rsidRPr="00FA03FF" w:rsidRDefault="00FA03FF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A670122" w14:textId="008223B3" w:rsidR="00FA03FF" w:rsidRPr="007E6A2D" w:rsidRDefault="007E6A2D" w:rsidP="007E6A2D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sz w:val="28"/>
          <w:szCs w:val="28"/>
          <w:lang w:eastAsia="ru-RU"/>
        </w:rPr>
        <w:t>М</w:t>
      </w:r>
      <w:r w:rsidR="00FA03FF" w:rsidRPr="007E6A2D">
        <w:rPr>
          <w:rFonts w:ascii="Tahoma" w:eastAsia="Times New Roman" w:hAnsi="Tahoma" w:cs="Tahoma"/>
          <w:sz w:val="28"/>
          <w:szCs w:val="28"/>
          <w:lang w:eastAsia="ru-RU"/>
        </w:rPr>
        <w:t>ыса «</w:t>
      </w:r>
      <w:proofErr w:type="spellStart"/>
      <w:r w:rsidR="00FA03FF" w:rsidRPr="007E6A2D">
        <w:rPr>
          <w:rFonts w:ascii="Tahoma" w:eastAsia="Times New Roman" w:hAnsi="Tahoma" w:cs="Tahoma"/>
          <w:sz w:val="28"/>
          <w:szCs w:val="28"/>
          <w:lang w:eastAsia="ru-RU"/>
        </w:rPr>
        <w:t>Хобой</w:t>
      </w:r>
      <w:proofErr w:type="spellEnd"/>
      <w:r w:rsidR="00FA03FF" w:rsidRPr="007E6A2D">
        <w:rPr>
          <w:rFonts w:ascii="Tahoma" w:eastAsia="Times New Roman" w:hAnsi="Tahoma" w:cs="Tahoma"/>
          <w:sz w:val="28"/>
          <w:szCs w:val="28"/>
          <w:lang w:eastAsia="ru-RU"/>
        </w:rPr>
        <w:t>» - севе</w:t>
      </w:r>
      <w:r w:rsidRPr="007E6A2D">
        <w:rPr>
          <w:rFonts w:ascii="Tahoma" w:eastAsia="Times New Roman" w:hAnsi="Tahoma" w:cs="Tahoma"/>
          <w:sz w:val="28"/>
          <w:szCs w:val="28"/>
          <w:lang w:eastAsia="ru-RU"/>
        </w:rPr>
        <w:t>рной оконечности острова Ольхон</w:t>
      </w:r>
    </w:p>
    <w:p w14:paraId="64382D65" w14:textId="1BA031BE" w:rsidR="00FA03FF" w:rsidRPr="007E6A2D" w:rsidRDefault="00FA03FF" w:rsidP="007E6A2D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sz w:val="28"/>
          <w:szCs w:val="28"/>
          <w:lang w:eastAsia="ru-RU"/>
        </w:rPr>
        <w:t xml:space="preserve">Осмотр достопримечательностей, в </w:t>
      </w:r>
      <w:proofErr w:type="spellStart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>т.ч</w:t>
      </w:r>
      <w:proofErr w:type="spellEnd"/>
      <w:r w:rsidR="007E6A2D" w:rsidRPr="007E6A2D">
        <w:rPr>
          <w:rFonts w:ascii="Tahoma" w:eastAsia="Times New Roman" w:hAnsi="Tahoma" w:cs="Tahoma"/>
          <w:sz w:val="28"/>
          <w:szCs w:val="28"/>
          <w:lang w:eastAsia="ru-RU"/>
        </w:rPr>
        <w:t>. горы «Жима», на мысе «</w:t>
      </w:r>
      <w:proofErr w:type="spellStart"/>
      <w:r w:rsidR="007E6A2D" w:rsidRPr="007E6A2D">
        <w:rPr>
          <w:rFonts w:ascii="Tahoma" w:eastAsia="Times New Roman" w:hAnsi="Tahoma" w:cs="Tahoma"/>
          <w:sz w:val="28"/>
          <w:szCs w:val="28"/>
          <w:lang w:eastAsia="ru-RU"/>
        </w:rPr>
        <w:t>Ижимей</w:t>
      </w:r>
      <w:proofErr w:type="spellEnd"/>
      <w:r w:rsidR="007E6A2D" w:rsidRPr="007E6A2D">
        <w:rPr>
          <w:rFonts w:ascii="Tahoma" w:eastAsia="Times New Roman" w:hAnsi="Tahoma" w:cs="Tahoma"/>
          <w:sz w:val="28"/>
          <w:szCs w:val="28"/>
          <w:lang w:eastAsia="ru-RU"/>
        </w:rPr>
        <w:t>»</w:t>
      </w:r>
    </w:p>
    <w:p w14:paraId="5A32778C" w14:textId="6BA103D7" w:rsidR="00FA03FF" w:rsidRPr="007E6A2D" w:rsidRDefault="00FA03FF" w:rsidP="007E6A2D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sz w:val="28"/>
          <w:szCs w:val="28"/>
          <w:lang w:eastAsia="ru-RU"/>
        </w:rPr>
        <w:t xml:space="preserve">Посещение живописных возвышенностей " Саган </w:t>
      </w:r>
      <w:proofErr w:type="gramStart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>-</w:t>
      </w:r>
      <w:proofErr w:type="spellStart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>Х</w:t>
      </w:r>
      <w:proofErr w:type="gramEnd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>ушин</w:t>
      </w:r>
      <w:proofErr w:type="spellEnd"/>
      <w:r w:rsidRPr="007E6A2D">
        <w:rPr>
          <w:rFonts w:ascii="Tahoma" w:eastAsia="Times New Roman" w:hAnsi="Tahoma" w:cs="Tahoma"/>
          <w:sz w:val="28"/>
          <w:szCs w:val="28"/>
          <w:lang w:eastAsia="ru-RU"/>
        </w:rPr>
        <w:t xml:space="preserve"> ".</w:t>
      </w:r>
    </w:p>
    <w:p w14:paraId="5D21195D" w14:textId="77777777" w:rsidR="00FA03FF" w:rsidRPr="00FA03FF" w:rsidRDefault="00FA03FF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648FAB6F" w14:textId="11A2C656" w:rsidR="00FA03FF" w:rsidRPr="00FA03FF" w:rsidRDefault="007E6A2D" w:rsidP="00FA03F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16:00 </w:t>
      </w:r>
      <w:r w:rsidRPr="007E6A2D">
        <w:rPr>
          <w:rFonts w:ascii="Tahoma" w:eastAsia="Times New Roman" w:hAnsi="Tahoma" w:cs="Tahoma"/>
          <w:sz w:val="28"/>
          <w:szCs w:val="28"/>
          <w:lang w:eastAsia="ru-RU"/>
        </w:rPr>
        <w:t>–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Возвращение в «П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адь </w:t>
      </w:r>
      <w:proofErr w:type="spellStart"/>
      <w:r>
        <w:rPr>
          <w:rFonts w:ascii="Tahoma" w:eastAsia="Times New Roman" w:hAnsi="Tahoma" w:cs="Tahoma"/>
          <w:sz w:val="28"/>
          <w:szCs w:val="28"/>
          <w:lang w:eastAsia="ru-RU"/>
        </w:rPr>
        <w:t>Узур</w:t>
      </w:r>
      <w:proofErr w:type="spellEnd"/>
      <w:r>
        <w:rPr>
          <w:rFonts w:ascii="Tahoma" w:eastAsia="Times New Roman" w:hAnsi="Tahoma" w:cs="Tahoma"/>
          <w:sz w:val="28"/>
          <w:szCs w:val="28"/>
          <w:lang w:eastAsia="ru-RU"/>
        </w:rPr>
        <w:t>». Пересадка на катера.</w:t>
      </w:r>
    </w:p>
    <w:p w14:paraId="6ABE42B0" w14:textId="7D361D6D" w:rsidR="00AB5414" w:rsidRDefault="007E6A2D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16:00 – 20:00 - 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Возвращение </w:t>
      </w:r>
      <w:proofErr w:type="gramStart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в</w:t>
      </w:r>
      <w:proofErr w:type="gramEnd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 с. Турка.</w:t>
      </w:r>
    </w:p>
    <w:p w14:paraId="460FBF17" w14:textId="77777777" w:rsidR="00AB5414" w:rsidRDefault="00AB5414" w:rsidP="001A292F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78F37C88" w14:textId="45A6EA89" w:rsidR="00FA03FF" w:rsidRDefault="00FA03FF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Восхождение на </w:t>
      </w:r>
      <w:r w:rsidRPr="00FA03FF">
        <w:rPr>
          <w:rFonts w:ascii="Tahoma" w:eastAsia="Times New Roman" w:hAnsi="Tahoma" w:cs="Tahoma"/>
          <w:b/>
          <w:sz w:val="28"/>
          <w:szCs w:val="28"/>
          <w:lang w:eastAsia="ru-RU"/>
        </w:rPr>
        <w:t>Святой Нос</w:t>
      </w:r>
    </w:p>
    <w:p w14:paraId="30CFA434" w14:textId="77777777" w:rsidR="00FA03FF" w:rsidRDefault="00FA03FF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74243172" w14:textId="1E95BAD6" w:rsid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Несколько столетий назад эти места называли священными. Шаманы проводили здесь ритуалы, призывали лесных </w:t>
      </w:r>
      <w:proofErr w:type="gramStart"/>
      <w:r w:rsidRPr="00FA03FF">
        <w:rPr>
          <w:rFonts w:ascii="Tahoma" w:eastAsia="Times New Roman" w:hAnsi="Tahoma" w:cs="Tahoma"/>
          <w:sz w:val="28"/>
          <w:szCs w:val="28"/>
          <w:lang w:eastAsia="ru-RU"/>
        </w:rPr>
        <w:t>духах</w:t>
      </w:r>
      <w:proofErr w:type="gramEnd"/>
      <w:r w:rsidRPr="00FA03FF">
        <w:rPr>
          <w:rFonts w:ascii="Tahoma" w:eastAsia="Times New Roman" w:hAnsi="Tahoma" w:cs="Tahoma"/>
          <w:sz w:val="28"/>
          <w:szCs w:val="28"/>
          <w:lang w:eastAsia="ru-RU"/>
        </w:rPr>
        <w:t>, скрывающихся в темным лесных чащах. Местные легенды еще больше подогревают интерес к этому удивительному месту, которое окружают невероятные природные красоты.</w:t>
      </w:r>
    </w:p>
    <w:p w14:paraId="712D5B1D" w14:textId="1519C070" w:rsid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C76DE69" w14:textId="19264582" w:rsidR="00FA03FF" w:rsidRDefault="007E6A2D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9C5D02" wp14:editId="6C4558BA">
            <wp:simplePos x="0" y="0"/>
            <wp:positionH relativeFrom="margin">
              <wp:posOffset>-66675</wp:posOffset>
            </wp:positionH>
            <wp:positionV relativeFrom="margin">
              <wp:posOffset>5956935</wp:posOffset>
            </wp:positionV>
            <wp:extent cx="3200400" cy="2131695"/>
            <wp:effectExtent l="0" t="0" r="0" b="1905"/>
            <wp:wrapSquare wrapText="bothSides"/>
            <wp:docPr id="5" name="Рисунок 5" descr="Бурятия-Полуостров Святой 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рятия-Полуостров Святой Но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Восхождение на обзорную точку полуострова Святой Нос </w:t>
      </w:r>
      <w:r w:rsidR="00FA03FF">
        <w:rPr>
          <w:rFonts w:ascii="Tahoma" w:eastAsia="Times New Roman" w:hAnsi="Tahoma" w:cs="Tahoma"/>
          <w:sz w:val="28"/>
          <w:szCs w:val="28"/>
          <w:lang w:eastAsia="ru-RU"/>
        </w:rPr>
        <w:t>(</w:t>
      </w:r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продолжительность восхождения 7-8 часов иногда и 9 часов), откуда открывается удивительная панорама на Байкал, </w:t>
      </w:r>
      <w:proofErr w:type="spellStart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Чивыркуйский</w:t>
      </w:r>
      <w:proofErr w:type="spellEnd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 и </w:t>
      </w:r>
      <w:proofErr w:type="spellStart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>Баргузинский</w:t>
      </w:r>
      <w:proofErr w:type="spellEnd"/>
      <w:r w:rsidR="00FA03FF"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 заливы. </w:t>
      </w:r>
    </w:p>
    <w:p w14:paraId="308B2892" w14:textId="77777777" w:rsid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2ACDCE7D" w14:textId="573F401B" w:rsid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FA03FF">
        <w:rPr>
          <w:rFonts w:ascii="Tahoma" w:eastAsia="Times New Roman" w:hAnsi="Tahoma" w:cs="Tahoma"/>
          <w:sz w:val="28"/>
          <w:szCs w:val="28"/>
          <w:lang w:eastAsia="ru-RU"/>
        </w:rPr>
        <w:t xml:space="preserve">В начале тропа петляет по лесу, а потом уходит вверх по склону горы. Основные деревья на полуострове — это сосна, лиственница, пихта, кедр, берёза, осина и ольха. В подлеске – </w:t>
      </w:r>
      <w:r w:rsidRPr="00FA03FF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заросли рододендрона и кедрового стланика.</w:t>
      </w:r>
    </w:p>
    <w:p w14:paraId="65A03DEE" w14:textId="77777777" w:rsidR="00FA03FF" w:rsidRP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649F44D1" w14:textId="4EC0DFC0" w:rsidR="00FA03FF" w:rsidRP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FA03FF">
        <w:rPr>
          <w:rFonts w:ascii="Tahoma" w:eastAsia="Times New Roman" w:hAnsi="Tahoma" w:cs="Tahoma"/>
          <w:sz w:val="28"/>
          <w:szCs w:val="28"/>
          <w:lang w:eastAsia="ru-RU"/>
        </w:rPr>
        <w:t>Небольшими переходами поднимаемся на обзорную точку под названием Крест.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FA03FF">
        <w:rPr>
          <w:rFonts w:ascii="Tahoma" w:eastAsia="Times New Roman" w:hAnsi="Tahoma" w:cs="Tahoma"/>
          <w:sz w:val="28"/>
          <w:szCs w:val="28"/>
          <w:lang w:eastAsia="ru-RU"/>
        </w:rPr>
        <w:t>Перекус.</w:t>
      </w:r>
    </w:p>
    <w:p w14:paraId="5854A49C" w14:textId="77777777" w:rsid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D1FEF80" w14:textId="77777777" w:rsidR="00FA03FF" w:rsidRP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FA03FF">
        <w:rPr>
          <w:rFonts w:ascii="Tahoma" w:eastAsia="Times New Roman" w:hAnsi="Tahoma" w:cs="Tahoma"/>
          <w:sz w:val="28"/>
          <w:szCs w:val="28"/>
          <w:lang w:eastAsia="ru-RU"/>
        </w:rPr>
        <w:t>Для тех, кто не устал (на усмотрение гида), восхождение на плато Святого Носа (время восхождения до 15-00, при задержке и медленном темпе — гид имеет право повернуть группу вниз).</w:t>
      </w:r>
    </w:p>
    <w:p w14:paraId="5D33D8B7" w14:textId="762024A6" w:rsid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FA03FF">
        <w:rPr>
          <w:rFonts w:ascii="Tahoma" w:eastAsia="Times New Roman" w:hAnsi="Tahoma" w:cs="Tahoma"/>
          <w:sz w:val="28"/>
          <w:szCs w:val="28"/>
          <w:lang w:eastAsia="ru-RU"/>
        </w:rPr>
        <w:t>При наличии времени, следует прогуляться и посмотреть всю открывшуюся панораму озера Байкал. На юге и севере один горизонт и только вдали на западе виды горы, на которых даже летом остаётся снег.</w:t>
      </w:r>
    </w:p>
    <w:p w14:paraId="423BE909" w14:textId="77777777" w:rsidR="00FA03FF" w:rsidRP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7B560409" w14:textId="290DCECE" w:rsidR="00FA03FF" w:rsidRPr="00FA03FF" w:rsidRDefault="00FA03FF" w:rsidP="00FA03F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FA03FF">
        <w:rPr>
          <w:rFonts w:ascii="Tahoma" w:eastAsia="Times New Roman" w:hAnsi="Tahoma" w:cs="Tahoma"/>
          <w:sz w:val="28"/>
          <w:szCs w:val="28"/>
          <w:lang w:eastAsia="ru-RU"/>
        </w:rPr>
        <w:t>Спуск с вершины полуострова (спуск достаточно крут, поэтому следует соблюдать осторожность, выполняя все команды и рекомендации гида).</w:t>
      </w:r>
    </w:p>
    <w:p w14:paraId="28DB2CE5" w14:textId="77777777" w:rsidR="00FA03FF" w:rsidRDefault="00FA03FF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2126DE1B" w14:textId="62D6D3B2" w:rsidR="007E6A2D" w:rsidRPr="007E6A2D" w:rsidRDefault="007E6A2D" w:rsidP="007E6A2D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b/>
          <w:sz w:val="28"/>
          <w:szCs w:val="28"/>
          <w:lang w:eastAsia="ru-RU"/>
        </w:rPr>
        <w:t>Сплав по реке Баргузин</w:t>
      </w:r>
    </w:p>
    <w:p w14:paraId="6B23765E" w14:textId="77777777" w:rsidR="007E6A2D" w:rsidRPr="007E6A2D" w:rsidRDefault="007E6A2D" w:rsidP="007E6A2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6CE5942" w14:textId="5687C707" w:rsidR="007E6A2D" w:rsidRDefault="007E6A2D" w:rsidP="007E6A2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7E6A2D">
        <w:rPr>
          <w:rFonts w:ascii="Tahoma" w:eastAsia="Times New Roman" w:hAnsi="Tahoma" w:cs="Tahoma"/>
          <w:sz w:val="28"/>
          <w:szCs w:val="28"/>
          <w:lang w:eastAsia="ru-RU"/>
        </w:rPr>
        <w:t>Сплав непродолжительный и не имеет категории, пригоден для людей без особой подготовки.</w:t>
      </w:r>
    </w:p>
    <w:p w14:paraId="4B934769" w14:textId="31EB452A" w:rsidR="007E6A2D" w:rsidRDefault="00DB3DC8" w:rsidP="007E6A2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2F4A60" wp14:editId="5DE5E6D3">
            <wp:simplePos x="0" y="0"/>
            <wp:positionH relativeFrom="margin">
              <wp:posOffset>2480945</wp:posOffset>
            </wp:positionH>
            <wp:positionV relativeFrom="margin">
              <wp:posOffset>4308475</wp:posOffset>
            </wp:positionV>
            <wp:extent cx="2772000" cy="3694070"/>
            <wp:effectExtent l="0" t="0" r="9525" b="1905"/>
            <wp:wrapSquare wrapText="bothSides"/>
            <wp:docPr id="15" name="Рисунок 15" descr="8eab1901-a8d8-4d54-9e58-3b4b1f78b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eab1901-a8d8-4d54-9e58-3b4b1f78b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E506A6" wp14:editId="6E22EFB4">
            <wp:simplePos x="0" y="0"/>
            <wp:positionH relativeFrom="margin">
              <wp:posOffset>-31750</wp:posOffset>
            </wp:positionH>
            <wp:positionV relativeFrom="margin">
              <wp:posOffset>4311015</wp:posOffset>
            </wp:positionV>
            <wp:extent cx="2447925" cy="1865630"/>
            <wp:effectExtent l="0" t="0" r="9525" b="1270"/>
            <wp:wrapSquare wrapText="bothSides"/>
            <wp:docPr id="14" name="Рисунок 14" descr="c9938deb-87fa-4356-a7b4-63c192948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9938deb-87fa-4356-a7b4-63c1929484e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BF869D" wp14:editId="207A63A7">
            <wp:simplePos x="0" y="0"/>
            <wp:positionH relativeFrom="margin">
              <wp:posOffset>-38100</wp:posOffset>
            </wp:positionH>
            <wp:positionV relativeFrom="margin">
              <wp:posOffset>6192520</wp:posOffset>
            </wp:positionV>
            <wp:extent cx="2447925" cy="1825625"/>
            <wp:effectExtent l="0" t="0" r="9525" b="3175"/>
            <wp:wrapSquare wrapText="bothSides"/>
            <wp:docPr id="16" name="Рисунок 16" descr="ad866f24-d370-413c-96bf-3ec9b2287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866f24-d370-413c-96bf-3ec9b2287e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76BFF" w14:textId="7EDCB768" w:rsidR="007E6A2D" w:rsidRPr="007E6A2D" w:rsidRDefault="007E6A2D" w:rsidP="007E6A2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F67DB7C" w14:textId="6420C72C" w:rsidR="00FA03FF" w:rsidRDefault="00FA03FF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48FF05C1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7A8CA676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00DAE58C" w14:textId="736D3244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68A4D5E4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16AE8837" w14:textId="44C0E8E3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40AC52A3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2DEB1AF2" w14:textId="203FA3C9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2F7586B0" w14:textId="6808C550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4ABCE06F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4AFADBA3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14C8E9D7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38B4ED85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1008DE89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3F4DF1BB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2C3F631C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16C9EA4A" w14:textId="60100277" w:rsidR="007E6A2D" w:rsidRDefault="00DB3DC8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b/>
          <w:sz w:val="28"/>
          <w:szCs w:val="28"/>
          <w:lang w:eastAsia="ru-RU"/>
        </w:rPr>
        <w:lastRenderedPageBreak/>
        <w:t xml:space="preserve">Свободный день в </w:t>
      </w:r>
      <w:proofErr w:type="spellStart"/>
      <w:r w:rsidRPr="00DB3DC8">
        <w:rPr>
          <w:rFonts w:ascii="Tahoma" w:eastAsia="Times New Roman" w:hAnsi="Tahoma" w:cs="Tahoma"/>
          <w:b/>
          <w:sz w:val="28"/>
          <w:szCs w:val="28"/>
          <w:lang w:eastAsia="ru-RU"/>
        </w:rPr>
        <w:t>Максимихе</w:t>
      </w:r>
      <w:proofErr w:type="spellEnd"/>
      <w:r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(самостоятельно)</w:t>
      </w:r>
    </w:p>
    <w:p w14:paraId="263B1559" w14:textId="77777777" w:rsidR="00DB3DC8" w:rsidRDefault="00DB3DC8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031F8A64" w14:textId="15038EDC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</w:pPr>
      <w:r w:rsidRPr="00DB3DC8"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  <w:t>Крепость-острог XVII века и музей под открытым небом</w:t>
      </w:r>
      <w:r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  <w:t xml:space="preserve"> </w:t>
      </w:r>
      <w:r w:rsidRPr="00DB3DC8"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  <w:t>«Светлая поляна»</w:t>
      </w:r>
    </w:p>
    <w:p w14:paraId="6C0CDA0B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415CF49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«Светлая поляна» расположена на живописном берегу Байкала, в непосредственной близости к озеру. </w:t>
      </w:r>
    </w:p>
    <w:p w14:paraId="13BDF4AB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79601318" w14:textId="687B922F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«Светлая поляна» — музейный комплекс под открытым небом, выполненный в виде городища-острога времен освоения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Баргузинского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края казаками первопроходцами 17 века</w:t>
      </w:r>
      <w:r>
        <w:rPr>
          <w:rFonts w:ascii="Tahoma" w:eastAsia="Times New Roman" w:hAnsi="Tahoma" w:cs="Tahoma"/>
          <w:sz w:val="28"/>
          <w:szCs w:val="28"/>
          <w:lang w:eastAsia="ru-RU"/>
        </w:rPr>
        <w:t>,</w:t>
      </w: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sz w:val="28"/>
          <w:szCs w:val="28"/>
          <w:lang w:eastAsia="ru-RU"/>
        </w:rPr>
        <w:t>н</w:t>
      </w:r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а территории которого расположены русская православная Церковь Покрова Пресвятой Богородицы, деревянные дома древнерусской архитектуры, сибирская баня и многое другое.</w:t>
      </w:r>
    </w:p>
    <w:p w14:paraId="75C96ACA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B12B6F3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Музей поделен на три зоны — бурятскую, эвенкийскую, русскую. В них находятся традиционные жилища коренных народов Бурятии: юрты и чумы, а также образцы их культовых сооружений. Русская часть пользуется наибольшей популярностью. Тут находятся деревянные дома, построенные в древнерусском стиле, церковь Покрова Пресвятой Богородицы, большие дома, подобные тем, в которых жиле бояре и купцы. В каждый из них можно зайти, в некоторых зданиях находятся музеи, где собраны редкие и старые книги, монеты, картины, фотографии, предметы декоративно-прикладного искусства. Есть геологическая экспозиция с легендарными сибирскими самоцветами Байкала. На территории парка разбит ботанический сад, где растут «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краснокнижные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», целебные и даже эндемичные растения, которые можно увидеть только в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Баргузинском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районе Бурятии.</w:t>
      </w:r>
    </w:p>
    <w:p w14:paraId="280173F3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ACA0BCA" w14:textId="4C04E845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И</w:t>
      </w:r>
      <w:r w:rsidR="0016567E">
        <w:rPr>
          <w:rFonts w:ascii="Tahoma" w:eastAsia="Times New Roman" w:hAnsi="Tahoma" w:cs="Tahoma"/>
          <w:sz w:val="28"/>
          <w:szCs w:val="28"/>
          <w:lang w:eastAsia="ru-RU"/>
        </w:rPr>
        <w:t>стория комплекса</w:t>
      </w:r>
    </w:p>
    <w:p w14:paraId="14332E69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A882673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История парка началась в начале 1990-х, когда художник Владимир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Шелковников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и его жена Елизавета открыли в Баргузине художественный салон. Идею создания этнографического парка супругам подкинули японские туристы, которые как-то раз посетили магазин. Они сказали, что им было бы интересно узнать, как жили люди в Бурятии много веков назад.</w:t>
      </w:r>
    </w:p>
    <w:p w14:paraId="2437B503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8280684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Музей «Светлая поляна» открыл свои двери посетителям в 1999 году. Парк-музей, посвященный истории и культуре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Баргузинского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края Бурятии, а также русскому деревянному зодчеству, открыли супруги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Шелковниковы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. До сих пор они сами ведут экскурсии в музее.</w:t>
      </w:r>
    </w:p>
    <w:p w14:paraId="028EA1F1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34E73F91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Село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Максимиха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названо в честь казака Максима Перфильева, который жил здесь кода-то. Кроме того, в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Максимихе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долгое время проживал писатель Михаил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Жигжитов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, написавший знаковую для Бурятии книгу «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Подлеморье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».</w:t>
      </w:r>
    </w:p>
    <w:p w14:paraId="267E6D2E" w14:textId="77777777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B2DC670" w14:textId="5B2F3D79" w:rsidR="007E6A2D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Каждый дом в парке-музее построен собственноручно семьей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Шелковниковых</w:t>
      </w:r>
      <w:proofErr w:type="spellEnd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. Родителям-энтузиастам помогали дети. Покровская церковь согласно древним архитектурным традициям возведена без единого гвоздя.</w:t>
      </w:r>
    </w:p>
    <w:p w14:paraId="7F876114" w14:textId="77777777" w:rsid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7A44A09" w14:textId="03DC92D5" w:rsid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76E55" wp14:editId="5595A6A0">
            <wp:extent cx="2971800" cy="2228850"/>
            <wp:effectExtent l="0" t="0" r="0" b="0"/>
            <wp:docPr id="17" name="Рисунок 17" descr="Жило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Жилой комплек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FC5387" wp14:editId="6FC21640">
            <wp:extent cx="2971800" cy="2228850"/>
            <wp:effectExtent l="0" t="0" r="0" b="0"/>
            <wp:docPr id="18" name="Рисунок 18" descr="http://sv-polyana.narod.ru/image2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v-polyana.narod.ru/image20_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E2A0" w14:textId="77777777" w:rsid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7FA44BEF" w14:textId="59142252" w:rsidR="00DB3DC8" w:rsidRPr="00DB3DC8" w:rsidRDefault="00DB3DC8" w:rsidP="00DB3DC8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</w:pPr>
      <w:r w:rsidRPr="00DB3DC8"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  <w:t>Сауна</w:t>
      </w:r>
    </w:p>
    <w:p w14:paraId="5D020E01" w14:textId="77777777" w:rsid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1E7CCAE6" w14:textId="10005EE3" w:rsidR="00DB3DC8" w:rsidRDefault="00DB3DC8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B3DC8">
        <w:rPr>
          <w:rFonts w:ascii="Tahoma" w:eastAsia="Times New Roman" w:hAnsi="Tahoma" w:cs="Tahoma"/>
          <w:sz w:val="28"/>
          <w:szCs w:val="28"/>
          <w:lang w:eastAsia="ru-RU"/>
        </w:rPr>
        <w:t>Сауна находится в отдельно стоящем здании.</w:t>
      </w:r>
      <w:r w:rsid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Для Вас финская парилка в натуральном дереве, небольшой бассейн, комната отдыха.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Также гостям </w:t>
      </w:r>
      <w:r>
        <w:rPr>
          <w:rFonts w:ascii="Tahoma" w:eastAsia="Times New Roman" w:hAnsi="Tahoma" w:cs="Tahoma"/>
          <w:sz w:val="28"/>
          <w:szCs w:val="28"/>
          <w:lang w:eastAsia="ru-RU"/>
        </w:rPr>
        <w:t>будут</w:t>
      </w: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предлож</w:t>
      </w:r>
      <w:r>
        <w:rPr>
          <w:rFonts w:ascii="Tahoma" w:eastAsia="Times New Roman" w:hAnsi="Tahoma" w:cs="Tahoma"/>
          <w:sz w:val="28"/>
          <w:szCs w:val="28"/>
          <w:lang w:eastAsia="ru-RU"/>
        </w:rPr>
        <w:t>ены</w:t>
      </w:r>
      <w:r w:rsidRPr="00DB3DC8">
        <w:rPr>
          <w:rFonts w:ascii="Tahoma" w:eastAsia="Times New Roman" w:hAnsi="Tahoma" w:cs="Tahoma"/>
          <w:sz w:val="28"/>
          <w:szCs w:val="28"/>
          <w:lang w:eastAsia="ru-RU"/>
        </w:rPr>
        <w:t xml:space="preserve"> натуральные чаи на травах родной земли и </w:t>
      </w:r>
      <w:proofErr w:type="spellStart"/>
      <w:r w:rsidRPr="00DB3DC8">
        <w:rPr>
          <w:rFonts w:ascii="Tahoma" w:eastAsia="Times New Roman" w:hAnsi="Tahoma" w:cs="Tahoma"/>
          <w:sz w:val="28"/>
          <w:szCs w:val="28"/>
          <w:lang w:eastAsia="ru-RU"/>
        </w:rPr>
        <w:t>аромомасла</w:t>
      </w:r>
      <w:proofErr w:type="spellEnd"/>
      <w:r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14:paraId="2721F339" w14:textId="35AE4CF4" w:rsidR="0016567E" w:rsidRDefault="0016567E" w:rsidP="00DB3DC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2E0C0195" w14:textId="5ABE831A" w:rsidR="0016567E" w:rsidRPr="0016567E" w:rsidRDefault="0016567E" w:rsidP="0016567E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</w:pPr>
      <w:r w:rsidRPr="0016567E"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  <w:t>Прокат велосипедов</w:t>
      </w:r>
      <w:r w:rsidRPr="0016567E"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  <w:t xml:space="preserve"> и спортивного инвентаря</w:t>
      </w:r>
    </w:p>
    <w:p w14:paraId="59B86F02" w14:textId="77777777" w:rsidR="0016567E" w:rsidRDefault="0016567E" w:rsidP="0016567E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39267D6E" w14:textId="33ADC35C" w:rsidR="0016567E" w:rsidRPr="0016567E" w:rsidRDefault="0016567E" w:rsidP="0016567E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Центр Радуга (с. </w:t>
      </w:r>
      <w:proofErr w:type="spell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Максимиха</w:t>
      </w:r>
      <w:proofErr w:type="spell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, </w:t>
      </w:r>
      <w:proofErr w:type="spell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Баргузинский</w:t>
      </w:r>
      <w:proofErr w:type="spell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район) предлагает прокат велосипедов, лыж, финских саней,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спортивного инвентаря, настольных  игр, инвентаря для пикника.</w:t>
      </w:r>
      <w:proofErr w:type="gramEnd"/>
    </w:p>
    <w:p w14:paraId="14A6C58C" w14:textId="77777777" w:rsidR="0016567E" w:rsidRPr="0016567E" w:rsidRDefault="0016567E" w:rsidP="0016567E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Услуга доступна не только отдыхающим в Центре Радуга, но и всем проживающим и гостям села </w:t>
      </w:r>
      <w:proofErr w:type="spell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Максимиха</w:t>
      </w:r>
      <w:proofErr w:type="spell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14:paraId="5CF55B82" w14:textId="77777777" w:rsidR="0016567E" w:rsidRPr="0016567E" w:rsidRDefault="0016567E" w:rsidP="0016567E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8BB4C49" w14:textId="2C2C7CE3" w:rsidR="0016567E" w:rsidRPr="0016567E" w:rsidRDefault="0016567E" w:rsidP="0016567E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В прокате:</w:t>
      </w:r>
    </w:p>
    <w:p w14:paraId="546A7485" w14:textId="75A17CA6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Велосипеды для взрослых</w:t>
      </w:r>
    </w:p>
    <w:p w14:paraId="589FE48C" w14:textId="6EDA5EA0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Детские велосипеды</w:t>
      </w:r>
    </w:p>
    <w:p w14:paraId="090FAD7F" w14:textId="244870D4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Бадминтонные ракетки</w:t>
      </w:r>
    </w:p>
    <w:p w14:paraId="70D3A16B" w14:textId="3BDF225E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Ракетки для наст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ольного тенниса, теннисный стол</w:t>
      </w:r>
    </w:p>
    <w:p w14:paraId="01E46C14" w14:textId="77777777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Мяч волейбольный / баскетбольный / футбольный</w:t>
      </w:r>
    </w:p>
    <w:p w14:paraId="76F950BB" w14:textId="0C4BE86B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Инвентарь для гимнастических занятий  и силовых упражнений (скакалки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, гимнастические мячи и т.п.)  </w:t>
      </w:r>
    </w:p>
    <w:p w14:paraId="3925F477" w14:textId="17953762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Надувные круги, матрацы и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пр. принадлежности для плавания</w:t>
      </w:r>
    </w:p>
    <w:p w14:paraId="735648C0" w14:textId="6A1C43F4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Шах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маты, шашки, нарды, лото, карты</w:t>
      </w:r>
    </w:p>
    <w:p w14:paraId="5031EBEE" w14:textId="5602673A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Инвентарь для пикника</w:t>
      </w:r>
    </w:p>
    <w:p w14:paraId="577C4193" w14:textId="610C7071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Туристическое снаряжение 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–  палатки, коврики, спальники</w:t>
      </w:r>
    </w:p>
    <w:p w14:paraId="13879584" w14:textId="5377C53D" w:rsidR="0016567E" w:rsidRPr="0016567E" w:rsidRDefault="0016567E" w:rsidP="0016567E">
      <w:pPr>
        <w:pStyle w:val="af0"/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Прокат этюдник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ов для рисования, краски, кисти</w:t>
      </w:r>
    </w:p>
    <w:p w14:paraId="21015961" w14:textId="77777777" w:rsidR="007E6A2D" w:rsidRDefault="007E6A2D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3FC19B87" w14:textId="510D8778" w:rsidR="00AB5414" w:rsidRPr="006559E9" w:rsidRDefault="00AB5414" w:rsidP="006559E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6559E9">
        <w:rPr>
          <w:rFonts w:ascii="Tahoma" w:eastAsia="Times New Roman" w:hAnsi="Tahoma" w:cs="Tahoma"/>
          <w:b/>
          <w:sz w:val="28"/>
          <w:szCs w:val="28"/>
          <w:lang w:eastAsia="ru-RU"/>
        </w:rPr>
        <w:t>Кяхта — восточные ворота Великого Чайного пути</w:t>
      </w:r>
    </w:p>
    <w:p w14:paraId="583A5204" w14:textId="77777777" w:rsidR="00AB5414" w:rsidRPr="00AB5414" w:rsidRDefault="00AB5414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1785E7E" w14:textId="385A35FD" w:rsidR="00AB5414" w:rsidRPr="00AB5414" w:rsidRDefault="0016567E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Однодневное путешествие по маршруту Улан-Удэ – г. Кяхта – Улан-Удэ, протяженность маршрута в один конец 230 км.</w:t>
      </w:r>
    </w:p>
    <w:p w14:paraId="00AC6624" w14:textId="77777777" w:rsidR="00AB5414" w:rsidRDefault="00AB5414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AE90B31" w14:textId="33E56BA9" w:rsidR="00AB5414" w:rsidRDefault="00AB5414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AB5414">
        <w:rPr>
          <w:rFonts w:ascii="Tahoma" w:eastAsia="Times New Roman" w:hAnsi="Tahoma" w:cs="Tahoma"/>
          <w:sz w:val="28"/>
          <w:szCs w:val="28"/>
          <w:lang w:eastAsia="ru-RU"/>
        </w:rPr>
        <w:t xml:space="preserve">Вы познакомитесь с произведениями архитектуры старинного купеческого города, где каждая улочка хранит в себе вековую историю и память о замечательных горожанах </w:t>
      </w:r>
      <w:proofErr w:type="spellStart"/>
      <w:r w:rsidRPr="00AB5414">
        <w:rPr>
          <w:rFonts w:ascii="Tahoma" w:eastAsia="Times New Roman" w:hAnsi="Tahoma" w:cs="Tahoma"/>
          <w:sz w:val="28"/>
          <w:szCs w:val="28"/>
          <w:lang w:eastAsia="ru-RU"/>
        </w:rPr>
        <w:t>Троицкосавска</w:t>
      </w:r>
      <w:proofErr w:type="spellEnd"/>
      <w:r w:rsidRPr="00AB5414">
        <w:rPr>
          <w:rFonts w:ascii="Tahoma" w:eastAsia="Times New Roman" w:hAnsi="Tahoma" w:cs="Tahoma"/>
          <w:sz w:val="28"/>
          <w:szCs w:val="28"/>
          <w:lang w:eastAsia="ru-RU"/>
        </w:rPr>
        <w:t xml:space="preserve"> (раннее название Кяхты).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AB5414">
        <w:rPr>
          <w:rFonts w:ascii="Tahoma" w:eastAsia="Times New Roman" w:hAnsi="Tahoma" w:cs="Tahoma"/>
          <w:sz w:val="28"/>
          <w:szCs w:val="28"/>
          <w:lang w:eastAsia="ru-RU"/>
        </w:rPr>
        <w:t>Дома именитых купцов, известных меценатов, чайные склады, таможня и одна из уникальнейших музейных коллекций Сибири</w:t>
      </w:r>
      <w:r w:rsidR="0016567E"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14:paraId="70D71851" w14:textId="77777777" w:rsidR="00AB5414" w:rsidRDefault="00AB5414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71D6F0C4" w14:textId="77777777" w:rsid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Путевая информация о Великом чайном пути, природе, гусином озере, исторических событиях и знаменитых личностях известных далеко за пределами </w:t>
      </w:r>
      <w:proofErr w:type="spell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Селенгинской</w:t>
      </w:r>
      <w:proofErr w:type="spell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долины, декабристах, дацанах.  </w:t>
      </w:r>
    </w:p>
    <w:p w14:paraId="6173FE38" w14:textId="77777777" w:rsid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6C2D820" w14:textId="77777777" w:rsid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Экскурсия по г. Кяхта,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proofErr w:type="gram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имеюще</w:t>
      </w:r>
      <w:r>
        <w:rPr>
          <w:rFonts w:ascii="Tahoma" w:eastAsia="Times New Roman" w:hAnsi="Tahoma" w:cs="Tahoma"/>
          <w:sz w:val="28"/>
          <w:szCs w:val="28"/>
          <w:lang w:eastAsia="ru-RU"/>
        </w:rPr>
        <w:t>му</w:t>
      </w:r>
      <w:proofErr w:type="gram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статус </w:t>
      </w:r>
      <w:r>
        <w:rPr>
          <w:rFonts w:ascii="Tahoma" w:eastAsia="Times New Roman" w:hAnsi="Tahoma" w:cs="Tahoma"/>
          <w:sz w:val="28"/>
          <w:szCs w:val="28"/>
          <w:lang w:eastAsia="ru-RU"/>
        </w:rPr>
        <w:t>«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Исторического  города  России</w:t>
      </w:r>
      <w:r>
        <w:rPr>
          <w:rFonts w:ascii="Tahoma" w:eastAsia="Times New Roman" w:hAnsi="Tahoma" w:cs="Tahoma"/>
          <w:sz w:val="28"/>
          <w:szCs w:val="28"/>
          <w:lang w:eastAsia="ru-RU"/>
        </w:rPr>
        <w:t>»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, прошлое которого насыщенно событиями, связанными с историей развития и установления приграничных и торговых отношений с Китаем, торговли и купечества,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эпохой географических открытий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. </w:t>
      </w:r>
    </w:p>
    <w:p w14:paraId="3136BBDC" w14:textId="77777777" w:rsid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A9C5DDF" w14:textId="3603F0CF" w:rsidR="0016567E" w:rsidRP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Посещение единственного  и неповторимого в своем архитектурном исполнение Воскресенского собора, его называли "застывшей музыкой в камне.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Прогулка к памятнику  политзаключенным, бойцам и комиссарам Красной Армии с которого открывается высотный обзор города,  прогулка вдоль границы и фотографирование возле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стелы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Россия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proofErr w:type="gram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-М</w:t>
      </w:r>
      <w:proofErr w:type="gram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онголия.</w:t>
      </w:r>
    </w:p>
    <w:p w14:paraId="2BC9F859" w14:textId="77777777" w:rsidR="0016567E" w:rsidRP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7E493AFB" w14:textId="1B7766D4" w:rsidR="0016567E" w:rsidRP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Главное событие тура – экскурсия в </w:t>
      </w:r>
      <w:proofErr w:type="spell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Кяхтинский</w:t>
      </w:r>
      <w:proofErr w:type="spell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краеведческий музей имени академика В.А. Обручева, названный «Эрмитаж в миниатюре» (основан в 1890 г.). В экспозициях музея представлены археологические материалы от каменног</w:t>
      </w:r>
      <w:r>
        <w:rPr>
          <w:rFonts w:ascii="Tahoma" w:eastAsia="Times New Roman" w:hAnsi="Tahoma" w:cs="Tahoma"/>
          <w:sz w:val="28"/>
          <w:szCs w:val="28"/>
          <w:lang w:eastAsia="ru-RU"/>
        </w:rPr>
        <w:t>о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века до эпохи средневековья, </w:t>
      </w:r>
      <w:proofErr w:type="gram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коллекции</w:t>
      </w:r>
      <w:proofErr w:type="gram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рассказывающие о так называемой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"Золотой эпохе Кяхты"(XVII - XIX) века. Соприкоснетесь с  флорой и фауной Забайкалья, других природных зон мира. Посмотрите обзоры маршрутов русских географов - исследователей Центральной Азии XIX века, их личные вещи и оборудование экспедиций, коллекции материальной культуры народов Забайкалья, Монголии и Китая,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увидите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предметы декоративн</w:t>
      </w:r>
      <w:proofErr w:type="gramStart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о-</w:t>
      </w:r>
      <w:proofErr w:type="gramEnd"/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прикладного искусства России, Европы, Китая и Японии XVII- XIX в. и реликвии буддийской и православной религий. Познакомитесь с обширными коллекциями по энтомологии, орнитологии, ихтиологии и геологическими и 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ботаническими</w:t>
      </w:r>
      <w:r w:rsidRPr="0016567E">
        <w:rPr>
          <w:rFonts w:ascii="Tahoma" w:eastAsia="Times New Roman" w:hAnsi="Tahoma" w:cs="Tahoma"/>
          <w:sz w:val="28"/>
          <w:szCs w:val="28"/>
          <w:lang w:eastAsia="ru-RU"/>
        </w:rPr>
        <w:t xml:space="preserve"> материалами фауны озера Байкал.</w:t>
      </w:r>
    </w:p>
    <w:p w14:paraId="5A68A86B" w14:textId="77777777" w:rsidR="0016567E" w:rsidRPr="0016567E" w:rsidRDefault="0016567E" w:rsidP="0016567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058A5AD3" w14:textId="23C686A3" w:rsidR="00AB5414" w:rsidRDefault="0016567E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67E">
        <w:rPr>
          <w:rFonts w:ascii="Tahoma" w:eastAsia="Times New Roman" w:hAnsi="Tahoma" w:cs="Tahoma"/>
          <w:sz w:val="28"/>
          <w:szCs w:val="28"/>
          <w:lang w:eastAsia="ru-RU"/>
        </w:rPr>
        <w:t>Обед в кафе.  По желанию китайская кухня.</w:t>
      </w:r>
    </w:p>
    <w:p w14:paraId="1227CF5E" w14:textId="77777777" w:rsidR="0016567E" w:rsidRDefault="0016567E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46D1218A" w14:textId="3222519B" w:rsidR="00AB5414" w:rsidRDefault="00AB5414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AB5414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B4714F">
        <w:rPr>
          <w:noProof/>
          <w:lang w:eastAsia="ru-RU"/>
        </w:rPr>
        <w:drawing>
          <wp:inline distT="0" distB="0" distL="0" distR="0" wp14:anchorId="7411C599" wp14:editId="127FDB6A">
            <wp:extent cx="2880000" cy="2160000"/>
            <wp:effectExtent l="0" t="0" r="0" b="0"/>
            <wp:docPr id="3" name="Рисунок 3" descr="https://i.mycdn.me/i?r=AzEPZsRbOZEKgBhR0XGMT1Rku4MXvAcdE31JTHs6X19YX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u4MXvAcdE31JTHs6X19YX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4F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B4714F">
        <w:rPr>
          <w:noProof/>
          <w:lang w:eastAsia="ru-RU"/>
        </w:rPr>
        <w:drawing>
          <wp:inline distT="0" distB="0" distL="0" distR="0" wp14:anchorId="474A1408" wp14:editId="6DE25038">
            <wp:extent cx="3024000" cy="2159316"/>
            <wp:effectExtent l="0" t="0" r="5080" b="0"/>
            <wp:docPr id="4" name="Рисунок 4" descr="https://fsd.multiurok.ru/html/2019/09/24/s_5d898dc44ba2a/121067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9/24/s_5d898dc44ba2a/1210670_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8"/>
                    <a:stretch/>
                  </pic:blipFill>
                  <pic:spPr bwMode="auto">
                    <a:xfrm>
                      <a:off x="0" y="0"/>
                      <a:ext cx="3024000" cy="21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55F25" w14:textId="77777777" w:rsidR="006F6CE9" w:rsidRDefault="006F6CE9" w:rsidP="00AB5414">
      <w:pPr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4C2F515B" w14:textId="19A959F1" w:rsidR="006F6CE9" w:rsidRPr="0016567E" w:rsidRDefault="006F6CE9" w:rsidP="00AB5414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bookmarkStart w:id="0" w:name="_GoBack"/>
      <w:bookmarkEnd w:id="0"/>
    </w:p>
    <w:sectPr w:rsidR="006F6CE9" w:rsidRPr="0016567E" w:rsidSect="00AD1873">
      <w:headerReference w:type="default" r:id="rId18"/>
      <w:footerReference w:type="default" r:id="rId19"/>
      <w:pgSz w:w="11906" w:h="16838"/>
      <w:pgMar w:top="2661" w:right="851" w:bottom="1134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8DD2C8" w14:textId="77777777" w:rsidR="008C43A8" w:rsidRDefault="008C43A8" w:rsidP="00993B80">
      <w:pPr>
        <w:spacing w:after="0" w:line="240" w:lineRule="auto"/>
      </w:pPr>
      <w:r>
        <w:separator/>
      </w:r>
    </w:p>
  </w:endnote>
  <w:endnote w:type="continuationSeparator" w:id="0">
    <w:p w14:paraId="530793C6" w14:textId="77777777" w:rsidR="008C43A8" w:rsidRDefault="008C43A8" w:rsidP="00993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BD4A6" w14:textId="77777777" w:rsidR="000C3EB0" w:rsidRDefault="00A920E3" w:rsidP="00993B80">
    <w:pPr>
      <w:pStyle w:val="a5"/>
      <w:ind w:left="-1701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4F9074A6" wp14:editId="73D7E748">
          <wp:simplePos x="0" y="0"/>
          <wp:positionH relativeFrom="column">
            <wp:posOffset>-900430</wp:posOffset>
          </wp:positionH>
          <wp:positionV relativeFrom="paragraph">
            <wp:posOffset>-538480</wp:posOffset>
          </wp:positionV>
          <wp:extent cx="7561580" cy="709295"/>
          <wp:effectExtent l="0" t="0" r="7620" b="1905"/>
          <wp:wrapThrough wrapText="bothSides">
            <wp:wrapPolygon edited="0">
              <wp:start x="290" y="0"/>
              <wp:lineTo x="0" y="0"/>
              <wp:lineTo x="0" y="20885"/>
              <wp:lineTo x="290" y="20885"/>
              <wp:lineTo x="21549" y="17791"/>
              <wp:lineTo x="21549" y="13150"/>
              <wp:lineTo x="16906" y="10056"/>
              <wp:lineTo x="8924" y="774"/>
              <wp:lineTo x="6748" y="0"/>
              <wp:lineTo x="290" y="0"/>
            </wp:wrapPolygon>
          </wp:wrapThrough>
          <wp:docPr id="13" name="Изображение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2ECBB" w14:textId="77777777" w:rsidR="008C43A8" w:rsidRDefault="008C43A8" w:rsidP="00993B80">
      <w:pPr>
        <w:spacing w:after="0" w:line="240" w:lineRule="auto"/>
      </w:pPr>
      <w:r>
        <w:separator/>
      </w:r>
    </w:p>
  </w:footnote>
  <w:footnote w:type="continuationSeparator" w:id="0">
    <w:p w14:paraId="37DAE35D" w14:textId="77777777" w:rsidR="008C43A8" w:rsidRDefault="008C43A8" w:rsidP="00993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C1D9A" w14:textId="77777777" w:rsidR="000C3EB0" w:rsidRDefault="00AD1873" w:rsidP="00993B80">
    <w:pPr>
      <w:pStyle w:val="a3"/>
      <w:ind w:left="-1701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B4F2586" wp14:editId="465F42BF">
          <wp:simplePos x="0" y="0"/>
          <wp:positionH relativeFrom="column">
            <wp:posOffset>-1143000</wp:posOffset>
          </wp:positionH>
          <wp:positionV relativeFrom="paragraph">
            <wp:posOffset>-31750</wp:posOffset>
          </wp:positionV>
          <wp:extent cx="7550785" cy="1310640"/>
          <wp:effectExtent l="0" t="0" r="0" b="10160"/>
          <wp:wrapThrough wrapText="bothSides">
            <wp:wrapPolygon edited="0">
              <wp:start x="4214" y="0"/>
              <wp:lineTo x="2906" y="1674"/>
              <wp:lineTo x="2180" y="4186"/>
              <wp:lineTo x="2180" y="6698"/>
              <wp:lineTo x="0" y="6698"/>
              <wp:lineTo x="0" y="8372"/>
              <wp:lineTo x="2325" y="13395"/>
              <wp:lineTo x="2325" y="15070"/>
              <wp:lineTo x="5014" y="20093"/>
              <wp:lineTo x="5014" y="21349"/>
              <wp:lineTo x="8429" y="21349"/>
              <wp:lineTo x="8501" y="20930"/>
              <wp:lineTo x="8211" y="20093"/>
              <wp:lineTo x="12861" y="18000"/>
              <wp:lineTo x="12788" y="14233"/>
              <wp:lineTo x="4650" y="13395"/>
              <wp:lineTo x="21507" y="10884"/>
              <wp:lineTo x="21507" y="6698"/>
              <wp:lineTo x="14750" y="6698"/>
              <wp:lineTo x="14750" y="3349"/>
              <wp:lineTo x="4796" y="0"/>
              <wp:lineTo x="4214" y="0"/>
            </wp:wrapPolygon>
          </wp:wrapThrough>
          <wp:docPr id="12" name="Изображение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D884CC" w14:textId="77777777" w:rsidR="000C3EB0" w:rsidRDefault="000C3EB0" w:rsidP="00993B80">
    <w:pPr>
      <w:pStyle w:val="a3"/>
      <w:ind w:left="-1701"/>
    </w:pPr>
  </w:p>
  <w:p w14:paraId="126B56A9" w14:textId="77777777" w:rsidR="00AD1873" w:rsidRDefault="00AD1873" w:rsidP="00993B80">
    <w:pPr>
      <w:pStyle w:val="a3"/>
      <w:ind w:left="-1701"/>
    </w:pPr>
  </w:p>
  <w:p w14:paraId="3AE84EFC" w14:textId="77777777" w:rsidR="00AD1873" w:rsidRDefault="00AD1873" w:rsidP="00993B80">
    <w:pPr>
      <w:pStyle w:val="a3"/>
      <w:ind w:left="-1701"/>
    </w:pPr>
  </w:p>
  <w:p w14:paraId="7D2AFF39" w14:textId="77777777" w:rsidR="00AD1873" w:rsidRDefault="00AD1873" w:rsidP="00993B80">
    <w:pPr>
      <w:pStyle w:val="a3"/>
      <w:ind w:left="-1701"/>
    </w:pPr>
  </w:p>
  <w:p w14:paraId="758E1A33" w14:textId="77777777" w:rsidR="00AD1873" w:rsidRDefault="00AD1873" w:rsidP="00993B80">
    <w:pPr>
      <w:pStyle w:val="a3"/>
      <w:ind w:left="-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B44A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E47B8A"/>
    <w:multiLevelType w:val="multilevel"/>
    <w:tmpl w:val="4FDC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C0DDD"/>
    <w:multiLevelType w:val="multilevel"/>
    <w:tmpl w:val="23668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1C4999"/>
    <w:multiLevelType w:val="hybridMultilevel"/>
    <w:tmpl w:val="7C346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912B8"/>
    <w:multiLevelType w:val="hybridMultilevel"/>
    <w:tmpl w:val="2D62758A"/>
    <w:lvl w:ilvl="0" w:tplc="500EBCA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5661CD"/>
    <w:multiLevelType w:val="multilevel"/>
    <w:tmpl w:val="91F04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F76A25"/>
    <w:multiLevelType w:val="multilevel"/>
    <w:tmpl w:val="C600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D62804"/>
    <w:multiLevelType w:val="hybridMultilevel"/>
    <w:tmpl w:val="ADBED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80"/>
    <w:rsid w:val="00074131"/>
    <w:rsid w:val="0009303A"/>
    <w:rsid w:val="000C3EB0"/>
    <w:rsid w:val="0010404B"/>
    <w:rsid w:val="00132A24"/>
    <w:rsid w:val="0016560D"/>
    <w:rsid w:val="0016567E"/>
    <w:rsid w:val="001A292F"/>
    <w:rsid w:val="00247F6B"/>
    <w:rsid w:val="002A69A0"/>
    <w:rsid w:val="003166BD"/>
    <w:rsid w:val="00341678"/>
    <w:rsid w:val="003B1630"/>
    <w:rsid w:val="00536B94"/>
    <w:rsid w:val="005C2C23"/>
    <w:rsid w:val="005F6600"/>
    <w:rsid w:val="006364E5"/>
    <w:rsid w:val="006559E9"/>
    <w:rsid w:val="006F4300"/>
    <w:rsid w:val="006F4D1E"/>
    <w:rsid w:val="006F6CE9"/>
    <w:rsid w:val="007E6A2D"/>
    <w:rsid w:val="008C43A8"/>
    <w:rsid w:val="00921EBD"/>
    <w:rsid w:val="00980DC3"/>
    <w:rsid w:val="00993B80"/>
    <w:rsid w:val="009E18DF"/>
    <w:rsid w:val="009F0368"/>
    <w:rsid w:val="00A920E3"/>
    <w:rsid w:val="00A93245"/>
    <w:rsid w:val="00AB5414"/>
    <w:rsid w:val="00AD1873"/>
    <w:rsid w:val="00AD1DFC"/>
    <w:rsid w:val="00B0452E"/>
    <w:rsid w:val="00B341DE"/>
    <w:rsid w:val="00B4714F"/>
    <w:rsid w:val="00B9432C"/>
    <w:rsid w:val="00BF7EE7"/>
    <w:rsid w:val="00CD7256"/>
    <w:rsid w:val="00D6025D"/>
    <w:rsid w:val="00D718E6"/>
    <w:rsid w:val="00DB3DC8"/>
    <w:rsid w:val="00F474ED"/>
    <w:rsid w:val="00F7214E"/>
    <w:rsid w:val="00FA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7CBF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F474ED"/>
    <w:pPr>
      <w:spacing w:after="0" w:line="240" w:lineRule="auto"/>
      <w:outlineLvl w:val="0"/>
    </w:pPr>
    <w:rPr>
      <w:rFonts w:ascii="Tahoma" w:eastAsia="Times New Roman" w:hAnsi="Tahoma" w:cs="Tahoma"/>
      <w:color w:val="A7A7A7"/>
      <w:kern w:val="36"/>
      <w:sz w:val="11"/>
      <w:szCs w:val="11"/>
      <w:lang w:eastAsia="ru-RU"/>
    </w:rPr>
  </w:style>
  <w:style w:type="paragraph" w:styleId="2">
    <w:name w:val="heading 2"/>
    <w:basedOn w:val="a"/>
    <w:qFormat/>
    <w:rsid w:val="00F474ED"/>
    <w:pPr>
      <w:spacing w:after="0" w:line="240" w:lineRule="auto"/>
      <w:outlineLvl w:val="1"/>
    </w:pPr>
    <w:rPr>
      <w:rFonts w:ascii="Tahoma" w:eastAsia="Times New Roman" w:hAnsi="Tahoma" w:cs="Tahoma"/>
      <w:b/>
      <w:bCs/>
      <w:color w:val="ACACAC"/>
      <w:sz w:val="13"/>
      <w:szCs w:val="13"/>
      <w:lang w:eastAsia="ru-RU"/>
    </w:rPr>
  </w:style>
  <w:style w:type="paragraph" w:styleId="3">
    <w:name w:val="heading 3"/>
    <w:basedOn w:val="a"/>
    <w:qFormat/>
    <w:rsid w:val="00F474ED"/>
    <w:pPr>
      <w:pBdr>
        <w:left w:val="single" w:sz="18" w:space="5" w:color="D86A6A"/>
      </w:pBdr>
      <w:spacing w:before="76" w:after="0" w:line="240" w:lineRule="auto"/>
      <w:ind w:left="-109"/>
      <w:outlineLvl w:val="2"/>
    </w:pPr>
    <w:rPr>
      <w:rFonts w:ascii="Trebuchet MS" w:eastAsia="Times New Roman" w:hAnsi="Trebuchet MS"/>
      <w:color w:val="595959"/>
      <w:sz w:val="20"/>
      <w:szCs w:val="20"/>
      <w:lang w:eastAsia="ru-RU"/>
    </w:rPr>
  </w:style>
  <w:style w:type="paragraph" w:styleId="4">
    <w:name w:val="heading 4"/>
    <w:basedOn w:val="a"/>
    <w:qFormat/>
    <w:rsid w:val="00F474ED"/>
    <w:pPr>
      <w:spacing w:before="164" w:after="55" w:line="240" w:lineRule="auto"/>
      <w:outlineLvl w:val="3"/>
    </w:pPr>
    <w:rPr>
      <w:rFonts w:ascii="Tahoma" w:eastAsia="Times New Roman" w:hAnsi="Tahoma" w:cs="Tahoma"/>
      <w:color w:val="6789C7"/>
      <w:sz w:val="16"/>
      <w:szCs w:val="16"/>
      <w:lang w:eastAsia="ru-RU"/>
    </w:rPr>
  </w:style>
  <w:style w:type="paragraph" w:styleId="5">
    <w:name w:val="heading 5"/>
    <w:basedOn w:val="a"/>
    <w:qFormat/>
    <w:rsid w:val="00F474ED"/>
    <w:pPr>
      <w:spacing w:after="55" w:line="312" w:lineRule="auto"/>
      <w:outlineLvl w:val="4"/>
    </w:pPr>
    <w:rPr>
      <w:rFonts w:ascii="Arial" w:eastAsia="Times New Roman" w:hAnsi="Arial" w:cs="Arial"/>
      <w:b/>
      <w:bCs/>
      <w:color w:val="FF6633"/>
      <w:sz w:val="13"/>
      <w:szCs w:val="1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3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3B80"/>
  </w:style>
  <w:style w:type="paragraph" w:styleId="a5">
    <w:name w:val="footer"/>
    <w:basedOn w:val="a"/>
    <w:link w:val="a6"/>
    <w:uiPriority w:val="99"/>
    <w:unhideWhenUsed/>
    <w:rsid w:val="00993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3B80"/>
  </w:style>
  <w:style w:type="paragraph" w:styleId="a7">
    <w:name w:val="Balloon Text"/>
    <w:basedOn w:val="a"/>
    <w:link w:val="a8"/>
    <w:uiPriority w:val="99"/>
    <w:semiHidden/>
    <w:unhideWhenUsed/>
    <w:rsid w:val="00993B8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993B80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F474ED"/>
    <w:rPr>
      <w:strike w:val="0"/>
      <w:dstrike w:val="0"/>
      <w:color w:val="0099CC"/>
      <w:u w:val="none"/>
      <w:effect w:val="none"/>
    </w:rPr>
  </w:style>
  <w:style w:type="character" w:styleId="aa">
    <w:name w:val="FollowedHyperlink"/>
    <w:basedOn w:val="a0"/>
    <w:rsid w:val="00F474ED"/>
    <w:rPr>
      <w:strike w:val="0"/>
      <w:dstrike w:val="0"/>
      <w:color w:val="0099CC"/>
      <w:u w:val="none"/>
      <w:effect w:val="none"/>
    </w:rPr>
  </w:style>
  <w:style w:type="character" w:styleId="ab">
    <w:name w:val="Emphasis"/>
    <w:basedOn w:val="a0"/>
    <w:qFormat/>
    <w:rsid w:val="00F474ED"/>
    <w:rPr>
      <w:i/>
      <w:iCs/>
    </w:rPr>
  </w:style>
  <w:style w:type="paragraph" w:styleId="ac">
    <w:name w:val="Normal (Web)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crollgeneric">
    <w:name w:val="scrollgeneric"/>
    <w:basedOn w:val="a"/>
    <w:rsid w:val="00F474ED"/>
    <w:pPr>
      <w:spacing w:before="100" w:beforeAutospacing="1" w:after="100" w:afterAutospacing="1" w:line="11" w:lineRule="atLeast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vscrollerbar">
    <w:name w:val="vscroller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rbeg">
    <w:name w:val="vscrollerbarbe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rend">
    <w:name w:val="vscrollerbaren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se">
    <w:name w:val="vscrollerba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sebeg">
    <w:name w:val="vscrollerbasebe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seend">
    <w:name w:val="vscrollerbaseen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r">
    <w:name w:val="hscroller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se">
    <w:name w:val="hscrollerba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sebeg">
    <w:name w:val="hscrollerbasebe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seend">
    <w:name w:val="hscrollerbaseen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crollerjogbox">
    <w:name w:val="scrollerjogbox"/>
    <w:basedOn w:val="a"/>
    <w:rsid w:val="00F474ED"/>
    <w:pPr>
      <w:shd w:val="clear" w:color="auto" w:fill="37917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hidden">
    <w:name w:val="ui-helper-hidde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clearfix">
    <w:name w:val="ui-helper-clearfi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zfix">
    <w:name w:val="ui-helper-zfi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">
    <w:name w:val="ui-icon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-overlay">
    <w:name w:val="ui-widget-overlay"/>
    <w:basedOn w:val="a"/>
    <w:rsid w:val="00F474ED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">
    <w:name w:val="ui-widget"/>
    <w:basedOn w:val="a"/>
    <w:rsid w:val="00F474ED"/>
    <w:pPr>
      <w:spacing w:before="100" w:beforeAutospacing="1" w:after="100" w:afterAutospacing="1" w:line="240" w:lineRule="auto"/>
    </w:pPr>
    <w:rPr>
      <w:rFonts w:ascii="Verdana" w:eastAsia="Times New Roman" w:hAnsi="Verdana"/>
      <w:sz w:val="26"/>
      <w:szCs w:val="26"/>
      <w:lang w:eastAsia="ru-RU"/>
    </w:rPr>
  </w:style>
  <w:style w:type="paragraph" w:customStyle="1" w:styleId="ui-widget-content">
    <w:name w:val="ui-widget-content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ui-widget-header">
    <w:name w:val="ui-widget-header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222222"/>
      <w:sz w:val="24"/>
      <w:szCs w:val="24"/>
      <w:lang w:eastAsia="ru-RU"/>
    </w:rPr>
  </w:style>
  <w:style w:type="paragraph" w:customStyle="1" w:styleId="ui-state-default">
    <w:name w:val="ui-state-default"/>
    <w:basedOn w:val="a"/>
    <w:rsid w:val="00F474ED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hover">
    <w:name w:val="ui-state-hover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">
    <w:name w:val="ui-state-focus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">
    <w:name w:val="ui-state-active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ighlight">
    <w:name w:val="ui-state-highlight"/>
    <w:basedOn w:val="a"/>
    <w:rsid w:val="00F474ED"/>
    <w:pPr>
      <w:pBdr>
        <w:top w:val="single" w:sz="4" w:space="0" w:color="FCEFA1"/>
        <w:left w:val="single" w:sz="4" w:space="0" w:color="FCEFA1"/>
        <w:bottom w:val="single" w:sz="4" w:space="0" w:color="FCEFA1"/>
        <w:right w:val="single" w:sz="4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a"/>
    <w:rsid w:val="00F474ED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">
    <w:name w:val="ui-state-error-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disabled">
    <w:name w:val="ui-state-disable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iority-primary">
    <w:name w:val="ui-priority-primar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-shadow">
    <w:name w:val="ui-widget-shadow"/>
    <w:basedOn w:val="a"/>
    <w:rsid w:val="00F474ED"/>
    <w:pPr>
      <w:shd w:val="clear" w:color="auto" w:fill="AAAAAA"/>
      <w:spacing w:after="0" w:line="240" w:lineRule="auto"/>
      <w:ind w:left="-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">
    <w:name w:val="ui-datepick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row-break">
    <w:name w:val="ui-datepicker-row-break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rtl">
    <w:name w:val="ui-datepicker-rtl"/>
    <w:basedOn w:val="a"/>
    <w:rsid w:val="00F474ED"/>
    <w:pPr>
      <w:bidi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cover">
    <w:name w:val="ui-datepicker-cov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">
    <w:name w:val="ui-dialo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">
    <w:name w:val="ui-progress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handle">
    <w:name w:val="ui-resizable-hand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ui-resizable-n">
    <w:name w:val="ui-resizable-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">
    <w:name w:val="ui-resizable-s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e">
    <w:name w:val="ui-resizable-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w">
    <w:name w:val="ui-resizable-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e">
    <w:name w:val="ui-resizable-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w">
    <w:name w:val="ui-resizable-s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nw">
    <w:name w:val="ui-resizable-n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ne">
    <w:name w:val="ui-resizable-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">
    <w:name w:val="ui-sli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vertical">
    <w:name w:val="ui-slider-vertica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">
    <w:name w:val="ui-tabs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">
    <w:name w:val="highslid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image">
    <w:name w:val="highslide-image"/>
    <w:basedOn w:val="a"/>
    <w:rsid w:val="00F474ED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wrapper">
    <w:name w:val="highslide-wrapp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outline">
    <w:name w:val="highslide-outline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lossy-dark">
    <w:name w:val="glossy-dark"/>
    <w:basedOn w:val="a"/>
    <w:rsid w:val="00F474ED"/>
    <w:pPr>
      <w:shd w:val="clear" w:color="auto" w:fill="111111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number">
    <w:name w:val="highslide-numb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808080"/>
      <w:lang w:eastAsia="ru-RU"/>
    </w:rPr>
  </w:style>
  <w:style w:type="paragraph" w:customStyle="1" w:styleId="highslide-caption">
    <w:name w:val="highslide-capti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eading">
    <w:name w:val="highslide-heading"/>
    <w:basedOn w:val="a"/>
    <w:rsid w:val="00F474ED"/>
    <w:pPr>
      <w:spacing w:before="96" w:after="96" w:line="240" w:lineRule="auto"/>
      <w:ind w:left="96" w:right="96"/>
    </w:pPr>
    <w:rPr>
      <w:rFonts w:ascii="Times New Roman" w:eastAsia="Times New Roman" w:hAnsi="Times New Roman"/>
      <w:b/>
      <w:bCs/>
      <w:vanish/>
      <w:sz w:val="24"/>
      <w:szCs w:val="24"/>
      <w:lang w:eastAsia="ru-RU"/>
    </w:rPr>
  </w:style>
  <w:style w:type="paragraph" w:customStyle="1" w:styleId="highslide-dimming">
    <w:name w:val="highslide-dimming"/>
    <w:basedOn w:val="a"/>
    <w:rsid w:val="00F474ED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loading">
    <w:name w:val="highslide-loading"/>
    <w:basedOn w:val="a"/>
    <w:rsid w:val="00F474ED"/>
    <w:pPr>
      <w:pBdr>
        <w:top w:val="single" w:sz="4" w:space="2" w:color="FFFFFF"/>
        <w:left w:val="single" w:sz="4" w:space="12" w:color="FFFFFF"/>
        <w:bottom w:val="single" w:sz="4" w:space="2" w:color="FFFFFF"/>
        <w:right w:val="single" w:sz="4" w:space="2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aps/>
      <w:color w:val="000000"/>
      <w:sz w:val="10"/>
      <w:szCs w:val="10"/>
      <w:lang w:eastAsia="ru-RU"/>
    </w:rPr>
  </w:style>
  <w:style w:type="paragraph" w:customStyle="1" w:styleId="highslide-viewport">
    <w:name w:val="highslide-viewpor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overlay">
    <w:name w:val="highslide-overla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dden-container">
    <w:name w:val="hidden-contai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losebutton">
    <w:name w:val="closebutt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ontrols">
    <w:name w:val="highslide-controls"/>
    <w:basedOn w:val="a"/>
    <w:rsid w:val="00F474ED"/>
    <w:pPr>
      <w:spacing w:before="218" w:after="109" w:line="240" w:lineRule="auto"/>
      <w:ind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incontent">
    <w:name w:val="highslide-main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tml">
    <w:name w:val="highslide-html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tml-content">
    <w:name w:val="highslide-html-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eader">
    <w:name w:val="highslide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footer">
    <w:name w:val="highslide-foot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ide-border">
    <w:name w:val="wide-bord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er-glow">
    <w:name w:val="outer-glow"/>
    <w:basedOn w:val="a"/>
    <w:rsid w:val="00F474ED"/>
    <w:pPr>
      <w:shd w:val="clear" w:color="auto" w:fill="44444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ored-border">
    <w:name w:val="colored-bord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rk">
    <w:name w:val="dark"/>
    <w:basedOn w:val="a"/>
    <w:rsid w:val="00F474ED"/>
    <w:pPr>
      <w:shd w:val="clear" w:color="auto" w:fill="111111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thumbstrip">
    <w:name w:val="highslide-thumbstri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Заголовок1"/>
    <w:basedOn w:val="a"/>
    <w:rsid w:val="00F474ED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">
    <w:name w:val="search"/>
    <w:basedOn w:val="a"/>
    <w:rsid w:val="00F474ED"/>
    <w:pPr>
      <w:shd w:val="clear" w:color="auto" w:fill="FFFFFF"/>
      <w:spacing w:before="100" w:beforeAutospacing="1" w:after="100" w:afterAutospacing="1" w:line="131" w:lineRule="atLeast"/>
      <w:textAlignment w:val="top"/>
    </w:pPr>
    <w:rPr>
      <w:rFonts w:ascii="Tahoma" w:eastAsia="Times New Roman" w:hAnsi="Tahoma" w:cs="Tahoma"/>
      <w:color w:val="636363"/>
      <w:sz w:val="13"/>
      <w:szCs w:val="13"/>
      <w:lang w:eastAsia="ru-RU"/>
    </w:rPr>
  </w:style>
  <w:style w:type="paragraph" w:customStyle="1" w:styleId="logo-block">
    <w:name w:val="logo-block"/>
    <w:basedOn w:val="a"/>
    <w:rsid w:val="00F474ED"/>
    <w:pPr>
      <w:spacing w:before="218" w:after="0" w:line="240" w:lineRule="auto"/>
      <w:ind w:left="218"/>
    </w:pPr>
    <w:rPr>
      <w:rFonts w:ascii="Times New Roman" w:eastAsia="Times New Roman" w:hAnsi="Times New Roman"/>
      <w:color w:val="F3F3F3"/>
      <w:sz w:val="24"/>
      <w:szCs w:val="24"/>
      <w:lang w:eastAsia="ru-RU"/>
    </w:rPr>
  </w:style>
  <w:style w:type="paragraph" w:customStyle="1" w:styleId="b-head-text">
    <w:name w:val="b-head-text"/>
    <w:basedOn w:val="a"/>
    <w:rsid w:val="00F474ED"/>
    <w:pPr>
      <w:spacing w:before="327" w:after="100" w:afterAutospacing="1" w:line="240" w:lineRule="auto"/>
      <w:jc w:val="right"/>
    </w:pPr>
    <w:rPr>
      <w:rFonts w:ascii="Georgia" w:eastAsia="Times New Roman" w:hAnsi="Georgia"/>
      <w:color w:val="BDCBD5"/>
      <w:sz w:val="12"/>
      <w:szCs w:val="12"/>
      <w:lang w:eastAsia="ru-RU"/>
    </w:rPr>
  </w:style>
  <w:style w:type="paragraph" w:customStyle="1" w:styleId="b-text">
    <w:name w:val="b-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DCBD5"/>
      <w:sz w:val="11"/>
      <w:szCs w:val="11"/>
      <w:lang w:eastAsia="ru-RU"/>
    </w:rPr>
  </w:style>
  <w:style w:type="paragraph" w:customStyle="1" w:styleId="flexscrolldiv">
    <w:name w:val="flexscrolldiv"/>
    <w:basedOn w:val="a"/>
    <w:rsid w:val="00F474ED"/>
    <w:pPr>
      <w:spacing w:before="109" w:after="100" w:afterAutospacing="1" w:line="240" w:lineRule="auto"/>
      <w:jc w:val="both"/>
    </w:pPr>
    <w:rPr>
      <w:rFonts w:ascii="Times New Roman" w:eastAsia="Times New Roman" w:hAnsi="Times New Roman"/>
      <w:color w:val="514335"/>
      <w:sz w:val="12"/>
      <w:szCs w:val="12"/>
      <w:lang w:eastAsia="ru-RU"/>
    </w:rPr>
  </w:style>
  <w:style w:type="paragraph" w:customStyle="1" w:styleId="listsubfull">
    <w:name w:val="listsubfull"/>
    <w:basedOn w:val="a"/>
    <w:rsid w:val="00F474ED"/>
    <w:pPr>
      <w:spacing w:after="218" w:line="240" w:lineRule="auto"/>
      <w:ind w:right="32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sftitle">
    <w:name w:val="lsftitle"/>
    <w:basedOn w:val="a"/>
    <w:rsid w:val="00F474ED"/>
    <w:pPr>
      <w:pBdr>
        <w:bottom w:val="single" w:sz="12" w:space="0" w:color="7594C6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sfinner">
    <w:name w:val="lsfinner"/>
    <w:basedOn w:val="a"/>
    <w:rsid w:val="00F474ED"/>
    <w:pPr>
      <w:pBdr>
        <w:top w:val="single" w:sz="2" w:space="8" w:color="E9E9E9"/>
        <w:left w:val="single" w:sz="4" w:space="8" w:color="E9E9E9"/>
        <w:bottom w:val="single" w:sz="4" w:space="8" w:color="E9E9E9"/>
        <w:right w:val="single" w:sz="4" w:space="8" w:color="E9E9E9"/>
      </w:pBdr>
      <w:shd w:val="clear" w:color="auto" w:fill="FFFBEB"/>
      <w:spacing w:before="100" w:beforeAutospacing="1" w:after="100" w:afterAutospacing="1" w:line="336" w:lineRule="auto"/>
    </w:pPr>
    <w:rPr>
      <w:rFonts w:ascii="Times New Roman" w:eastAsia="Times New Roman" w:hAnsi="Times New Roman"/>
      <w:color w:val="626262"/>
      <w:sz w:val="12"/>
      <w:szCs w:val="12"/>
      <w:lang w:eastAsia="ru-RU"/>
    </w:rPr>
  </w:style>
  <w:style w:type="paragraph" w:customStyle="1" w:styleId="ttabs">
    <w:name w:val="ttabs"/>
    <w:basedOn w:val="a"/>
    <w:rsid w:val="00F474ED"/>
    <w:pPr>
      <w:spacing w:before="109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urtabs">
    <w:name w:val="tourtabs"/>
    <w:basedOn w:val="a"/>
    <w:rsid w:val="00F474ED"/>
    <w:pPr>
      <w:pBdr>
        <w:bottom w:val="single" w:sz="4" w:space="0" w:color="000000"/>
      </w:pBdr>
      <w:shd w:val="clear" w:color="auto" w:fill="FFFFFF"/>
      <w:spacing w:after="0" w:line="240" w:lineRule="auto"/>
      <w:ind w:righ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">
    <w:name w:val="place"/>
    <w:basedOn w:val="a"/>
    <w:rsid w:val="00F474ED"/>
    <w:pPr>
      <w:spacing w:before="100" w:beforeAutospacing="1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title">
    <w:name w:val="placetitle"/>
    <w:basedOn w:val="a"/>
    <w:rsid w:val="00F474ED"/>
    <w:pPr>
      <w:spacing w:before="100" w:beforeAutospacing="1" w:after="55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placeinner">
    <w:name w:val="placeinner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georgia">
    <w:name w:val="georgia"/>
    <w:basedOn w:val="a"/>
    <w:rsid w:val="00F474ED"/>
    <w:pPr>
      <w:spacing w:before="100" w:beforeAutospacing="1" w:after="100" w:afterAutospacing="1" w:line="240" w:lineRule="auto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t7">
    <w:name w:val="t7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8"/>
      <w:szCs w:val="8"/>
      <w:lang w:eastAsia="ru-RU"/>
    </w:rPr>
  </w:style>
  <w:style w:type="paragraph" w:customStyle="1" w:styleId="t8">
    <w:name w:val="t8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9"/>
      <w:szCs w:val="9"/>
      <w:lang w:eastAsia="ru-RU"/>
    </w:rPr>
  </w:style>
  <w:style w:type="paragraph" w:customStyle="1" w:styleId="t9">
    <w:name w:val="t9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0"/>
      <w:szCs w:val="10"/>
      <w:lang w:eastAsia="ru-RU"/>
    </w:rPr>
  </w:style>
  <w:style w:type="paragraph" w:customStyle="1" w:styleId="t10">
    <w:name w:val="t10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1"/>
      <w:szCs w:val="11"/>
      <w:lang w:eastAsia="ru-RU"/>
    </w:rPr>
  </w:style>
  <w:style w:type="paragraph" w:customStyle="1" w:styleId="t11">
    <w:name w:val="t1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t12">
    <w:name w:val="t1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3"/>
      <w:szCs w:val="13"/>
      <w:lang w:eastAsia="ru-RU"/>
    </w:rPr>
  </w:style>
  <w:style w:type="paragraph" w:customStyle="1" w:styleId="t14">
    <w:name w:val="t14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t16">
    <w:name w:val="t16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t18">
    <w:name w:val="t18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t20">
    <w:name w:val="t20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t22">
    <w:name w:val="t2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36">
    <w:name w:val="t36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9"/>
      <w:szCs w:val="39"/>
      <w:lang w:eastAsia="ru-RU"/>
    </w:rPr>
  </w:style>
  <w:style w:type="paragraph" w:customStyle="1" w:styleId="bold">
    <w:name w:val="bol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odecor">
    <w:name w:val="nodeco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l">
    <w:name w:val="un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bolder">
    <w:name w:val="bolder"/>
    <w:basedOn w:val="a"/>
    <w:rsid w:val="00F474ED"/>
    <w:pPr>
      <w:spacing w:before="100" w:beforeAutospacing="1" w:after="100" w:afterAutospacing="1" w:line="240" w:lineRule="auto"/>
    </w:pPr>
    <w:rPr>
      <w:rFonts w:ascii="Arial" w:eastAsia="Times New Roman" w:hAnsi="Arial" w:cs="Arial"/>
      <w:spacing w:val="11"/>
      <w:sz w:val="24"/>
      <w:szCs w:val="24"/>
      <w:lang w:eastAsia="ru-RU"/>
    </w:rPr>
  </w:style>
  <w:style w:type="paragraph" w:customStyle="1" w:styleId="up">
    <w:name w:val="u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caps">
    <w:name w:val="caps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orange">
    <w:name w:val="oran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E15E00"/>
      <w:sz w:val="24"/>
      <w:szCs w:val="24"/>
      <w:lang w:eastAsia="ru-RU"/>
    </w:rPr>
  </w:style>
  <w:style w:type="paragraph" w:customStyle="1" w:styleId="orange2">
    <w:name w:val="orang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7A44"/>
      <w:sz w:val="24"/>
      <w:szCs w:val="24"/>
      <w:lang w:eastAsia="ru-RU"/>
    </w:rPr>
  </w:style>
  <w:style w:type="paragraph" w:customStyle="1" w:styleId="orange3">
    <w:name w:val="orang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4800"/>
      <w:sz w:val="24"/>
      <w:szCs w:val="24"/>
      <w:lang w:eastAsia="ru-RU"/>
    </w:rPr>
  </w:style>
  <w:style w:type="paragraph" w:customStyle="1" w:styleId="green">
    <w:name w:val="gree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AB88A"/>
      <w:sz w:val="24"/>
      <w:szCs w:val="24"/>
      <w:lang w:eastAsia="ru-RU"/>
    </w:rPr>
  </w:style>
  <w:style w:type="paragraph" w:customStyle="1" w:styleId="green2">
    <w:name w:val="green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BAA5B"/>
      <w:sz w:val="24"/>
      <w:szCs w:val="24"/>
      <w:lang w:eastAsia="ru-RU"/>
    </w:rPr>
  </w:style>
  <w:style w:type="paragraph" w:customStyle="1" w:styleId="bronze">
    <w:name w:val="bronz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49275"/>
      <w:sz w:val="24"/>
      <w:szCs w:val="24"/>
      <w:lang w:eastAsia="ru-RU"/>
    </w:rPr>
  </w:style>
  <w:style w:type="paragraph" w:customStyle="1" w:styleId="gray">
    <w:name w:val="gra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697174"/>
      <w:sz w:val="24"/>
      <w:szCs w:val="24"/>
      <w:lang w:eastAsia="ru-RU"/>
    </w:rPr>
  </w:style>
  <w:style w:type="paragraph" w:customStyle="1" w:styleId="gray2">
    <w:name w:val="gray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F8693"/>
      <w:sz w:val="24"/>
      <w:szCs w:val="24"/>
      <w:lang w:eastAsia="ru-RU"/>
    </w:rPr>
  </w:style>
  <w:style w:type="paragraph" w:customStyle="1" w:styleId="gray3">
    <w:name w:val="gray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DCBD5"/>
      <w:sz w:val="24"/>
      <w:szCs w:val="24"/>
      <w:lang w:eastAsia="ru-RU"/>
    </w:rPr>
  </w:style>
  <w:style w:type="paragraph" w:customStyle="1" w:styleId="brown">
    <w:name w:val="brow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0A098"/>
      <w:sz w:val="24"/>
      <w:szCs w:val="24"/>
      <w:lang w:eastAsia="ru-RU"/>
    </w:rPr>
  </w:style>
  <w:style w:type="paragraph" w:customStyle="1" w:styleId="dbrown">
    <w:name w:val="dbrow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C827B"/>
      <w:sz w:val="24"/>
      <w:szCs w:val="24"/>
      <w:lang w:eastAsia="ru-RU"/>
    </w:rPr>
  </w:style>
  <w:style w:type="paragraph" w:customStyle="1" w:styleId="red-header">
    <w:name w:val="red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E95238"/>
      <w:sz w:val="24"/>
      <w:szCs w:val="24"/>
      <w:lang w:eastAsia="ru-RU"/>
    </w:rPr>
  </w:style>
  <w:style w:type="paragraph" w:customStyle="1" w:styleId="red">
    <w:name w:val="re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D11337"/>
      <w:sz w:val="24"/>
      <w:szCs w:val="24"/>
      <w:lang w:eastAsia="ru-RU"/>
    </w:rPr>
  </w:style>
  <w:style w:type="paragraph" w:customStyle="1" w:styleId="red2">
    <w:name w:val="red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000"/>
      <w:sz w:val="24"/>
      <w:szCs w:val="24"/>
      <w:lang w:eastAsia="ru-RU"/>
    </w:rPr>
  </w:style>
  <w:style w:type="paragraph" w:customStyle="1" w:styleId="red3">
    <w:name w:val="red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6600"/>
      <w:sz w:val="24"/>
      <w:szCs w:val="24"/>
      <w:lang w:eastAsia="ru-RU"/>
    </w:rPr>
  </w:style>
  <w:style w:type="paragraph" w:customStyle="1" w:styleId="gold">
    <w:name w:val="gol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9E29B"/>
      <w:sz w:val="24"/>
      <w:szCs w:val="24"/>
      <w:lang w:eastAsia="ru-RU"/>
    </w:rPr>
  </w:style>
  <w:style w:type="paragraph" w:customStyle="1" w:styleId="black">
    <w:name w:val="black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dblue">
    <w:name w:val="db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C71A0"/>
      <w:sz w:val="24"/>
      <w:szCs w:val="24"/>
      <w:lang w:eastAsia="ru-RU"/>
    </w:rPr>
  </w:style>
  <w:style w:type="paragraph" w:customStyle="1" w:styleId="lblue">
    <w:name w:val="lb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2882DB"/>
      <w:sz w:val="24"/>
      <w:szCs w:val="24"/>
      <w:lang w:eastAsia="ru-RU"/>
    </w:rPr>
  </w:style>
  <w:style w:type="paragraph" w:customStyle="1" w:styleId="blue-white">
    <w:name w:val="blue-whit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4D3EA"/>
      <w:sz w:val="24"/>
      <w:szCs w:val="24"/>
      <w:lang w:eastAsia="ru-RU"/>
    </w:rPr>
  </w:style>
  <w:style w:type="paragraph" w:customStyle="1" w:styleId="blue-header">
    <w:name w:val="blue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25B8C"/>
      <w:sz w:val="24"/>
      <w:szCs w:val="24"/>
      <w:lang w:eastAsia="ru-RU"/>
    </w:rPr>
  </w:style>
  <w:style w:type="paragraph" w:customStyle="1" w:styleId="yellow">
    <w:name w:val="yello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0C1"/>
      <w:sz w:val="24"/>
      <w:szCs w:val="24"/>
      <w:lang w:eastAsia="ru-RU"/>
    </w:rPr>
  </w:style>
  <w:style w:type="paragraph" w:customStyle="1" w:styleId="yellow-text">
    <w:name w:val="yellow-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E898"/>
      <w:sz w:val="24"/>
      <w:szCs w:val="24"/>
      <w:lang w:eastAsia="ru-RU"/>
    </w:rPr>
  </w:style>
  <w:style w:type="paragraph" w:customStyle="1" w:styleId="white">
    <w:name w:val="whit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mt0">
    <w:name w:val="mt0"/>
    <w:basedOn w:val="a"/>
    <w:rsid w:val="00F474ED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5">
    <w:name w:val="mt5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10">
    <w:name w:val="mt10"/>
    <w:basedOn w:val="a"/>
    <w:rsid w:val="00F474ED"/>
    <w:pPr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15">
    <w:name w:val="mt15"/>
    <w:basedOn w:val="a"/>
    <w:rsid w:val="00F474ED"/>
    <w:pPr>
      <w:spacing w:before="164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20">
    <w:name w:val="mt20"/>
    <w:basedOn w:val="a"/>
    <w:rsid w:val="00F474ED"/>
    <w:pPr>
      <w:spacing w:before="218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25">
    <w:name w:val="mt25"/>
    <w:basedOn w:val="a"/>
    <w:rsid w:val="00F474ED"/>
    <w:pPr>
      <w:spacing w:before="273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30">
    <w:name w:val="mt30"/>
    <w:basedOn w:val="a"/>
    <w:rsid w:val="00F474ED"/>
    <w:pPr>
      <w:spacing w:before="32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0">
    <w:name w:val="mb0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10">
    <w:name w:val="mb10"/>
    <w:basedOn w:val="a"/>
    <w:rsid w:val="00F474ED"/>
    <w:pPr>
      <w:spacing w:before="100" w:beforeAutospacing="1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15">
    <w:name w:val="mb15"/>
    <w:basedOn w:val="a"/>
    <w:rsid w:val="00F474ED"/>
    <w:pPr>
      <w:spacing w:before="100" w:beforeAutospacing="1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20">
    <w:name w:val="mb20"/>
    <w:basedOn w:val="a"/>
    <w:rsid w:val="00F474ED"/>
    <w:pPr>
      <w:spacing w:before="100" w:beforeAutospacing="1" w:after="21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l5">
    <w:name w:val="ml5"/>
    <w:basedOn w:val="a"/>
    <w:rsid w:val="00F474ED"/>
    <w:pPr>
      <w:spacing w:before="100" w:beforeAutospacing="1" w:after="100" w:afterAutospacing="1" w:line="240" w:lineRule="auto"/>
      <w:ind w:left="5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l10">
    <w:name w:val="ml10"/>
    <w:basedOn w:val="a"/>
    <w:rsid w:val="00F474ED"/>
    <w:pPr>
      <w:spacing w:before="100" w:beforeAutospacing="1" w:after="100" w:afterAutospacing="1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l15">
    <w:name w:val="ml15"/>
    <w:basedOn w:val="a"/>
    <w:rsid w:val="00F474ED"/>
    <w:pPr>
      <w:spacing w:before="100" w:beforeAutospacing="1" w:after="100" w:afterAutospacing="1" w:line="240" w:lineRule="auto"/>
      <w:ind w:lef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r15">
    <w:name w:val="mr15"/>
    <w:basedOn w:val="a"/>
    <w:rsid w:val="00F474ED"/>
    <w:pPr>
      <w:spacing w:before="100" w:beforeAutospacing="1" w:after="100" w:afterAutospacing="1" w:line="240" w:lineRule="auto"/>
      <w:ind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1">
    <w:name w:val="t1"/>
    <w:basedOn w:val="a"/>
    <w:rsid w:val="00F474ED"/>
    <w:pPr>
      <w:spacing w:after="0" w:line="240" w:lineRule="auto"/>
      <w:ind w:left="11"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2">
    <w:name w:val="t2"/>
    <w:basedOn w:val="a"/>
    <w:rsid w:val="00F474ED"/>
    <w:pPr>
      <w:spacing w:after="0" w:line="240" w:lineRule="auto"/>
      <w:ind w:left="22"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">
    <w:name w:val="t3"/>
    <w:basedOn w:val="a"/>
    <w:rsid w:val="00F474ED"/>
    <w:pPr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">
    <w:name w:val="t4"/>
    <w:basedOn w:val="a"/>
    <w:rsid w:val="00F474ED"/>
    <w:pPr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1">
    <w:name w:val="b1"/>
    <w:basedOn w:val="a"/>
    <w:rsid w:val="00F474ED"/>
    <w:pPr>
      <w:spacing w:after="0" w:line="240" w:lineRule="auto"/>
      <w:ind w:left="11"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2">
    <w:name w:val="b2"/>
    <w:basedOn w:val="a"/>
    <w:rsid w:val="00F474ED"/>
    <w:pPr>
      <w:spacing w:after="0" w:line="240" w:lineRule="auto"/>
      <w:ind w:left="22"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">
    <w:name w:val="b3"/>
    <w:basedOn w:val="a"/>
    <w:rsid w:val="00F474ED"/>
    <w:pPr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">
    <w:name w:val="b4"/>
    <w:basedOn w:val="a"/>
    <w:rsid w:val="00F474ED"/>
    <w:pPr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1l">
    <w:name w:val="t1l"/>
    <w:basedOn w:val="a"/>
    <w:rsid w:val="00F474ED"/>
    <w:pPr>
      <w:spacing w:after="0" w:line="240" w:lineRule="auto"/>
      <w:ind w:lef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2l">
    <w:name w:val="t2l"/>
    <w:basedOn w:val="a"/>
    <w:rsid w:val="00F474ED"/>
    <w:pPr>
      <w:spacing w:after="0" w:line="240" w:lineRule="auto"/>
      <w:ind w:lef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l">
    <w:name w:val="t3l"/>
    <w:basedOn w:val="a"/>
    <w:rsid w:val="00F474ED"/>
    <w:pPr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l">
    <w:name w:val="t4l"/>
    <w:basedOn w:val="a"/>
    <w:rsid w:val="00F474ED"/>
    <w:pPr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1l">
    <w:name w:val="b1l"/>
    <w:basedOn w:val="a"/>
    <w:rsid w:val="00F474ED"/>
    <w:pPr>
      <w:spacing w:after="0" w:line="240" w:lineRule="auto"/>
      <w:ind w:lef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2l">
    <w:name w:val="b2l"/>
    <w:basedOn w:val="a"/>
    <w:rsid w:val="00F474ED"/>
    <w:pPr>
      <w:spacing w:after="0" w:line="240" w:lineRule="auto"/>
      <w:ind w:lef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l">
    <w:name w:val="b3l"/>
    <w:basedOn w:val="a"/>
    <w:rsid w:val="00F474ED"/>
    <w:pPr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l">
    <w:name w:val="b4l"/>
    <w:basedOn w:val="a"/>
    <w:rsid w:val="00F474ED"/>
    <w:pPr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1r">
    <w:name w:val="t1r"/>
    <w:basedOn w:val="a"/>
    <w:rsid w:val="00F474ED"/>
    <w:pPr>
      <w:spacing w:after="0" w:line="240" w:lineRule="auto"/>
      <w:ind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2r">
    <w:name w:val="t2r"/>
    <w:basedOn w:val="a"/>
    <w:rsid w:val="00F474ED"/>
    <w:pPr>
      <w:spacing w:after="0" w:line="240" w:lineRule="auto"/>
      <w:ind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r">
    <w:name w:val="t3r"/>
    <w:basedOn w:val="a"/>
    <w:rsid w:val="00F474ED"/>
    <w:pPr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r">
    <w:name w:val="t4r"/>
    <w:basedOn w:val="a"/>
    <w:rsid w:val="00F474ED"/>
    <w:pPr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1r">
    <w:name w:val="b1r"/>
    <w:basedOn w:val="a"/>
    <w:rsid w:val="00F474ED"/>
    <w:pPr>
      <w:spacing w:after="0" w:line="240" w:lineRule="auto"/>
      <w:ind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2r">
    <w:name w:val="b2r"/>
    <w:basedOn w:val="a"/>
    <w:rsid w:val="00F474ED"/>
    <w:pPr>
      <w:spacing w:after="0" w:line="240" w:lineRule="auto"/>
      <w:ind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r">
    <w:name w:val="b3r"/>
    <w:basedOn w:val="a"/>
    <w:rsid w:val="00F474ED"/>
    <w:pPr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r">
    <w:name w:val="b4r"/>
    <w:basedOn w:val="a"/>
    <w:rsid w:val="00F474ED"/>
    <w:pPr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menuleft">
    <w:name w:val="menu_left"/>
    <w:basedOn w:val="a"/>
    <w:rsid w:val="00F474ED"/>
    <w:pPr>
      <w:spacing w:before="545" w:after="0" w:line="240" w:lineRule="auto"/>
      <w:ind w:left="16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enuright">
    <w:name w:val="menu_right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owsepath">
    <w:name w:val="browse_path"/>
    <w:basedOn w:val="a"/>
    <w:rsid w:val="00F474ED"/>
    <w:pPr>
      <w:spacing w:before="100" w:beforeAutospacing="1" w:after="100" w:afterAutospacing="1" w:line="240" w:lineRule="auto"/>
      <w:ind w:left="164"/>
    </w:pPr>
    <w:rPr>
      <w:rFonts w:ascii="Tahoma" w:eastAsia="Times New Roman" w:hAnsi="Tahoma" w:cs="Tahoma"/>
      <w:sz w:val="11"/>
      <w:szCs w:val="11"/>
      <w:lang w:eastAsia="ru-RU"/>
    </w:rPr>
  </w:style>
  <w:style w:type="paragraph" w:customStyle="1" w:styleId="divdescr">
    <w:name w:val="div_descr"/>
    <w:basedOn w:val="a"/>
    <w:rsid w:val="00F474ED"/>
    <w:pPr>
      <w:pBdr>
        <w:top w:val="dashed" w:sz="4" w:space="3" w:color="B0CAF3"/>
        <w:left w:val="single" w:sz="12" w:space="8" w:color="B0CAF3"/>
        <w:bottom w:val="dashed" w:sz="4" w:space="3" w:color="B0CAF3"/>
      </w:pBdr>
      <w:shd w:val="clear" w:color="auto" w:fill="FEFEF3"/>
      <w:spacing w:before="100" w:beforeAutospacing="1" w:after="100" w:afterAutospacing="1" w:line="240" w:lineRule="auto"/>
    </w:pPr>
    <w:rPr>
      <w:rFonts w:ascii="Times New Roman" w:eastAsia="Times New Roman" w:hAnsi="Times New Roman"/>
      <w:color w:val="505050"/>
      <w:sz w:val="12"/>
      <w:szCs w:val="12"/>
      <w:lang w:eastAsia="ru-RU"/>
    </w:rPr>
  </w:style>
  <w:style w:type="paragraph" w:customStyle="1" w:styleId="ramka1">
    <w:name w:val="ramka1"/>
    <w:basedOn w:val="a"/>
    <w:rsid w:val="00F474ED"/>
    <w:pPr>
      <w:pBdr>
        <w:top w:val="dashed" w:sz="4" w:space="3" w:color="B0CAF3"/>
        <w:left w:val="single" w:sz="12" w:space="8" w:color="B0CAF3"/>
        <w:bottom w:val="dashed" w:sz="4" w:space="3" w:color="B0CAF3"/>
      </w:pBdr>
      <w:shd w:val="clear" w:color="auto" w:fill="FEFEF3"/>
      <w:spacing w:before="100" w:beforeAutospacing="1" w:after="100" w:afterAutospacing="1" w:line="240" w:lineRule="auto"/>
    </w:pPr>
    <w:rPr>
      <w:rFonts w:ascii="Times New Roman" w:eastAsia="Times New Roman" w:hAnsi="Times New Roman"/>
      <w:color w:val="505050"/>
      <w:sz w:val="12"/>
      <w:szCs w:val="12"/>
      <w:lang w:eastAsia="ru-RU"/>
    </w:rPr>
  </w:style>
  <w:style w:type="paragraph" w:customStyle="1" w:styleId="ramka2">
    <w:name w:val="ramka2"/>
    <w:basedOn w:val="a"/>
    <w:rsid w:val="00F474ED"/>
    <w:pPr>
      <w:pBdr>
        <w:top w:val="dashed" w:sz="4" w:space="8" w:color="F3D6B4"/>
        <w:left w:val="dashed" w:sz="4" w:space="8" w:color="F3D6B4"/>
        <w:bottom w:val="dashed" w:sz="4" w:space="8" w:color="F3D6B4"/>
        <w:right w:val="dashed" w:sz="4" w:space="8" w:color="F3D6B4"/>
      </w:pBdr>
      <w:shd w:val="clear" w:color="auto" w:fill="FFF4C8"/>
      <w:spacing w:before="164" w:after="109" w:line="196" w:lineRule="atLeast"/>
      <w:ind w:left="22" w:right="3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hotomargin">
    <w:name w:val="photomargin"/>
    <w:basedOn w:val="a"/>
    <w:rsid w:val="00F474ED"/>
    <w:pPr>
      <w:spacing w:before="100" w:beforeAutospacing="1" w:after="100" w:afterAutospacing="1" w:line="240" w:lineRule="auto"/>
      <w:ind w:left="163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pattern">
    <w:name w:val="fpatter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tablediv">
    <w:name w:val="uhtablediv"/>
    <w:basedOn w:val="a"/>
    <w:rsid w:val="00F474ED"/>
    <w:pPr>
      <w:shd w:val="clear" w:color="auto" w:fill="F2F3F2"/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table">
    <w:name w:val="uhtable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514335"/>
      <w:sz w:val="12"/>
      <w:szCs w:val="12"/>
      <w:lang w:eastAsia="ru-RU"/>
    </w:rPr>
  </w:style>
  <w:style w:type="paragraph" w:customStyle="1" w:styleId="uhbluetr">
    <w:name w:val="uhbluetr"/>
    <w:basedOn w:val="a"/>
    <w:rsid w:val="00F474ED"/>
    <w:pPr>
      <w:shd w:val="clear" w:color="auto" w:fill="E8F0F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infoblock">
    <w:name w:val="uhinfoblock"/>
    <w:basedOn w:val="a"/>
    <w:rsid w:val="00F474ED"/>
    <w:pPr>
      <w:pBdr>
        <w:top w:val="single" w:sz="4" w:space="14" w:color="A5B4CB"/>
        <w:left w:val="single" w:sz="4" w:space="11" w:color="A5B4CB"/>
        <w:bottom w:val="single" w:sz="4" w:space="14" w:color="A5B4CB"/>
        <w:right w:val="single" w:sz="4" w:space="11" w:color="A5B4CB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info">
    <w:name w:val="uhinfo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hinset">
    <w:name w:val="uhinse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57575"/>
      <w:sz w:val="11"/>
      <w:szCs w:val="11"/>
      <w:lang w:eastAsia="ru-RU"/>
    </w:rPr>
  </w:style>
  <w:style w:type="paragraph" w:customStyle="1" w:styleId="infoinset1">
    <w:name w:val="infoinset1"/>
    <w:basedOn w:val="a"/>
    <w:rsid w:val="00F474ED"/>
    <w:pPr>
      <w:spacing w:before="109" w:after="109" w:line="240" w:lineRule="auto"/>
      <w:ind w:left="109" w:right="109"/>
    </w:pPr>
    <w:rPr>
      <w:rFonts w:ascii="Times New Roman" w:eastAsia="Times New Roman" w:hAnsi="Times New Roman"/>
      <w:color w:val="757575"/>
      <w:sz w:val="12"/>
      <w:szCs w:val="12"/>
      <w:lang w:eastAsia="ru-RU"/>
    </w:rPr>
  </w:style>
  <w:style w:type="paragraph" w:customStyle="1" w:styleId="infoinset4">
    <w:name w:val="infoinset4"/>
    <w:basedOn w:val="a"/>
    <w:rsid w:val="00F474ED"/>
    <w:pPr>
      <w:spacing w:before="109" w:after="109" w:line="240" w:lineRule="auto"/>
      <w:ind w:left="2836" w:right="109"/>
    </w:pPr>
    <w:rPr>
      <w:rFonts w:ascii="Times New Roman" w:eastAsia="Times New Roman" w:hAnsi="Times New Roman"/>
      <w:color w:val="757575"/>
      <w:sz w:val="12"/>
      <w:szCs w:val="12"/>
      <w:lang w:eastAsia="ru-RU"/>
    </w:rPr>
  </w:style>
  <w:style w:type="paragraph" w:customStyle="1" w:styleId="uhorderurl">
    <w:name w:val="uhorderurl"/>
    <w:basedOn w:val="a"/>
    <w:rsid w:val="00F474ED"/>
    <w:pPr>
      <w:spacing w:before="109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list">
    <w:name w:val="uhlis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tel">
    <w:name w:val="hotel"/>
    <w:basedOn w:val="a"/>
    <w:rsid w:val="00F474ED"/>
    <w:pPr>
      <w:pBdr>
        <w:top w:val="single" w:sz="4" w:space="8" w:color="D8D8D8"/>
        <w:left w:val="single" w:sz="4" w:space="8" w:color="D8D8D8"/>
        <w:bottom w:val="single" w:sz="4" w:space="8" w:color="D8D8D8"/>
        <w:right w:val="single" w:sz="4" w:space="8" w:color="D8D8D8"/>
      </w:pBdr>
      <w:shd w:val="clear" w:color="auto" w:fill="FFFCF4"/>
      <w:spacing w:after="109" w:line="240" w:lineRule="auto"/>
      <w:ind w:righ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one-left">
    <w:name w:val="zone-left"/>
    <w:basedOn w:val="a"/>
    <w:rsid w:val="00F474ED"/>
    <w:pPr>
      <w:spacing w:before="3818" w:after="55" w:line="240" w:lineRule="auto"/>
      <w:ind w:left="382" w:right="218"/>
    </w:pPr>
    <w:rPr>
      <w:rFonts w:ascii="Times New Roman" w:eastAsia="Times New Roman" w:hAnsi="Times New Roman"/>
      <w:color w:val="D1D9EF"/>
      <w:sz w:val="10"/>
      <w:szCs w:val="10"/>
      <w:lang w:eastAsia="ru-RU"/>
    </w:rPr>
  </w:style>
  <w:style w:type="paragraph" w:customStyle="1" w:styleId="lzone-btm1">
    <w:name w:val="lzone-btm1"/>
    <w:basedOn w:val="a"/>
    <w:rsid w:val="00F474ED"/>
    <w:pPr>
      <w:spacing w:before="164" w:after="55" w:line="240" w:lineRule="auto"/>
      <w:ind w:left="109" w:right="327"/>
    </w:pPr>
    <w:rPr>
      <w:rFonts w:ascii="Times New Roman" w:eastAsia="Times New Roman" w:hAnsi="Times New Roman"/>
      <w:color w:val="D1D9EF"/>
      <w:sz w:val="10"/>
      <w:szCs w:val="10"/>
      <w:lang w:eastAsia="ru-RU"/>
    </w:rPr>
  </w:style>
  <w:style w:type="paragraph" w:customStyle="1" w:styleId="lzone-btm2">
    <w:name w:val="lzone-btm2"/>
    <w:basedOn w:val="a"/>
    <w:rsid w:val="00F474ED"/>
    <w:pPr>
      <w:spacing w:after="55" w:line="240" w:lineRule="auto"/>
    </w:pPr>
    <w:rPr>
      <w:rFonts w:ascii="Times New Roman" w:eastAsia="Times New Roman" w:hAnsi="Times New Roman"/>
      <w:color w:val="7E9FD6"/>
      <w:sz w:val="10"/>
      <w:szCs w:val="10"/>
      <w:lang w:eastAsia="ru-RU"/>
    </w:rPr>
  </w:style>
  <w:style w:type="paragraph" w:customStyle="1" w:styleId="lh120">
    <w:name w:val="lh120"/>
    <w:basedOn w:val="a"/>
    <w:rsid w:val="00F474ED"/>
    <w:pPr>
      <w:spacing w:before="100" w:beforeAutospacing="1" w:after="100" w:afterAutospacing="1" w:line="28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h130">
    <w:name w:val="lh130"/>
    <w:basedOn w:val="a"/>
    <w:rsid w:val="00F474ED"/>
    <w:pPr>
      <w:spacing w:before="100" w:beforeAutospacing="1" w:after="100" w:afterAutospacing="1" w:line="312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h150">
    <w:name w:val="lh150"/>
    <w:basedOn w:val="a"/>
    <w:rsid w:val="00F474ED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-image">
    <w:name w:val="li-ima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orange">
    <w:name w:val="header_oran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7C00"/>
      <w:sz w:val="20"/>
      <w:szCs w:val="20"/>
      <w:lang w:eastAsia="ru-RU"/>
    </w:rPr>
  </w:style>
  <w:style w:type="paragraph" w:customStyle="1" w:styleId="headergreen">
    <w:name w:val="header_gree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AB88A"/>
      <w:sz w:val="20"/>
      <w:szCs w:val="20"/>
      <w:lang w:eastAsia="ru-RU"/>
    </w:rPr>
  </w:style>
  <w:style w:type="paragraph" w:customStyle="1" w:styleId="midtext">
    <w:name w:val="midtext"/>
    <w:basedOn w:val="a"/>
    <w:rsid w:val="00F474ED"/>
    <w:pPr>
      <w:spacing w:after="0" w:line="240" w:lineRule="auto"/>
      <w:jc w:val="both"/>
    </w:pPr>
    <w:rPr>
      <w:rFonts w:ascii="Tahoma" w:eastAsia="Times New Roman" w:hAnsi="Tahoma" w:cs="Tahoma"/>
      <w:sz w:val="13"/>
      <w:szCs w:val="13"/>
      <w:lang w:eastAsia="ru-RU"/>
    </w:rPr>
  </w:style>
  <w:style w:type="paragraph" w:customStyle="1" w:styleId="newshead">
    <w:name w:val="newshead"/>
    <w:basedOn w:val="a"/>
    <w:rsid w:val="00F474ED"/>
    <w:pPr>
      <w:spacing w:after="0" w:line="240" w:lineRule="auto"/>
    </w:pPr>
    <w:rPr>
      <w:rFonts w:ascii="Tahoma" w:eastAsia="Times New Roman" w:hAnsi="Tahoma" w:cs="Tahoma"/>
      <w:b/>
      <w:bCs/>
      <w:caps/>
      <w:sz w:val="11"/>
      <w:szCs w:val="11"/>
      <w:lang w:eastAsia="ru-RU"/>
    </w:rPr>
  </w:style>
  <w:style w:type="paragraph" w:customStyle="1" w:styleId="small">
    <w:name w:val="small"/>
    <w:basedOn w:val="a"/>
    <w:rsid w:val="00F474ED"/>
    <w:pPr>
      <w:spacing w:before="100" w:beforeAutospacing="1" w:after="100" w:afterAutospacing="1" w:line="240" w:lineRule="auto"/>
    </w:pPr>
    <w:rPr>
      <w:rFonts w:ascii="Verdana" w:eastAsia="Times New Roman" w:hAnsi="Verdana"/>
      <w:sz w:val="9"/>
      <w:szCs w:val="9"/>
      <w:lang w:eastAsia="ru-RU"/>
    </w:rPr>
  </w:style>
  <w:style w:type="paragraph" w:customStyle="1" w:styleId="news">
    <w:name w:val="news"/>
    <w:basedOn w:val="a"/>
    <w:rsid w:val="00F474ED"/>
    <w:pPr>
      <w:spacing w:before="109" w:after="109" w:line="240" w:lineRule="auto"/>
      <w:ind w:left="109" w:right="109"/>
    </w:pPr>
    <w:rPr>
      <w:rFonts w:ascii="Arial" w:eastAsia="Times New Roman" w:hAnsi="Arial" w:cs="Arial"/>
      <w:color w:val="486184"/>
      <w:spacing w:val="11"/>
      <w:sz w:val="12"/>
      <w:szCs w:val="12"/>
      <w:lang w:eastAsia="ru-RU"/>
    </w:rPr>
  </w:style>
  <w:style w:type="paragraph" w:customStyle="1" w:styleId="txt">
    <w:name w:val="txt"/>
    <w:basedOn w:val="a"/>
    <w:rsid w:val="00F474ED"/>
    <w:pPr>
      <w:spacing w:before="55" w:after="0" w:line="360" w:lineRule="auto"/>
      <w:jc w:val="both"/>
    </w:pPr>
    <w:rPr>
      <w:rFonts w:ascii="Tahoma" w:eastAsia="Times New Roman" w:hAnsi="Tahoma" w:cs="Tahoma"/>
      <w:color w:val="1C4179"/>
      <w:sz w:val="12"/>
      <w:szCs w:val="12"/>
      <w:lang w:eastAsia="ru-RU"/>
    </w:rPr>
  </w:style>
  <w:style w:type="paragraph" w:customStyle="1" w:styleId="txt-g">
    <w:name w:val="txt-g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646464"/>
      <w:sz w:val="12"/>
      <w:szCs w:val="12"/>
      <w:lang w:eastAsia="ru-RU"/>
    </w:rPr>
  </w:style>
  <w:style w:type="paragraph" w:customStyle="1" w:styleId="txt-g-small">
    <w:name w:val="txt-g-small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646464"/>
      <w:sz w:val="10"/>
      <w:szCs w:val="10"/>
      <w:lang w:eastAsia="ru-RU"/>
    </w:rPr>
  </w:style>
  <w:style w:type="paragraph" w:customStyle="1" w:styleId="txt-red">
    <w:name w:val="txt-red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FF6600"/>
      <w:sz w:val="12"/>
      <w:szCs w:val="12"/>
      <w:lang w:eastAsia="ru-RU"/>
    </w:rPr>
  </w:style>
  <w:style w:type="paragraph" w:customStyle="1" w:styleId="txt-blue">
    <w:name w:val="txt-blue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2B63B7"/>
      <w:sz w:val="12"/>
      <w:szCs w:val="12"/>
      <w:lang w:eastAsia="ru-RU"/>
    </w:rPr>
  </w:style>
  <w:style w:type="paragraph" w:customStyle="1" w:styleId="txt-main">
    <w:name w:val="txt-main"/>
    <w:basedOn w:val="a"/>
    <w:rsid w:val="00F474ED"/>
    <w:pPr>
      <w:spacing w:before="55" w:after="0" w:line="360" w:lineRule="auto"/>
      <w:jc w:val="both"/>
    </w:pPr>
    <w:rPr>
      <w:rFonts w:ascii="Tahoma" w:eastAsia="Times New Roman" w:hAnsi="Tahoma" w:cs="Tahoma"/>
      <w:color w:val="566691"/>
      <w:sz w:val="12"/>
      <w:szCs w:val="12"/>
      <w:lang w:eastAsia="ru-RU"/>
    </w:rPr>
  </w:style>
  <w:style w:type="paragraph" w:customStyle="1" w:styleId="cityheader">
    <w:name w:val="cityheader"/>
    <w:basedOn w:val="a"/>
    <w:rsid w:val="00F474ED"/>
    <w:pPr>
      <w:spacing w:after="0" w:line="240" w:lineRule="auto"/>
      <w:ind w:left="382"/>
    </w:pPr>
    <w:rPr>
      <w:rFonts w:ascii="Tahoma" w:eastAsia="Times New Roman" w:hAnsi="Tahoma" w:cs="Tahoma"/>
      <w:b/>
      <w:bCs/>
      <w:color w:val="1C4179"/>
      <w:sz w:val="34"/>
      <w:szCs w:val="34"/>
      <w:lang w:eastAsia="ru-RU"/>
    </w:rPr>
  </w:style>
  <w:style w:type="paragraph" w:customStyle="1" w:styleId="left-column-blue">
    <w:name w:val="left-column-blue"/>
    <w:basedOn w:val="a"/>
    <w:rsid w:val="00F474ED"/>
    <w:pPr>
      <w:spacing w:before="55" w:after="0" w:line="240" w:lineRule="auto"/>
      <w:ind w:left="491" w:right="164"/>
    </w:pPr>
    <w:rPr>
      <w:rFonts w:ascii="Tahoma" w:eastAsia="Times New Roman" w:hAnsi="Tahoma" w:cs="Tahoma"/>
      <w:color w:val="6082BA"/>
      <w:sz w:val="11"/>
      <w:szCs w:val="11"/>
      <w:lang w:eastAsia="ru-RU"/>
    </w:rPr>
  </w:style>
  <w:style w:type="paragraph" w:customStyle="1" w:styleId="left-column-red">
    <w:name w:val="left-column-red"/>
    <w:basedOn w:val="a"/>
    <w:rsid w:val="00F474ED"/>
    <w:pPr>
      <w:spacing w:before="55" w:after="0" w:line="240" w:lineRule="auto"/>
      <w:ind w:left="491" w:right="164"/>
    </w:pPr>
    <w:rPr>
      <w:rFonts w:ascii="Tahoma" w:eastAsia="Times New Roman" w:hAnsi="Tahoma" w:cs="Tahoma"/>
      <w:color w:val="E95238"/>
      <w:sz w:val="11"/>
      <w:szCs w:val="11"/>
      <w:lang w:eastAsia="ru-RU"/>
    </w:rPr>
  </w:style>
  <w:style w:type="paragraph" w:customStyle="1" w:styleId="left-red">
    <w:name w:val="left-red"/>
    <w:basedOn w:val="a"/>
    <w:rsid w:val="00F474ED"/>
    <w:pPr>
      <w:spacing w:before="55" w:after="0" w:line="240" w:lineRule="auto"/>
      <w:ind w:right="55"/>
    </w:pPr>
    <w:rPr>
      <w:rFonts w:ascii="Tahoma" w:eastAsia="Times New Roman" w:hAnsi="Tahoma" w:cs="Tahoma"/>
      <w:color w:val="E95238"/>
      <w:sz w:val="11"/>
      <w:szCs w:val="11"/>
      <w:lang w:eastAsia="ru-RU"/>
    </w:rPr>
  </w:style>
  <w:style w:type="paragraph" w:customStyle="1" w:styleId="txt-frame">
    <w:name w:val="txt-frame"/>
    <w:basedOn w:val="a"/>
    <w:rsid w:val="00F474ED"/>
    <w:pPr>
      <w:pBdr>
        <w:top w:val="single" w:sz="8" w:space="8" w:color="88746D"/>
      </w:pBdr>
      <w:shd w:val="clear" w:color="auto" w:fill="FDFBF4"/>
      <w:spacing w:before="100" w:beforeAutospacing="1" w:after="100" w:afterAutospacing="1" w:line="36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iv-main">
    <w:name w:val="div-main"/>
    <w:basedOn w:val="a"/>
    <w:rsid w:val="00F474ED"/>
    <w:pPr>
      <w:pBdr>
        <w:top w:val="single" w:sz="8" w:space="5" w:color="D9DDE8"/>
      </w:pBdr>
      <w:shd w:val="clear" w:color="auto" w:fill="FFFFFF"/>
      <w:spacing w:before="55" w:after="0" w:line="360" w:lineRule="auto"/>
      <w:jc w:val="both"/>
    </w:pPr>
    <w:rPr>
      <w:rFonts w:ascii="Tahoma" w:eastAsia="Times New Roman" w:hAnsi="Tahoma" w:cs="Tahoma"/>
      <w:color w:val="566691"/>
      <w:sz w:val="12"/>
      <w:szCs w:val="12"/>
      <w:lang w:eastAsia="ru-RU"/>
    </w:rPr>
  </w:style>
  <w:style w:type="paragraph" w:customStyle="1" w:styleId="div-main2">
    <w:name w:val="div-main2"/>
    <w:basedOn w:val="a"/>
    <w:rsid w:val="00F474ED"/>
    <w:pPr>
      <w:pBdr>
        <w:top w:val="single" w:sz="8" w:space="5" w:color="D9DDE8"/>
      </w:pBdr>
      <w:shd w:val="clear" w:color="auto" w:fill="FFFFFF"/>
      <w:spacing w:before="55" w:after="0" w:line="360" w:lineRule="auto"/>
      <w:jc w:val="both"/>
    </w:pPr>
    <w:rPr>
      <w:rFonts w:ascii="Tahoma" w:eastAsia="Times New Roman" w:hAnsi="Tahoma" w:cs="Tahoma"/>
      <w:color w:val="566691"/>
      <w:sz w:val="12"/>
      <w:szCs w:val="12"/>
      <w:lang w:eastAsia="ru-RU"/>
    </w:rPr>
  </w:style>
  <w:style w:type="paragraph" w:customStyle="1" w:styleId="gt-date">
    <w:name w:val="gt-date"/>
    <w:basedOn w:val="a"/>
    <w:rsid w:val="00F474ED"/>
    <w:pPr>
      <w:pBdr>
        <w:bottom w:val="dashed" w:sz="4" w:space="4" w:color="D3D3D3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">
    <w:name w:val="gt"/>
    <w:basedOn w:val="a"/>
    <w:rsid w:val="00F474ED"/>
    <w:pPr>
      <w:pBdr>
        <w:bottom w:val="dashed" w:sz="4" w:space="0" w:color="D3D3D3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-cell-dark">
    <w:name w:val="gt-cell-dark"/>
    <w:basedOn w:val="a"/>
    <w:rsid w:val="00F474ED"/>
    <w:pPr>
      <w:shd w:val="clear" w:color="auto" w:fill="F7F3E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-cell-light">
    <w:name w:val="gt-cell-light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-txt-ico">
    <w:name w:val="gt-txt-ico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top">
    <w:name w:val="th_top"/>
    <w:basedOn w:val="a"/>
    <w:rsid w:val="00F474E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ic-thumbs">
    <w:name w:val="pic-thumbs"/>
    <w:basedOn w:val="a"/>
    <w:rsid w:val="00F474ED"/>
    <w:pPr>
      <w:shd w:val="clear" w:color="auto" w:fill="FAF5E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title">
    <w:name w:val="pagetitle"/>
    <w:basedOn w:val="a"/>
    <w:rsid w:val="00F474ED"/>
    <w:pPr>
      <w:spacing w:before="100" w:beforeAutospacing="1" w:after="164" w:line="240" w:lineRule="auto"/>
    </w:pPr>
    <w:rPr>
      <w:rFonts w:ascii="Tahoma" w:eastAsia="Times New Roman" w:hAnsi="Tahoma" w:cs="Tahoma"/>
      <w:color w:val="325B8C"/>
      <w:sz w:val="25"/>
      <w:szCs w:val="25"/>
      <w:lang w:eastAsia="ru-RU"/>
    </w:rPr>
  </w:style>
  <w:style w:type="paragraph" w:customStyle="1" w:styleId="listsub">
    <w:name w:val="listsub"/>
    <w:basedOn w:val="a"/>
    <w:rsid w:val="00F474ED"/>
    <w:pPr>
      <w:spacing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csub">
    <w:name w:val="specsub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scontent">
    <w:name w:val="sscontent"/>
    <w:basedOn w:val="a"/>
    <w:rsid w:val="00F474ED"/>
    <w:pPr>
      <w:spacing w:before="100" w:beforeAutospacing="1" w:after="100" w:afterAutospacing="1" w:line="240" w:lineRule="auto"/>
      <w:ind w:left="273"/>
    </w:pPr>
    <w:rPr>
      <w:rFonts w:ascii="Times New Roman" w:eastAsia="Times New Roman" w:hAnsi="Times New Roman"/>
      <w:b/>
      <w:bCs/>
      <w:color w:val="595959"/>
      <w:sz w:val="24"/>
      <w:szCs w:val="24"/>
      <w:lang w:eastAsia="ru-RU"/>
    </w:rPr>
  </w:style>
  <w:style w:type="paragraph" w:customStyle="1" w:styleId="sslist">
    <w:name w:val="sslist"/>
    <w:basedOn w:val="a"/>
    <w:rsid w:val="00F474ED"/>
    <w:pPr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rlist">
    <w:name w:val="hrlist"/>
    <w:basedOn w:val="a"/>
    <w:rsid w:val="00F474ED"/>
    <w:pPr>
      <w:spacing w:before="109" w:after="55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btitle">
    <w:name w:val="rbtitle"/>
    <w:basedOn w:val="a"/>
    <w:rsid w:val="00F474ED"/>
    <w:pPr>
      <w:pBdr>
        <w:left w:val="single" w:sz="12" w:space="5" w:color="FFBA53"/>
      </w:pBdr>
      <w:shd w:val="clear" w:color="auto" w:fill="6596C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13"/>
      <w:szCs w:val="13"/>
      <w:lang w:eastAsia="ru-RU"/>
    </w:rPr>
  </w:style>
  <w:style w:type="paragraph" w:customStyle="1" w:styleId="rbflex">
    <w:name w:val="rbfle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14335"/>
      <w:sz w:val="12"/>
      <w:szCs w:val="12"/>
      <w:lang w:eastAsia="ru-RU"/>
    </w:rPr>
  </w:style>
  <w:style w:type="paragraph" w:customStyle="1" w:styleId="rblist">
    <w:name w:val="rblist"/>
    <w:basedOn w:val="a"/>
    <w:rsid w:val="00F474ED"/>
    <w:pPr>
      <w:shd w:val="clear" w:color="auto" w:fill="F5F5ED"/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rbgray">
    <w:name w:val="rbgray"/>
    <w:basedOn w:val="a"/>
    <w:rsid w:val="00F474ED"/>
    <w:pPr>
      <w:pBdr>
        <w:top w:val="single" w:sz="4" w:space="3" w:color="CBCBCB"/>
      </w:pBdr>
      <w:spacing w:before="109" w:after="0" w:line="240" w:lineRule="auto"/>
      <w:ind w:left="-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s">
    <w:name w:val="tabs"/>
    <w:basedOn w:val="a"/>
    <w:rsid w:val="00F474ED"/>
    <w:pPr>
      <w:spacing w:before="100" w:beforeAutospacing="1" w:after="100" w:afterAutospacing="1" w:line="240" w:lineRule="auto"/>
      <w:ind w:lef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umbs">
    <w:name w:val="thumbs"/>
    <w:basedOn w:val="a"/>
    <w:rsid w:val="00F474ED"/>
    <w:pPr>
      <w:spacing w:before="164" w:after="164" w:line="240" w:lineRule="auto"/>
      <w:ind w:left="164"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tellist">
    <w:name w:val="hotellist"/>
    <w:basedOn w:val="a"/>
    <w:rsid w:val="00F474ED"/>
    <w:pPr>
      <w:pBdr>
        <w:top w:val="single" w:sz="12" w:space="0" w:color="89A5D0"/>
      </w:pBdr>
      <w:shd w:val="clear" w:color="auto" w:fill="FFFCF0"/>
      <w:spacing w:before="100" w:beforeAutospacing="1" w:after="21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title">
    <w:name w:val="hltitle"/>
    <w:basedOn w:val="a"/>
    <w:rsid w:val="00F474ED"/>
    <w:pPr>
      <w:spacing w:after="218" w:line="240" w:lineRule="auto"/>
      <w:ind w:left="5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stars">
    <w:name w:val="hlstars"/>
    <w:basedOn w:val="a"/>
    <w:rsid w:val="00F474ED"/>
    <w:pPr>
      <w:spacing w:before="100" w:beforeAutospacing="1" w:after="100" w:afterAutospacing="1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div">
    <w:name w:val="hldiv"/>
    <w:basedOn w:val="a"/>
    <w:rsid w:val="00F474ED"/>
    <w:pPr>
      <w:pBdr>
        <w:bottom w:val="single" w:sz="4" w:space="8" w:color="E2E2E2"/>
      </w:pBdr>
      <w:spacing w:before="100" w:beforeAutospacing="1" w:after="100" w:afterAutospacing="1" w:line="240" w:lineRule="auto"/>
      <w:ind w:right="21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gray">
    <w:name w:val="hlgray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color w:val="909090"/>
      <w:sz w:val="12"/>
      <w:szCs w:val="12"/>
      <w:lang w:eastAsia="ru-RU"/>
    </w:rPr>
  </w:style>
  <w:style w:type="paragraph" w:customStyle="1" w:styleId="logobghref">
    <w:name w:val="logobghref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div">
    <w:name w:val="searchdiv"/>
    <w:basedOn w:val="a"/>
    <w:rsid w:val="00F474ED"/>
    <w:pPr>
      <w:spacing w:before="327" w:after="0" w:line="240" w:lineRule="auto"/>
      <w:ind w:left="32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urrencydiv">
    <w:name w:val="currencydiv"/>
    <w:basedOn w:val="a"/>
    <w:rsid w:val="00F474ED"/>
    <w:pPr>
      <w:shd w:val="clear" w:color="auto" w:fill="F1F7F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logodiv">
    <w:name w:val="logodiv"/>
    <w:basedOn w:val="a"/>
    <w:rsid w:val="00F474ED"/>
    <w:pPr>
      <w:spacing w:before="218" w:after="0" w:line="240" w:lineRule="auto"/>
      <w:ind w:left="218"/>
    </w:pPr>
    <w:rPr>
      <w:rFonts w:ascii="Times New Roman" w:eastAsia="Times New Roman" w:hAnsi="Times New Roman"/>
      <w:color w:val="F3F3F3"/>
      <w:sz w:val="12"/>
      <w:szCs w:val="12"/>
      <w:lang w:eastAsia="ru-RU"/>
    </w:rPr>
  </w:style>
  <w:style w:type="paragraph" w:customStyle="1" w:styleId="citiesdiv">
    <w:name w:val="citiesdiv"/>
    <w:basedOn w:val="a"/>
    <w:rsid w:val="00F474ED"/>
    <w:pPr>
      <w:shd w:val="clear" w:color="auto" w:fill="FFFFFF"/>
      <w:spacing w:before="164" w:after="327" w:line="240" w:lineRule="auto"/>
      <w:ind w:left="164"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back">
    <w:name w:val="cdback"/>
    <w:basedOn w:val="a"/>
    <w:rsid w:val="00F474ED"/>
    <w:pPr>
      <w:pBdr>
        <w:top w:val="single" w:sz="4" w:space="0" w:color="FFFFFF"/>
        <w:left w:val="single" w:sz="4" w:space="8" w:color="FFFFFF"/>
        <w:bottom w:val="single" w:sz="4" w:space="0" w:color="FFFFFF"/>
        <w:right w:val="single" w:sz="4" w:space="7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title">
    <w:name w:val="cdtitle"/>
    <w:basedOn w:val="a"/>
    <w:rsid w:val="00F474ED"/>
    <w:pPr>
      <w:spacing w:before="218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inner">
    <w:name w:val="cdinn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row">
    <w:name w:val="cdrow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rowodd">
    <w:name w:val="cdrowodd"/>
    <w:basedOn w:val="a"/>
    <w:rsid w:val="00F474ED"/>
    <w:pPr>
      <w:pBdr>
        <w:top w:val="single" w:sz="4" w:space="0" w:color="F3F5F8"/>
        <w:left w:val="single" w:sz="2" w:space="0" w:color="F3F5F8"/>
        <w:bottom w:val="single" w:sz="4" w:space="0" w:color="F3F5F8"/>
        <w:right w:val="single" w:sz="2" w:space="0" w:color="F3F5F8"/>
      </w:pBdr>
      <w:shd w:val="clear" w:color="auto" w:fill="FEFDF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rowtext">
    <w:name w:val="cdrow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oomicon">
    <w:name w:val="zoomicon"/>
    <w:basedOn w:val="a"/>
    <w:rsid w:val="00F474ED"/>
    <w:pPr>
      <w:spacing w:before="100" w:beforeAutospacing="1" w:after="100" w:afterAutospacing="1" w:line="240" w:lineRule="auto"/>
      <w:ind w:left="-21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mediv">
    <w:name w:val="timediv"/>
    <w:basedOn w:val="a"/>
    <w:rsid w:val="00F474ED"/>
    <w:pPr>
      <w:spacing w:after="0" w:line="240" w:lineRule="auto"/>
      <w:jc w:val="right"/>
    </w:pPr>
    <w:rPr>
      <w:rFonts w:ascii="Times New Roman" w:eastAsia="Times New Roman" w:hAnsi="Times New Roman"/>
      <w:color w:val="697174"/>
      <w:sz w:val="12"/>
      <w:szCs w:val="12"/>
      <w:lang w:eastAsia="ru-RU"/>
    </w:rPr>
  </w:style>
  <w:style w:type="paragraph" w:customStyle="1" w:styleId="contentdiv">
    <w:name w:val="contentdiv"/>
    <w:basedOn w:val="a"/>
    <w:rsid w:val="00F474E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514335"/>
      <w:sz w:val="13"/>
      <w:szCs w:val="13"/>
      <w:lang w:eastAsia="ru-RU"/>
    </w:rPr>
  </w:style>
  <w:style w:type="paragraph" w:customStyle="1" w:styleId="maphref">
    <w:name w:val="maphref"/>
    <w:basedOn w:val="a"/>
    <w:rsid w:val="00F474ED"/>
    <w:pPr>
      <w:spacing w:before="100" w:beforeAutospacing="1" w:after="100" w:afterAutospacing="1" w:line="240" w:lineRule="auto"/>
      <w:ind w:lef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dahref">
    <w:name w:val="pdahref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shrefs">
    <w:name w:val="newshrefs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color w:val="C9C9C9"/>
      <w:sz w:val="24"/>
      <w:szCs w:val="24"/>
      <w:lang w:eastAsia="ru-RU"/>
    </w:rPr>
  </w:style>
  <w:style w:type="paragraph" w:customStyle="1" w:styleId="grouptour">
    <w:name w:val="grouptou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gttitle">
    <w:name w:val="gttitle"/>
    <w:basedOn w:val="a"/>
    <w:rsid w:val="00F474ED"/>
    <w:pPr>
      <w:shd w:val="clear" w:color="auto" w:fill="6F98C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gtlist">
    <w:name w:val="gtlist"/>
    <w:basedOn w:val="a"/>
    <w:rsid w:val="00F474ED"/>
    <w:pPr>
      <w:shd w:val="clear" w:color="auto" w:fill="FFFFF8"/>
      <w:spacing w:before="100" w:beforeAutospacing="1" w:after="100" w:afterAutospacing="1" w:line="240" w:lineRule="auto"/>
    </w:pPr>
    <w:rPr>
      <w:rFonts w:ascii="Times New Roman" w:eastAsia="Times New Roman" w:hAnsi="Times New Roman"/>
      <w:color w:val="C9C9C9"/>
      <w:sz w:val="24"/>
      <w:szCs w:val="24"/>
      <w:lang w:eastAsia="ru-RU"/>
    </w:rPr>
  </w:style>
  <w:style w:type="paragraph" w:customStyle="1" w:styleId="accordion">
    <w:name w:val="accordi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sponseform">
    <w:name w:val="responseform"/>
    <w:basedOn w:val="a"/>
    <w:rsid w:val="00F474ED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responsediv">
    <w:name w:val="responsedi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tagscloud">
    <w:name w:val="tagscloud"/>
    <w:basedOn w:val="a"/>
    <w:rsid w:val="00F474ED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13"/>
      <w:szCs w:val="13"/>
      <w:lang w:eastAsia="ru-RU"/>
    </w:rPr>
  </w:style>
  <w:style w:type="paragraph" w:customStyle="1" w:styleId="accordtext">
    <w:name w:val="accordtext"/>
    <w:basedOn w:val="a"/>
    <w:rsid w:val="00F474ED"/>
    <w:pPr>
      <w:spacing w:before="109" w:after="0" w:line="240" w:lineRule="auto"/>
      <w:ind w:left="545"/>
    </w:pPr>
    <w:rPr>
      <w:rFonts w:ascii="Arial" w:eastAsia="Times New Roman" w:hAnsi="Arial" w:cs="Arial"/>
      <w:color w:val="FFFFFF"/>
      <w:sz w:val="13"/>
      <w:szCs w:val="13"/>
      <w:lang w:eastAsia="ru-RU"/>
    </w:rPr>
  </w:style>
  <w:style w:type="paragraph" w:customStyle="1" w:styleId="links">
    <w:name w:val="links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contacts">
    <w:name w:val="maincontacts"/>
    <w:basedOn w:val="a"/>
    <w:rsid w:val="00F474ED"/>
    <w:pPr>
      <w:spacing w:before="164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inner">
    <w:name w:val="mcin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37373"/>
      <w:sz w:val="11"/>
      <w:szCs w:val="11"/>
      <w:lang w:eastAsia="ru-RU"/>
    </w:rPr>
  </w:style>
  <w:style w:type="paragraph" w:customStyle="1" w:styleId="mainresponse">
    <w:name w:val="mainresponse"/>
    <w:basedOn w:val="a"/>
    <w:rsid w:val="00F474ED"/>
    <w:pPr>
      <w:spacing w:before="164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rinner">
    <w:name w:val="mrin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37373"/>
      <w:sz w:val="11"/>
      <w:szCs w:val="11"/>
      <w:lang w:eastAsia="ru-RU"/>
    </w:rPr>
  </w:style>
  <w:style w:type="paragraph" w:customStyle="1" w:styleId="maincontent">
    <w:name w:val="main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wrap">
    <w:name w:val="mcwra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top">
    <w:name w:val="mcto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div">
    <w:name w:val="mcdi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detail">
    <w:name w:val="mcdetail"/>
    <w:basedOn w:val="a"/>
    <w:rsid w:val="00F474ED"/>
    <w:pPr>
      <w:spacing w:before="153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line">
    <w:name w:val="blueli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2"/>
      <w:szCs w:val="12"/>
      <w:lang w:eastAsia="ru-RU"/>
    </w:rPr>
  </w:style>
  <w:style w:type="paragraph" w:customStyle="1" w:styleId="tagsdiv">
    <w:name w:val="tagsdi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dtitle">
    <w:name w:val="tdtitle"/>
    <w:basedOn w:val="a"/>
    <w:rsid w:val="00F474ED"/>
    <w:pPr>
      <w:spacing w:before="100" w:beforeAutospacing="1" w:after="100" w:afterAutospacing="1" w:line="240" w:lineRule="auto"/>
      <w:ind w:left="218"/>
    </w:pPr>
    <w:rPr>
      <w:rFonts w:ascii="Times New Roman" w:eastAsia="Times New Roman" w:hAnsi="Times New Roman"/>
      <w:color w:val="858585"/>
      <w:sz w:val="20"/>
      <w:szCs w:val="20"/>
      <w:lang w:eastAsia="ru-RU"/>
    </w:rPr>
  </w:style>
  <w:style w:type="paragraph" w:customStyle="1" w:styleId="usacities">
    <w:name w:val="usacities"/>
    <w:basedOn w:val="a"/>
    <w:rsid w:val="00F474ED"/>
    <w:pPr>
      <w:shd w:val="clear" w:color="auto" w:fill="EAEDF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anadacities">
    <w:name w:val="canadacities"/>
    <w:basedOn w:val="a"/>
    <w:rsid w:val="00F474ED"/>
    <w:pPr>
      <w:shd w:val="clear" w:color="auto" w:fill="EFEFE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cinner">
    <w:name w:val="ucinner"/>
    <w:basedOn w:val="a"/>
    <w:rsid w:val="00F474ED"/>
    <w:pPr>
      <w:pBdr>
        <w:top w:val="single" w:sz="4" w:space="0" w:color="FFFFFF"/>
        <w:left w:val="single" w:sz="4" w:space="7" w:color="FFFFFF"/>
        <w:bottom w:val="single" w:sz="4" w:space="0" w:color="FFFFFF"/>
        <w:right w:val="single" w:sz="4" w:space="5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cinner">
    <w:name w:val="ccinner"/>
    <w:basedOn w:val="a"/>
    <w:rsid w:val="00F474ED"/>
    <w:pPr>
      <w:pBdr>
        <w:top w:val="single" w:sz="4" w:space="0" w:color="FFFFFF"/>
        <w:left w:val="single" w:sz="4" w:space="7" w:color="FFFFFF"/>
        <w:bottom w:val="single" w:sz="4" w:space="0" w:color="FFFFFF"/>
        <w:right w:val="single" w:sz="4" w:space="5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title">
    <w:name w:val="ctitle"/>
    <w:basedOn w:val="a"/>
    <w:rsid w:val="00F474ED"/>
    <w:pPr>
      <w:spacing w:before="218" w:after="15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whitediv">
    <w:name w:val="cwhitediv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flex">
    <w:name w:val="cfle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row">
    <w:name w:val="crow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rowodd">
    <w:name w:val="crowodd"/>
    <w:basedOn w:val="a"/>
    <w:rsid w:val="00F474ED"/>
    <w:pPr>
      <w:pBdr>
        <w:top w:val="single" w:sz="4" w:space="0" w:color="F3F5F8"/>
        <w:left w:val="single" w:sz="2" w:space="0" w:color="F3F5F8"/>
        <w:bottom w:val="single" w:sz="4" w:space="0" w:color="F3F5F8"/>
        <w:right w:val="single" w:sz="2" w:space="0" w:color="F3F5F8"/>
      </w:pBdr>
      <w:shd w:val="clear" w:color="auto" w:fill="FEFDF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xcursiondiv">
    <w:name w:val="excursiondiv"/>
    <w:basedOn w:val="a"/>
    <w:rsid w:val="00F474ED"/>
    <w:pPr>
      <w:pBdr>
        <w:bottom w:val="dotted" w:sz="4" w:space="11" w:color="CBCBCB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imagehref">
    <w:name w:val="edimagehref"/>
    <w:basedOn w:val="a"/>
    <w:rsid w:val="00F474ED"/>
    <w:pPr>
      <w:spacing w:after="55" w:line="240" w:lineRule="auto"/>
      <w:ind w:righ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image">
    <w:name w:val="edima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price">
    <w:name w:val="edprice"/>
    <w:basedOn w:val="a"/>
    <w:rsid w:val="00F474ED"/>
    <w:pPr>
      <w:spacing w:before="164" w:after="100" w:afterAutospacing="1" w:line="240" w:lineRule="auto"/>
    </w:pPr>
    <w:rPr>
      <w:rFonts w:ascii="Arial" w:eastAsia="Times New Roman" w:hAnsi="Arial" w:cs="Arial"/>
      <w:sz w:val="13"/>
      <w:szCs w:val="13"/>
      <w:lang w:eastAsia="ru-RU"/>
    </w:rPr>
  </w:style>
  <w:style w:type="paragraph" w:customStyle="1" w:styleId="edpleft">
    <w:name w:val="edpleft"/>
    <w:basedOn w:val="a"/>
    <w:rsid w:val="00F474ED"/>
    <w:pPr>
      <w:shd w:val="clear" w:color="auto" w:fill="6F93A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edpprice">
    <w:name w:val="edpprice"/>
    <w:basedOn w:val="a"/>
    <w:rsid w:val="00F474ED"/>
    <w:pPr>
      <w:pBdr>
        <w:top w:val="single" w:sz="4" w:space="3" w:color="E4E4E4"/>
        <w:left w:val="single" w:sz="4" w:space="5" w:color="E4E4E4"/>
        <w:bottom w:val="single" w:sz="4" w:space="3" w:color="E4E4E4"/>
        <w:right w:val="single" w:sz="4" w:space="8" w:color="E4E4E4"/>
      </w:pBdr>
      <w:shd w:val="clear" w:color="auto" w:fill="FEFEF3"/>
      <w:spacing w:before="100" w:beforeAutospacing="1" w:after="100" w:afterAutospacing="1" w:line="240" w:lineRule="auto"/>
    </w:pPr>
    <w:rPr>
      <w:rFonts w:ascii="Times New Roman" w:eastAsia="Times New Roman" w:hAnsi="Times New Roman"/>
      <w:color w:val="6B6B6B"/>
      <w:sz w:val="24"/>
      <w:szCs w:val="24"/>
      <w:lang w:eastAsia="ru-RU"/>
    </w:rPr>
  </w:style>
  <w:style w:type="paragraph" w:customStyle="1" w:styleId="edpright">
    <w:name w:val="edpright"/>
    <w:basedOn w:val="a"/>
    <w:rsid w:val="00F474ED"/>
    <w:pPr>
      <w:pBdr>
        <w:left w:val="single" w:sz="4" w:space="8" w:color="E4E4E4"/>
      </w:pBdr>
      <w:spacing w:after="0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text">
    <w:name w:val="edtext"/>
    <w:basedOn w:val="a"/>
    <w:rsid w:val="00F474ED"/>
    <w:pPr>
      <w:spacing w:before="109" w:after="109" w:line="240" w:lineRule="auto"/>
    </w:pPr>
    <w:rPr>
      <w:rFonts w:ascii="Arial" w:eastAsia="Times New Roman" w:hAnsi="Arial" w:cs="Arial"/>
      <w:vanish/>
      <w:color w:val="4C5870"/>
      <w:sz w:val="13"/>
      <w:szCs w:val="13"/>
      <w:lang w:eastAsia="ru-RU"/>
    </w:rPr>
  </w:style>
  <w:style w:type="paragraph" w:customStyle="1" w:styleId="ui-accordion-header">
    <w:name w:val="ui-accordion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li-fix">
    <w:name w:val="ui-accordion-li-fi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">
    <w:name w:val="ui-datepicker-grou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">
    <w:name w:val="ui-dialog-title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">
    <w:name w:val="ui-dialog-tit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content">
    <w:name w:val="ui-dialog-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nav">
    <w:name w:val="ui-tabs-na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panel">
    <w:name w:val="ui-tabs-pane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resize">
    <w:name w:val="highslide-resiz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ove">
    <w:name w:val="highslide-mov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next">
    <w:name w:val="highslide-n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">
    <w:name w:val="highslide-mark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up">
    <w:name w:val="highslide-scroll-u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down">
    <w:name w:val="highslide-scroll-dow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tton">
    <w:name w:val="butt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r">
    <w:name w:val="ad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td">
    <w:name w:val="lt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d">
    <w:name w:val="rt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-stripe">
    <w:name w:val="blue-strip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-stripe">
    <w:name w:val="white-strip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ftitle">
    <w:name w:val="rftit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fform">
    <w:name w:val="rfform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name">
    <w:name w:val="fnam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">
    <w:name w:val="b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undlb">
    <w:name w:val="round_lb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undinner">
    <w:name w:val="round_in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lose">
    <w:name w:val="highslide-clo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-active">
    <w:name w:val="ui-accordion-header-activ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hide">
    <w:name w:val="ui-tabs-hid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tate-default1">
    <w:name w:val="ui-state-default1"/>
    <w:basedOn w:val="a"/>
    <w:rsid w:val="00F474ED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hover1">
    <w:name w:val="ui-state-hover1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1">
    <w:name w:val="ui-state-focus1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1">
    <w:name w:val="ui-state-active1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ighlight1">
    <w:name w:val="ui-state-highlight1"/>
    <w:basedOn w:val="a"/>
    <w:rsid w:val="00F474ED"/>
    <w:pPr>
      <w:pBdr>
        <w:top w:val="single" w:sz="4" w:space="0" w:color="FCEFA1"/>
        <w:left w:val="single" w:sz="4" w:space="0" w:color="FCEFA1"/>
        <w:bottom w:val="single" w:sz="4" w:space="0" w:color="FCEFA1"/>
        <w:right w:val="single" w:sz="4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a"/>
    <w:rsid w:val="00F474ED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1">
    <w:name w:val="ui-state-error-tex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disabled1">
    <w:name w:val="ui-state-disabled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iority-primary1">
    <w:name w:val="ui-priority-primary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">
    <w:name w:val="ui-icon1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2">
    <w:name w:val="ui-icon2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3">
    <w:name w:val="ui-icon3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4">
    <w:name w:val="ui-icon4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5">
    <w:name w:val="ui-icon5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6">
    <w:name w:val="ui-icon6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7">
    <w:name w:val="ui-icon7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8">
    <w:name w:val="ui-icon8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9">
    <w:name w:val="ui-icon9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1">
    <w:name w:val="ui-accordion-header1"/>
    <w:basedOn w:val="a"/>
    <w:rsid w:val="00F474ED"/>
    <w:pPr>
      <w:spacing w:before="1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-active1">
    <w:name w:val="ui-accordion-header-activ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0">
    <w:name w:val="ui-icon10"/>
    <w:basedOn w:val="a"/>
    <w:rsid w:val="00F474ED"/>
    <w:pPr>
      <w:spacing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a"/>
    <w:rsid w:val="00F474ED"/>
    <w:pPr>
      <w:spacing w:after="22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1">
    <w:name w:val="ui-datepicker-header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prev1">
    <w:name w:val="ui-datepicker-prev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next1">
    <w:name w:val="ui-datepicker-nex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a"/>
    <w:rsid w:val="00F474ED"/>
    <w:pPr>
      <w:spacing w:after="0" w:line="432" w:lineRule="atLeast"/>
      <w:ind w:left="552" w:right="552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a"/>
    <w:rsid w:val="00F474ED"/>
    <w:pPr>
      <w:spacing w:before="168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1">
    <w:name w:val="ui-dialog-titlebar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1">
    <w:name w:val="ui-dialog-title1"/>
    <w:basedOn w:val="a"/>
    <w:rsid w:val="00F474ED"/>
    <w:pPr>
      <w:spacing w:before="24" w:after="4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content1">
    <w:name w:val="ui-dialog-conten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a"/>
    <w:rsid w:val="00F474ED"/>
    <w:pPr>
      <w:spacing w:before="12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e1">
    <w:name w:val="ui-resizable-s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a"/>
    <w:rsid w:val="00F474ED"/>
    <w:pPr>
      <w:spacing w:after="0" w:line="240" w:lineRule="auto"/>
      <w:ind w:left="-11" w:right="-1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"/>
      <w:szCs w:val="2"/>
      <w:lang w:eastAsia="ru-RU"/>
    </w:rPr>
  </w:style>
  <w:style w:type="paragraph" w:customStyle="1" w:styleId="ui-slider-handle1">
    <w:name w:val="ui-slider-handl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ui-slider-handle2">
    <w:name w:val="ui-slider-handle2"/>
    <w:basedOn w:val="a"/>
    <w:rsid w:val="00F474ED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3">
    <w:name w:val="ui-slider-rang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nav1">
    <w:name w:val="ui-tabs-nav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panel1">
    <w:name w:val="ui-tabs-panel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hide1">
    <w:name w:val="ui-tabs-hid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resize1">
    <w:name w:val="highslide-resize1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eader1">
    <w:name w:val="highslide-header1"/>
    <w:basedOn w:val="a"/>
    <w:rsid w:val="00F474ED"/>
    <w:pPr>
      <w:pBdr>
        <w:bottom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eading1">
    <w:name w:val="highslide-heading1"/>
    <w:basedOn w:val="a"/>
    <w:rsid w:val="00F474ED"/>
    <w:pPr>
      <w:spacing w:before="22" w:after="22" w:line="240" w:lineRule="auto"/>
      <w:ind w:left="96" w:right="96"/>
    </w:pPr>
    <w:rPr>
      <w:rFonts w:ascii="Times New Roman" w:eastAsia="Times New Roman" w:hAnsi="Times New Roman"/>
      <w:b/>
      <w:bCs/>
      <w:vanish/>
      <w:sz w:val="24"/>
      <w:szCs w:val="24"/>
      <w:lang w:eastAsia="ru-RU"/>
    </w:rPr>
  </w:style>
  <w:style w:type="paragraph" w:customStyle="1" w:styleId="highslide-move1">
    <w:name w:val="highslide-mov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lose1">
    <w:name w:val="highslide-clos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incontent1">
    <w:name w:val="highslide-mainconten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eader2">
    <w:name w:val="highslide-header2"/>
    <w:basedOn w:val="a"/>
    <w:rsid w:val="00F474ED"/>
    <w:pPr>
      <w:pBdr>
        <w:bottom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eading2">
    <w:name w:val="highslide-heading2"/>
    <w:basedOn w:val="a"/>
    <w:rsid w:val="00F474ED"/>
    <w:pPr>
      <w:spacing w:before="11" w:after="11" w:line="240" w:lineRule="auto"/>
      <w:ind w:left="96" w:right="96"/>
    </w:pPr>
    <w:rPr>
      <w:rFonts w:ascii="Times New Roman" w:eastAsia="Times New Roman" w:hAnsi="Times New Roman"/>
      <w:b/>
      <w:bCs/>
      <w:vanish/>
      <w:color w:val="666666"/>
      <w:sz w:val="24"/>
      <w:szCs w:val="24"/>
      <w:lang w:eastAsia="ru-RU"/>
    </w:rPr>
  </w:style>
  <w:style w:type="paragraph" w:customStyle="1" w:styleId="highslide-move2">
    <w:name w:val="highslide-mov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incontent2">
    <w:name w:val="highslide-maincontent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footer1">
    <w:name w:val="highslide-footer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1">
    <w:name w:val="highslide-image1"/>
    <w:basedOn w:val="a"/>
    <w:rsid w:val="00F474ED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1">
    <w:name w:val="highslide-caption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2">
    <w:name w:val="highslide-image2"/>
    <w:basedOn w:val="a"/>
    <w:rsid w:val="00F474ED"/>
    <w:pP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2">
    <w:name w:val="highslide-caption2"/>
    <w:basedOn w:val="a"/>
    <w:rsid w:val="00F474ED"/>
    <w:pPr>
      <w:pBdr>
        <w:top w:val="single" w:sz="4" w:space="0" w:color="FFFFFF"/>
        <w:bottom w:val="single" w:sz="4" w:space="0" w:color="FFFFFF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3">
    <w:name w:val="highslide-image3"/>
    <w:basedOn w:val="a"/>
    <w:rsid w:val="00F474ED"/>
    <w:pPr>
      <w:pBdr>
        <w:top w:val="single" w:sz="24" w:space="0" w:color="444444"/>
        <w:left w:val="single" w:sz="24" w:space="0" w:color="444444"/>
        <w:bottom w:val="single" w:sz="24" w:space="0" w:color="444444"/>
        <w:right w:val="single" w:sz="24" w:space="0" w:color="444444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3">
    <w:name w:val="highslide-caption3"/>
    <w:basedOn w:val="a"/>
    <w:rsid w:val="00F474ED"/>
    <w:pPr>
      <w:pBdr>
        <w:left w:val="single" w:sz="24" w:space="3" w:color="444444"/>
        <w:bottom w:val="single" w:sz="24" w:space="3" w:color="444444"/>
        <w:right w:val="single" w:sz="24" w:space="3" w:color="444444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4">
    <w:name w:val="highslide-image4"/>
    <w:basedOn w:val="a"/>
    <w:rsid w:val="00F474ED"/>
    <w:pPr>
      <w:pBdr>
        <w:top w:val="single" w:sz="8" w:space="0" w:color="008000"/>
        <w:left w:val="single" w:sz="8" w:space="0" w:color="008000"/>
        <w:bottom w:val="single" w:sz="8" w:space="0" w:color="008000"/>
        <w:right w:val="single" w:sz="8" w:space="0" w:color="008000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4">
    <w:name w:val="highslide-caption4"/>
    <w:basedOn w:val="a"/>
    <w:rsid w:val="00F474ED"/>
    <w:pPr>
      <w:pBdr>
        <w:left w:val="single" w:sz="8" w:space="0" w:color="008000"/>
        <w:bottom w:val="single" w:sz="8" w:space="0" w:color="008000"/>
        <w:right w:val="single" w:sz="8" w:space="0" w:color="008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5">
    <w:name w:val="highslide-image5"/>
    <w:basedOn w:val="a"/>
    <w:rsid w:val="00F474ED"/>
    <w:pPr>
      <w:pBdr>
        <w:top w:val="single" w:sz="8" w:space="0" w:color="000000"/>
        <w:left w:val="single" w:sz="8" w:space="0" w:color="000000"/>
        <w:bottom w:val="single" w:sz="8" w:space="0" w:color="202020"/>
        <w:right w:val="single" w:sz="8" w:space="0" w:color="000000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5">
    <w:name w:val="highslide-caption5"/>
    <w:basedOn w:val="a"/>
    <w:rsid w:val="00F474ED"/>
    <w:pPr>
      <w:shd w:val="clear" w:color="auto" w:fill="111111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highslide-controls1">
    <w:name w:val="highslide-controls1"/>
    <w:basedOn w:val="a"/>
    <w:rsid w:val="00F474ED"/>
    <w:pPr>
      <w:spacing w:before="218" w:after="109" w:line="240" w:lineRule="auto"/>
      <w:ind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6">
    <w:name w:val="highslide-caption6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vanish/>
      <w:color w:val="FFFFFF"/>
      <w:sz w:val="24"/>
      <w:szCs w:val="24"/>
      <w:lang w:eastAsia="ru-RU"/>
    </w:rPr>
  </w:style>
  <w:style w:type="paragraph" w:customStyle="1" w:styleId="highslide-heading3">
    <w:name w:val="highslide-heading3"/>
    <w:basedOn w:val="a"/>
    <w:rsid w:val="00F474ED"/>
    <w:pPr>
      <w:spacing w:after="0" w:line="240" w:lineRule="auto"/>
    </w:pPr>
    <w:rPr>
      <w:rFonts w:ascii="Times New Roman" w:eastAsia="Times New Roman" w:hAnsi="Times New Roman"/>
      <w:b/>
      <w:bCs/>
      <w:vanish/>
      <w:color w:val="808080"/>
      <w:sz w:val="24"/>
      <w:szCs w:val="24"/>
      <w:lang w:eastAsia="ru-RU"/>
    </w:rPr>
  </w:style>
  <w:style w:type="paragraph" w:customStyle="1" w:styleId="highslide-controls2">
    <w:name w:val="highslide-controls2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ove3">
    <w:name w:val="highslide-mov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controls3">
    <w:name w:val="highslide-controls3"/>
    <w:basedOn w:val="a"/>
    <w:rsid w:val="00F474ED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ove4">
    <w:name w:val="highslide-move4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next1">
    <w:name w:val="highslide-next1"/>
    <w:basedOn w:val="a"/>
    <w:rsid w:val="00F474ED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1">
    <w:name w:val="highslide-marker1"/>
    <w:basedOn w:val="a"/>
    <w:rsid w:val="00F474E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up1">
    <w:name w:val="highslide-scroll-up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scroll-down1">
    <w:name w:val="highslide-scroll-down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marker2">
    <w:name w:val="highslide-marker2"/>
    <w:basedOn w:val="a"/>
    <w:rsid w:val="00F474ED"/>
    <w:pPr>
      <w:pBdr>
        <w:bottom w:val="single" w:sz="24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3">
    <w:name w:val="highslide-marker3"/>
    <w:basedOn w:val="a"/>
    <w:rsid w:val="00F474ED"/>
    <w:pPr>
      <w:pBdr>
        <w:bottom w:val="single" w:sz="24" w:space="0" w:color="FFFFFF"/>
      </w:pBdr>
      <w:spacing w:before="100" w:beforeAutospacing="1" w:after="100" w:afterAutospacing="1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4">
    <w:name w:val="highslide-marker4"/>
    <w:basedOn w:val="a"/>
    <w:rsid w:val="00F474ED"/>
    <w:pPr>
      <w:pBdr>
        <w:bottom w:val="single" w:sz="24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up2">
    <w:name w:val="highslide-scroll-up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scroll-down2">
    <w:name w:val="highslide-scroll-down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marker5">
    <w:name w:val="highslide-marker5"/>
    <w:basedOn w:val="a"/>
    <w:rsid w:val="00F474ED"/>
    <w:pPr>
      <w:pBdr>
        <w:left w:val="single" w:sz="24" w:space="0" w:color="808080"/>
      </w:pBdr>
      <w:spacing w:before="8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6">
    <w:name w:val="highslide-marker6"/>
    <w:basedOn w:val="a"/>
    <w:rsid w:val="00F474ED"/>
    <w:pPr>
      <w:pBdr>
        <w:left w:val="single" w:sz="24" w:space="0" w:color="FFFFFF"/>
      </w:pBdr>
      <w:spacing w:before="8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7">
    <w:name w:val="highslide-marker7"/>
    <w:basedOn w:val="a"/>
    <w:rsid w:val="00F474ED"/>
    <w:pPr>
      <w:pBdr>
        <w:left w:val="single" w:sz="24" w:space="0" w:color="FFFFFF"/>
      </w:pBdr>
      <w:spacing w:before="8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8">
    <w:name w:val="highslide-marker8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yellow1">
    <w:name w:val="yellow1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color w:val="FFF3B9"/>
      <w:sz w:val="24"/>
      <w:szCs w:val="24"/>
      <w:lang w:eastAsia="ru-RU"/>
    </w:rPr>
  </w:style>
  <w:style w:type="paragraph" w:customStyle="1" w:styleId="roundinner1">
    <w:name w:val="round_inner1"/>
    <w:basedOn w:val="a"/>
    <w:rsid w:val="00F474ED"/>
    <w:pPr>
      <w:spacing w:before="100" w:beforeAutospacing="1" w:after="100" w:afterAutospacing="1" w:line="240" w:lineRule="auto"/>
    </w:pPr>
    <w:rPr>
      <w:rFonts w:ascii="Georgia" w:eastAsia="Times New Roman" w:hAnsi="Georgia"/>
      <w:b/>
      <w:bCs/>
      <w:color w:val="FFFFFF"/>
      <w:sz w:val="18"/>
      <w:szCs w:val="18"/>
      <w:lang w:eastAsia="ru-RU"/>
    </w:rPr>
  </w:style>
  <w:style w:type="paragraph" w:customStyle="1" w:styleId="t41">
    <w:name w:val="t41"/>
    <w:basedOn w:val="a"/>
    <w:rsid w:val="00F474ED"/>
    <w:pPr>
      <w:shd w:val="clear" w:color="auto" w:fill="EBEBEB"/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1">
    <w:name w:val="b41"/>
    <w:basedOn w:val="a"/>
    <w:rsid w:val="00F474ED"/>
    <w:pPr>
      <w:shd w:val="clear" w:color="auto" w:fill="EBEBEB"/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l1">
    <w:name w:val="t4l1"/>
    <w:basedOn w:val="a"/>
    <w:rsid w:val="00F474ED"/>
    <w:pPr>
      <w:shd w:val="clear" w:color="auto" w:fill="EBEBEB"/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l1">
    <w:name w:val="b4l1"/>
    <w:basedOn w:val="a"/>
    <w:rsid w:val="00F474ED"/>
    <w:pPr>
      <w:shd w:val="clear" w:color="auto" w:fill="EBEBEB"/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r1">
    <w:name w:val="t4r1"/>
    <w:basedOn w:val="a"/>
    <w:rsid w:val="00F474ED"/>
    <w:pPr>
      <w:shd w:val="clear" w:color="auto" w:fill="EBEBEB"/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r1">
    <w:name w:val="b4r1"/>
    <w:basedOn w:val="a"/>
    <w:rsid w:val="00F474ED"/>
    <w:pPr>
      <w:shd w:val="clear" w:color="auto" w:fill="EBEBEB"/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1">
    <w:name w:val="t31"/>
    <w:basedOn w:val="a"/>
    <w:rsid w:val="00F474ED"/>
    <w:pPr>
      <w:shd w:val="clear" w:color="auto" w:fill="D8D8BD"/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1">
    <w:name w:val="b31"/>
    <w:basedOn w:val="a"/>
    <w:rsid w:val="00F474ED"/>
    <w:pPr>
      <w:shd w:val="clear" w:color="auto" w:fill="D8D8BD"/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l1">
    <w:name w:val="t3l1"/>
    <w:basedOn w:val="a"/>
    <w:rsid w:val="00F474ED"/>
    <w:pPr>
      <w:shd w:val="clear" w:color="auto" w:fill="D8D8BD"/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l1">
    <w:name w:val="b3l1"/>
    <w:basedOn w:val="a"/>
    <w:rsid w:val="00F474ED"/>
    <w:pPr>
      <w:shd w:val="clear" w:color="auto" w:fill="D8D8BD"/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r1">
    <w:name w:val="t3r1"/>
    <w:basedOn w:val="a"/>
    <w:rsid w:val="00F474ED"/>
    <w:pPr>
      <w:shd w:val="clear" w:color="auto" w:fill="D8D8BD"/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r1">
    <w:name w:val="b3r1"/>
    <w:basedOn w:val="a"/>
    <w:rsid w:val="00F474ED"/>
    <w:pPr>
      <w:shd w:val="clear" w:color="auto" w:fill="D8D8BD"/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utton1">
    <w:name w:val="button1"/>
    <w:basedOn w:val="a"/>
    <w:rsid w:val="00F474ED"/>
    <w:pPr>
      <w:shd w:val="clear" w:color="auto" w:fill="F0F3FF"/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r1">
    <w:name w:val="adr1"/>
    <w:basedOn w:val="a"/>
    <w:rsid w:val="00F474ED"/>
    <w:pPr>
      <w:spacing w:before="100" w:beforeAutospacing="1" w:after="100" w:afterAutospacing="1" w:line="109" w:lineRule="atLeast"/>
    </w:pPr>
    <w:rPr>
      <w:rFonts w:ascii="Times New Roman" w:eastAsia="Times New Roman" w:hAnsi="Times New Roman"/>
      <w:color w:val="CCCCCC"/>
      <w:sz w:val="10"/>
      <w:szCs w:val="10"/>
      <w:lang w:eastAsia="ru-RU"/>
    </w:rPr>
  </w:style>
  <w:style w:type="paragraph" w:customStyle="1" w:styleId="ltd1">
    <w:name w:val="ltd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rtd1">
    <w:name w:val="rtd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-stripe1">
    <w:name w:val="blue-stripe1"/>
    <w:basedOn w:val="a"/>
    <w:rsid w:val="00F474ED"/>
    <w:pPr>
      <w:shd w:val="clear" w:color="auto" w:fill="EEF1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-stripe1">
    <w:name w:val="white-stripe1"/>
    <w:basedOn w:val="a"/>
    <w:rsid w:val="00F474E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ftitle1">
    <w:name w:val="rftitle1"/>
    <w:basedOn w:val="a"/>
    <w:rsid w:val="00F474ED"/>
    <w:pPr>
      <w:shd w:val="clear" w:color="auto" w:fill="6CAC58"/>
      <w:spacing w:before="100" w:beforeAutospacing="1" w:after="100" w:afterAutospacing="1" w:line="240" w:lineRule="auto"/>
    </w:pPr>
    <w:rPr>
      <w:rFonts w:ascii="Times New Roman" w:eastAsia="Times New Roman" w:hAnsi="Times New Roman"/>
      <w:caps/>
      <w:color w:val="FFFFFF"/>
      <w:sz w:val="11"/>
      <w:szCs w:val="11"/>
      <w:lang w:eastAsia="ru-RU"/>
    </w:rPr>
  </w:style>
  <w:style w:type="paragraph" w:customStyle="1" w:styleId="rfform1">
    <w:name w:val="rfform1"/>
    <w:basedOn w:val="a"/>
    <w:rsid w:val="00F474ED"/>
    <w:pPr>
      <w:pBdr>
        <w:top w:val="single" w:sz="2" w:space="3" w:color="C6C6C6"/>
        <w:left w:val="single" w:sz="4" w:space="11" w:color="C6C6C6"/>
        <w:bottom w:val="single" w:sz="4" w:space="3" w:color="C6C6C6"/>
        <w:right w:val="single" w:sz="4" w:space="11" w:color="C6C6C6"/>
      </w:pBdr>
      <w:shd w:val="clear" w:color="auto" w:fill="EEF2F6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697174"/>
      <w:sz w:val="11"/>
      <w:szCs w:val="11"/>
      <w:lang w:eastAsia="ru-RU"/>
    </w:rPr>
  </w:style>
  <w:style w:type="paragraph" w:customStyle="1" w:styleId="fname1">
    <w:name w:val="fname1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1">
    <w:name w:val="blu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BD1FF"/>
      <w:sz w:val="24"/>
      <w:szCs w:val="24"/>
      <w:lang w:eastAsia="ru-RU"/>
    </w:rPr>
  </w:style>
  <w:style w:type="paragraph" w:customStyle="1" w:styleId="roundlb1">
    <w:name w:val="round_lb1"/>
    <w:basedOn w:val="a"/>
    <w:rsid w:val="00F474ED"/>
    <w:pPr>
      <w:spacing w:before="164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undinner2">
    <w:name w:val="round_inner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3"/>
      <w:szCs w:val="13"/>
      <w:lang w:eastAsia="ru-RU"/>
    </w:rPr>
  </w:style>
  <w:style w:type="paragraph" w:customStyle="1" w:styleId="t18red">
    <w:name w:val="t18 re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qFormat/>
    <w:rsid w:val="00F474ED"/>
    <w:rPr>
      <w:b/>
      <w:bCs/>
    </w:rPr>
  </w:style>
  <w:style w:type="character" w:customStyle="1" w:styleId="blacklh150">
    <w:name w:val="black lh150"/>
    <w:basedOn w:val="a0"/>
    <w:rsid w:val="00F474ED"/>
  </w:style>
  <w:style w:type="paragraph" w:styleId="ae">
    <w:name w:val="Title"/>
    <w:basedOn w:val="a"/>
    <w:link w:val="af"/>
    <w:qFormat/>
    <w:rsid w:val="00F7214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rsid w:val="00F7214E"/>
    <w:rPr>
      <w:rFonts w:ascii="Times New Roman" w:eastAsia="Times New Roman" w:hAnsi="Times New Roman"/>
      <w:b/>
      <w:bCs/>
      <w:sz w:val="24"/>
      <w:szCs w:val="24"/>
    </w:rPr>
  </w:style>
  <w:style w:type="paragraph" w:styleId="af0">
    <w:name w:val="List Paragraph"/>
    <w:basedOn w:val="a"/>
    <w:uiPriority w:val="34"/>
    <w:qFormat/>
    <w:rsid w:val="00F7214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aaieiaie1">
    <w:name w:val="caaieiaie 1"/>
    <w:basedOn w:val="a"/>
    <w:next w:val="a"/>
    <w:rsid w:val="00F7214E"/>
    <w:pPr>
      <w:keepNext/>
      <w:widowControl w:val="0"/>
      <w:spacing w:before="240" w:after="60" w:line="240" w:lineRule="auto"/>
      <w:ind w:firstLine="720"/>
    </w:pPr>
    <w:rPr>
      <w:rFonts w:ascii="Arial" w:eastAsia="Times New Roman" w:hAnsi="Arial"/>
      <w:b/>
      <w:kern w:val="28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F474ED"/>
    <w:pPr>
      <w:spacing w:after="0" w:line="240" w:lineRule="auto"/>
      <w:outlineLvl w:val="0"/>
    </w:pPr>
    <w:rPr>
      <w:rFonts w:ascii="Tahoma" w:eastAsia="Times New Roman" w:hAnsi="Tahoma" w:cs="Tahoma"/>
      <w:color w:val="A7A7A7"/>
      <w:kern w:val="36"/>
      <w:sz w:val="11"/>
      <w:szCs w:val="11"/>
      <w:lang w:eastAsia="ru-RU"/>
    </w:rPr>
  </w:style>
  <w:style w:type="paragraph" w:styleId="2">
    <w:name w:val="heading 2"/>
    <w:basedOn w:val="a"/>
    <w:qFormat/>
    <w:rsid w:val="00F474ED"/>
    <w:pPr>
      <w:spacing w:after="0" w:line="240" w:lineRule="auto"/>
      <w:outlineLvl w:val="1"/>
    </w:pPr>
    <w:rPr>
      <w:rFonts w:ascii="Tahoma" w:eastAsia="Times New Roman" w:hAnsi="Tahoma" w:cs="Tahoma"/>
      <w:b/>
      <w:bCs/>
      <w:color w:val="ACACAC"/>
      <w:sz w:val="13"/>
      <w:szCs w:val="13"/>
      <w:lang w:eastAsia="ru-RU"/>
    </w:rPr>
  </w:style>
  <w:style w:type="paragraph" w:styleId="3">
    <w:name w:val="heading 3"/>
    <w:basedOn w:val="a"/>
    <w:qFormat/>
    <w:rsid w:val="00F474ED"/>
    <w:pPr>
      <w:pBdr>
        <w:left w:val="single" w:sz="18" w:space="5" w:color="D86A6A"/>
      </w:pBdr>
      <w:spacing w:before="76" w:after="0" w:line="240" w:lineRule="auto"/>
      <w:ind w:left="-109"/>
      <w:outlineLvl w:val="2"/>
    </w:pPr>
    <w:rPr>
      <w:rFonts w:ascii="Trebuchet MS" w:eastAsia="Times New Roman" w:hAnsi="Trebuchet MS"/>
      <w:color w:val="595959"/>
      <w:sz w:val="20"/>
      <w:szCs w:val="20"/>
      <w:lang w:eastAsia="ru-RU"/>
    </w:rPr>
  </w:style>
  <w:style w:type="paragraph" w:styleId="4">
    <w:name w:val="heading 4"/>
    <w:basedOn w:val="a"/>
    <w:qFormat/>
    <w:rsid w:val="00F474ED"/>
    <w:pPr>
      <w:spacing w:before="164" w:after="55" w:line="240" w:lineRule="auto"/>
      <w:outlineLvl w:val="3"/>
    </w:pPr>
    <w:rPr>
      <w:rFonts w:ascii="Tahoma" w:eastAsia="Times New Roman" w:hAnsi="Tahoma" w:cs="Tahoma"/>
      <w:color w:val="6789C7"/>
      <w:sz w:val="16"/>
      <w:szCs w:val="16"/>
      <w:lang w:eastAsia="ru-RU"/>
    </w:rPr>
  </w:style>
  <w:style w:type="paragraph" w:styleId="5">
    <w:name w:val="heading 5"/>
    <w:basedOn w:val="a"/>
    <w:qFormat/>
    <w:rsid w:val="00F474ED"/>
    <w:pPr>
      <w:spacing w:after="55" w:line="312" w:lineRule="auto"/>
      <w:outlineLvl w:val="4"/>
    </w:pPr>
    <w:rPr>
      <w:rFonts w:ascii="Arial" w:eastAsia="Times New Roman" w:hAnsi="Arial" w:cs="Arial"/>
      <w:b/>
      <w:bCs/>
      <w:color w:val="FF6633"/>
      <w:sz w:val="13"/>
      <w:szCs w:val="1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3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3B80"/>
  </w:style>
  <w:style w:type="paragraph" w:styleId="a5">
    <w:name w:val="footer"/>
    <w:basedOn w:val="a"/>
    <w:link w:val="a6"/>
    <w:uiPriority w:val="99"/>
    <w:unhideWhenUsed/>
    <w:rsid w:val="00993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3B80"/>
  </w:style>
  <w:style w:type="paragraph" w:styleId="a7">
    <w:name w:val="Balloon Text"/>
    <w:basedOn w:val="a"/>
    <w:link w:val="a8"/>
    <w:uiPriority w:val="99"/>
    <w:semiHidden/>
    <w:unhideWhenUsed/>
    <w:rsid w:val="00993B8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993B80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F474ED"/>
    <w:rPr>
      <w:strike w:val="0"/>
      <w:dstrike w:val="0"/>
      <w:color w:val="0099CC"/>
      <w:u w:val="none"/>
      <w:effect w:val="none"/>
    </w:rPr>
  </w:style>
  <w:style w:type="character" w:styleId="aa">
    <w:name w:val="FollowedHyperlink"/>
    <w:basedOn w:val="a0"/>
    <w:rsid w:val="00F474ED"/>
    <w:rPr>
      <w:strike w:val="0"/>
      <w:dstrike w:val="0"/>
      <w:color w:val="0099CC"/>
      <w:u w:val="none"/>
      <w:effect w:val="none"/>
    </w:rPr>
  </w:style>
  <w:style w:type="character" w:styleId="ab">
    <w:name w:val="Emphasis"/>
    <w:basedOn w:val="a0"/>
    <w:qFormat/>
    <w:rsid w:val="00F474ED"/>
    <w:rPr>
      <w:i/>
      <w:iCs/>
    </w:rPr>
  </w:style>
  <w:style w:type="paragraph" w:styleId="ac">
    <w:name w:val="Normal (Web)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crollgeneric">
    <w:name w:val="scrollgeneric"/>
    <w:basedOn w:val="a"/>
    <w:rsid w:val="00F474ED"/>
    <w:pPr>
      <w:spacing w:before="100" w:beforeAutospacing="1" w:after="100" w:afterAutospacing="1" w:line="11" w:lineRule="atLeast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vscrollerbar">
    <w:name w:val="vscroller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rbeg">
    <w:name w:val="vscrollerbarbe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rend">
    <w:name w:val="vscrollerbaren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se">
    <w:name w:val="vscrollerba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sebeg">
    <w:name w:val="vscrollerbasebe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scrollerbaseend">
    <w:name w:val="vscrollerbaseen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r">
    <w:name w:val="hscroller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se">
    <w:name w:val="hscrollerba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sebeg">
    <w:name w:val="hscrollerbasebe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scrollerbaseend">
    <w:name w:val="hscrollerbaseen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crollerjogbox">
    <w:name w:val="scrollerjogbox"/>
    <w:basedOn w:val="a"/>
    <w:rsid w:val="00F474ED"/>
    <w:pPr>
      <w:shd w:val="clear" w:color="auto" w:fill="37917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hidden">
    <w:name w:val="ui-helper-hidde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clearfix">
    <w:name w:val="ui-helper-clearfi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helper-zfix">
    <w:name w:val="ui-helper-zfi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">
    <w:name w:val="ui-icon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-overlay">
    <w:name w:val="ui-widget-overlay"/>
    <w:basedOn w:val="a"/>
    <w:rsid w:val="00F474ED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">
    <w:name w:val="ui-widget"/>
    <w:basedOn w:val="a"/>
    <w:rsid w:val="00F474ED"/>
    <w:pPr>
      <w:spacing w:before="100" w:beforeAutospacing="1" w:after="100" w:afterAutospacing="1" w:line="240" w:lineRule="auto"/>
    </w:pPr>
    <w:rPr>
      <w:rFonts w:ascii="Verdana" w:eastAsia="Times New Roman" w:hAnsi="Verdana"/>
      <w:sz w:val="26"/>
      <w:szCs w:val="26"/>
      <w:lang w:eastAsia="ru-RU"/>
    </w:rPr>
  </w:style>
  <w:style w:type="paragraph" w:customStyle="1" w:styleId="ui-widget-content">
    <w:name w:val="ui-widget-content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ui-widget-header">
    <w:name w:val="ui-widget-header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222222"/>
      <w:sz w:val="24"/>
      <w:szCs w:val="24"/>
      <w:lang w:eastAsia="ru-RU"/>
    </w:rPr>
  </w:style>
  <w:style w:type="paragraph" w:customStyle="1" w:styleId="ui-state-default">
    <w:name w:val="ui-state-default"/>
    <w:basedOn w:val="a"/>
    <w:rsid w:val="00F474ED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hover">
    <w:name w:val="ui-state-hover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">
    <w:name w:val="ui-state-focus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">
    <w:name w:val="ui-state-active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ighlight">
    <w:name w:val="ui-state-highlight"/>
    <w:basedOn w:val="a"/>
    <w:rsid w:val="00F474ED"/>
    <w:pPr>
      <w:pBdr>
        <w:top w:val="single" w:sz="4" w:space="0" w:color="FCEFA1"/>
        <w:left w:val="single" w:sz="4" w:space="0" w:color="FCEFA1"/>
        <w:bottom w:val="single" w:sz="4" w:space="0" w:color="FCEFA1"/>
        <w:right w:val="single" w:sz="4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a"/>
    <w:rsid w:val="00F474ED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">
    <w:name w:val="ui-state-error-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disabled">
    <w:name w:val="ui-state-disable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iority-primary">
    <w:name w:val="ui-priority-primar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widget-shadow">
    <w:name w:val="ui-widget-shadow"/>
    <w:basedOn w:val="a"/>
    <w:rsid w:val="00F474ED"/>
    <w:pPr>
      <w:shd w:val="clear" w:color="auto" w:fill="AAAAAA"/>
      <w:spacing w:after="0" w:line="240" w:lineRule="auto"/>
      <w:ind w:left="-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">
    <w:name w:val="ui-datepick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row-break">
    <w:name w:val="ui-datepicker-row-break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rtl">
    <w:name w:val="ui-datepicker-rtl"/>
    <w:basedOn w:val="a"/>
    <w:rsid w:val="00F474ED"/>
    <w:pPr>
      <w:bidi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cover">
    <w:name w:val="ui-datepicker-cov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">
    <w:name w:val="ui-dialog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">
    <w:name w:val="ui-progress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handle">
    <w:name w:val="ui-resizable-hand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ui-resizable-n">
    <w:name w:val="ui-resizable-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">
    <w:name w:val="ui-resizable-s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e">
    <w:name w:val="ui-resizable-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w">
    <w:name w:val="ui-resizable-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e">
    <w:name w:val="ui-resizable-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w">
    <w:name w:val="ui-resizable-s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nw">
    <w:name w:val="ui-resizable-n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ne">
    <w:name w:val="ui-resizable-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">
    <w:name w:val="ui-sli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vertical">
    <w:name w:val="ui-slider-vertica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">
    <w:name w:val="ui-tabs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">
    <w:name w:val="highslid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image">
    <w:name w:val="highslide-image"/>
    <w:basedOn w:val="a"/>
    <w:rsid w:val="00F474ED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wrapper">
    <w:name w:val="highslide-wrapp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outline">
    <w:name w:val="highslide-outline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lossy-dark">
    <w:name w:val="glossy-dark"/>
    <w:basedOn w:val="a"/>
    <w:rsid w:val="00F474ED"/>
    <w:pPr>
      <w:shd w:val="clear" w:color="auto" w:fill="111111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number">
    <w:name w:val="highslide-numb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808080"/>
      <w:lang w:eastAsia="ru-RU"/>
    </w:rPr>
  </w:style>
  <w:style w:type="paragraph" w:customStyle="1" w:styleId="highslide-caption">
    <w:name w:val="highslide-capti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eading">
    <w:name w:val="highslide-heading"/>
    <w:basedOn w:val="a"/>
    <w:rsid w:val="00F474ED"/>
    <w:pPr>
      <w:spacing w:before="96" w:after="96" w:line="240" w:lineRule="auto"/>
      <w:ind w:left="96" w:right="96"/>
    </w:pPr>
    <w:rPr>
      <w:rFonts w:ascii="Times New Roman" w:eastAsia="Times New Roman" w:hAnsi="Times New Roman"/>
      <w:b/>
      <w:bCs/>
      <w:vanish/>
      <w:sz w:val="24"/>
      <w:szCs w:val="24"/>
      <w:lang w:eastAsia="ru-RU"/>
    </w:rPr>
  </w:style>
  <w:style w:type="paragraph" w:customStyle="1" w:styleId="highslide-dimming">
    <w:name w:val="highslide-dimming"/>
    <w:basedOn w:val="a"/>
    <w:rsid w:val="00F474ED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loading">
    <w:name w:val="highslide-loading"/>
    <w:basedOn w:val="a"/>
    <w:rsid w:val="00F474ED"/>
    <w:pPr>
      <w:pBdr>
        <w:top w:val="single" w:sz="4" w:space="2" w:color="FFFFFF"/>
        <w:left w:val="single" w:sz="4" w:space="12" w:color="FFFFFF"/>
        <w:bottom w:val="single" w:sz="4" w:space="2" w:color="FFFFFF"/>
        <w:right w:val="single" w:sz="4" w:space="2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aps/>
      <w:color w:val="000000"/>
      <w:sz w:val="10"/>
      <w:szCs w:val="10"/>
      <w:lang w:eastAsia="ru-RU"/>
    </w:rPr>
  </w:style>
  <w:style w:type="paragraph" w:customStyle="1" w:styleId="highslide-viewport">
    <w:name w:val="highslide-viewpor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overlay">
    <w:name w:val="highslide-overla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dden-container">
    <w:name w:val="hidden-contai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losebutton">
    <w:name w:val="closebutt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ontrols">
    <w:name w:val="highslide-controls"/>
    <w:basedOn w:val="a"/>
    <w:rsid w:val="00F474ED"/>
    <w:pPr>
      <w:spacing w:before="218" w:after="109" w:line="240" w:lineRule="auto"/>
      <w:ind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incontent">
    <w:name w:val="highslide-main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tml">
    <w:name w:val="highslide-html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tml-content">
    <w:name w:val="highslide-html-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eader">
    <w:name w:val="highslide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footer">
    <w:name w:val="highslide-foot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ide-border">
    <w:name w:val="wide-bord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er-glow">
    <w:name w:val="outer-glow"/>
    <w:basedOn w:val="a"/>
    <w:rsid w:val="00F474ED"/>
    <w:pPr>
      <w:shd w:val="clear" w:color="auto" w:fill="44444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ored-border">
    <w:name w:val="colored-bord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rk">
    <w:name w:val="dark"/>
    <w:basedOn w:val="a"/>
    <w:rsid w:val="00F474ED"/>
    <w:pPr>
      <w:shd w:val="clear" w:color="auto" w:fill="111111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thumbstrip">
    <w:name w:val="highslide-thumbstri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Заголовок1"/>
    <w:basedOn w:val="a"/>
    <w:rsid w:val="00F474ED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">
    <w:name w:val="search"/>
    <w:basedOn w:val="a"/>
    <w:rsid w:val="00F474ED"/>
    <w:pPr>
      <w:shd w:val="clear" w:color="auto" w:fill="FFFFFF"/>
      <w:spacing w:before="100" w:beforeAutospacing="1" w:after="100" w:afterAutospacing="1" w:line="131" w:lineRule="atLeast"/>
      <w:textAlignment w:val="top"/>
    </w:pPr>
    <w:rPr>
      <w:rFonts w:ascii="Tahoma" w:eastAsia="Times New Roman" w:hAnsi="Tahoma" w:cs="Tahoma"/>
      <w:color w:val="636363"/>
      <w:sz w:val="13"/>
      <w:szCs w:val="13"/>
      <w:lang w:eastAsia="ru-RU"/>
    </w:rPr>
  </w:style>
  <w:style w:type="paragraph" w:customStyle="1" w:styleId="logo-block">
    <w:name w:val="logo-block"/>
    <w:basedOn w:val="a"/>
    <w:rsid w:val="00F474ED"/>
    <w:pPr>
      <w:spacing w:before="218" w:after="0" w:line="240" w:lineRule="auto"/>
      <w:ind w:left="218"/>
    </w:pPr>
    <w:rPr>
      <w:rFonts w:ascii="Times New Roman" w:eastAsia="Times New Roman" w:hAnsi="Times New Roman"/>
      <w:color w:val="F3F3F3"/>
      <w:sz w:val="24"/>
      <w:szCs w:val="24"/>
      <w:lang w:eastAsia="ru-RU"/>
    </w:rPr>
  </w:style>
  <w:style w:type="paragraph" w:customStyle="1" w:styleId="b-head-text">
    <w:name w:val="b-head-text"/>
    <w:basedOn w:val="a"/>
    <w:rsid w:val="00F474ED"/>
    <w:pPr>
      <w:spacing w:before="327" w:after="100" w:afterAutospacing="1" w:line="240" w:lineRule="auto"/>
      <w:jc w:val="right"/>
    </w:pPr>
    <w:rPr>
      <w:rFonts w:ascii="Georgia" w:eastAsia="Times New Roman" w:hAnsi="Georgia"/>
      <w:color w:val="BDCBD5"/>
      <w:sz w:val="12"/>
      <w:szCs w:val="12"/>
      <w:lang w:eastAsia="ru-RU"/>
    </w:rPr>
  </w:style>
  <w:style w:type="paragraph" w:customStyle="1" w:styleId="b-text">
    <w:name w:val="b-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DCBD5"/>
      <w:sz w:val="11"/>
      <w:szCs w:val="11"/>
      <w:lang w:eastAsia="ru-RU"/>
    </w:rPr>
  </w:style>
  <w:style w:type="paragraph" w:customStyle="1" w:styleId="flexscrolldiv">
    <w:name w:val="flexscrolldiv"/>
    <w:basedOn w:val="a"/>
    <w:rsid w:val="00F474ED"/>
    <w:pPr>
      <w:spacing w:before="109" w:after="100" w:afterAutospacing="1" w:line="240" w:lineRule="auto"/>
      <w:jc w:val="both"/>
    </w:pPr>
    <w:rPr>
      <w:rFonts w:ascii="Times New Roman" w:eastAsia="Times New Roman" w:hAnsi="Times New Roman"/>
      <w:color w:val="514335"/>
      <w:sz w:val="12"/>
      <w:szCs w:val="12"/>
      <w:lang w:eastAsia="ru-RU"/>
    </w:rPr>
  </w:style>
  <w:style w:type="paragraph" w:customStyle="1" w:styleId="listsubfull">
    <w:name w:val="listsubfull"/>
    <w:basedOn w:val="a"/>
    <w:rsid w:val="00F474ED"/>
    <w:pPr>
      <w:spacing w:after="218" w:line="240" w:lineRule="auto"/>
      <w:ind w:right="32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sftitle">
    <w:name w:val="lsftitle"/>
    <w:basedOn w:val="a"/>
    <w:rsid w:val="00F474ED"/>
    <w:pPr>
      <w:pBdr>
        <w:bottom w:val="single" w:sz="12" w:space="0" w:color="7594C6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sfinner">
    <w:name w:val="lsfinner"/>
    <w:basedOn w:val="a"/>
    <w:rsid w:val="00F474ED"/>
    <w:pPr>
      <w:pBdr>
        <w:top w:val="single" w:sz="2" w:space="8" w:color="E9E9E9"/>
        <w:left w:val="single" w:sz="4" w:space="8" w:color="E9E9E9"/>
        <w:bottom w:val="single" w:sz="4" w:space="8" w:color="E9E9E9"/>
        <w:right w:val="single" w:sz="4" w:space="8" w:color="E9E9E9"/>
      </w:pBdr>
      <w:shd w:val="clear" w:color="auto" w:fill="FFFBEB"/>
      <w:spacing w:before="100" w:beforeAutospacing="1" w:after="100" w:afterAutospacing="1" w:line="336" w:lineRule="auto"/>
    </w:pPr>
    <w:rPr>
      <w:rFonts w:ascii="Times New Roman" w:eastAsia="Times New Roman" w:hAnsi="Times New Roman"/>
      <w:color w:val="626262"/>
      <w:sz w:val="12"/>
      <w:szCs w:val="12"/>
      <w:lang w:eastAsia="ru-RU"/>
    </w:rPr>
  </w:style>
  <w:style w:type="paragraph" w:customStyle="1" w:styleId="ttabs">
    <w:name w:val="ttabs"/>
    <w:basedOn w:val="a"/>
    <w:rsid w:val="00F474ED"/>
    <w:pPr>
      <w:spacing w:before="109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urtabs">
    <w:name w:val="tourtabs"/>
    <w:basedOn w:val="a"/>
    <w:rsid w:val="00F474ED"/>
    <w:pPr>
      <w:pBdr>
        <w:bottom w:val="single" w:sz="4" w:space="0" w:color="000000"/>
      </w:pBdr>
      <w:shd w:val="clear" w:color="auto" w:fill="FFFFFF"/>
      <w:spacing w:after="0" w:line="240" w:lineRule="auto"/>
      <w:ind w:righ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">
    <w:name w:val="place"/>
    <w:basedOn w:val="a"/>
    <w:rsid w:val="00F474ED"/>
    <w:pPr>
      <w:spacing w:before="100" w:beforeAutospacing="1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title">
    <w:name w:val="placetitle"/>
    <w:basedOn w:val="a"/>
    <w:rsid w:val="00F474ED"/>
    <w:pPr>
      <w:spacing w:before="100" w:beforeAutospacing="1" w:after="55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placeinner">
    <w:name w:val="placeinner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georgia">
    <w:name w:val="georgia"/>
    <w:basedOn w:val="a"/>
    <w:rsid w:val="00F474ED"/>
    <w:pPr>
      <w:spacing w:before="100" w:beforeAutospacing="1" w:after="100" w:afterAutospacing="1" w:line="240" w:lineRule="auto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t7">
    <w:name w:val="t7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8"/>
      <w:szCs w:val="8"/>
      <w:lang w:eastAsia="ru-RU"/>
    </w:rPr>
  </w:style>
  <w:style w:type="paragraph" w:customStyle="1" w:styleId="t8">
    <w:name w:val="t8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9"/>
      <w:szCs w:val="9"/>
      <w:lang w:eastAsia="ru-RU"/>
    </w:rPr>
  </w:style>
  <w:style w:type="paragraph" w:customStyle="1" w:styleId="t9">
    <w:name w:val="t9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0"/>
      <w:szCs w:val="10"/>
      <w:lang w:eastAsia="ru-RU"/>
    </w:rPr>
  </w:style>
  <w:style w:type="paragraph" w:customStyle="1" w:styleId="t10">
    <w:name w:val="t10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1"/>
      <w:szCs w:val="11"/>
      <w:lang w:eastAsia="ru-RU"/>
    </w:rPr>
  </w:style>
  <w:style w:type="paragraph" w:customStyle="1" w:styleId="t11">
    <w:name w:val="t1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t12">
    <w:name w:val="t1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3"/>
      <w:szCs w:val="13"/>
      <w:lang w:eastAsia="ru-RU"/>
    </w:rPr>
  </w:style>
  <w:style w:type="paragraph" w:customStyle="1" w:styleId="t14">
    <w:name w:val="t14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t16">
    <w:name w:val="t16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t18">
    <w:name w:val="t18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t20">
    <w:name w:val="t20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t22">
    <w:name w:val="t2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36">
    <w:name w:val="t36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9"/>
      <w:szCs w:val="39"/>
      <w:lang w:eastAsia="ru-RU"/>
    </w:rPr>
  </w:style>
  <w:style w:type="paragraph" w:customStyle="1" w:styleId="bold">
    <w:name w:val="bol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odecor">
    <w:name w:val="nodeco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l">
    <w:name w:val="un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bolder">
    <w:name w:val="bolder"/>
    <w:basedOn w:val="a"/>
    <w:rsid w:val="00F474ED"/>
    <w:pPr>
      <w:spacing w:before="100" w:beforeAutospacing="1" w:after="100" w:afterAutospacing="1" w:line="240" w:lineRule="auto"/>
    </w:pPr>
    <w:rPr>
      <w:rFonts w:ascii="Arial" w:eastAsia="Times New Roman" w:hAnsi="Arial" w:cs="Arial"/>
      <w:spacing w:val="11"/>
      <w:sz w:val="24"/>
      <w:szCs w:val="24"/>
      <w:lang w:eastAsia="ru-RU"/>
    </w:rPr>
  </w:style>
  <w:style w:type="paragraph" w:customStyle="1" w:styleId="up">
    <w:name w:val="u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caps">
    <w:name w:val="caps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orange">
    <w:name w:val="oran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E15E00"/>
      <w:sz w:val="24"/>
      <w:szCs w:val="24"/>
      <w:lang w:eastAsia="ru-RU"/>
    </w:rPr>
  </w:style>
  <w:style w:type="paragraph" w:customStyle="1" w:styleId="orange2">
    <w:name w:val="orang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7A44"/>
      <w:sz w:val="24"/>
      <w:szCs w:val="24"/>
      <w:lang w:eastAsia="ru-RU"/>
    </w:rPr>
  </w:style>
  <w:style w:type="paragraph" w:customStyle="1" w:styleId="orange3">
    <w:name w:val="orang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4800"/>
      <w:sz w:val="24"/>
      <w:szCs w:val="24"/>
      <w:lang w:eastAsia="ru-RU"/>
    </w:rPr>
  </w:style>
  <w:style w:type="paragraph" w:customStyle="1" w:styleId="green">
    <w:name w:val="gree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AB88A"/>
      <w:sz w:val="24"/>
      <w:szCs w:val="24"/>
      <w:lang w:eastAsia="ru-RU"/>
    </w:rPr>
  </w:style>
  <w:style w:type="paragraph" w:customStyle="1" w:styleId="green2">
    <w:name w:val="green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BAA5B"/>
      <w:sz w:val="24"/>
      <w:szCs w:val="24"/>
      <w:lang w:eastAsia="ru-RU"/>
    </w:rPr>
  </w:style>
  <w:style w:type="paragraph" w:customStyle="1" w:styleId="bronze">
    <w:name w:val="bronz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49275"/>
      <w:sz w:val="24"/>
      <w:szCs w:val="24"/>
      <w:lang w:eastAsia="ru-RU"/>
    </w:rPr>
  </w:style>
  <w:style w:type="paragraph" w:customStyle="1" w:styleId="gray">
    <w:name w:val="gray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697174"/>
      <w:sz w:val="24"/>
      <w:szCs w:val="24"/>
      <w:lang w:eastAsia="ru-RU"/>
    </w:rPr>
  </w:style>
  <w:style w:type="paragraph" w:customStyle="1" w:styleId="gray2">
    <w:name w:val="gray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F8693"/>
      <w:sz w:val="24"/>
      <w:szCs w:val="24"/>
      <w:lang w:eastAsia="ru-RU"/>
    </w:rPr>
  </w:style>
  <w:style w:type="paragraph" w:customStyle="1" w:styleId="gray3">
    <w:name w:val="gray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DCBD5"/>
      <w:sz w:val="24"/>
      <w:szCs w:val="24"/>
      <w:lang w:eastAsia="ru-RU"/>
    </w:rPr>
  </w:style>
  <w:style w:type="paragraph" w:customStyle="1" w:styleId="brown">
    <w:name w:val="brow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0A098"/>
      <w:sz w:val="24"/>
      <w:szCs w:val="24"/>
      <w:lang w:eastAsia="ru-RU"/>
    </w:rPr>
  </w:style>
  <w:style w:type="paragraph" w:customStyle="1" w:styleId="dbrown">
    <w:name w:val="dbrow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C827B"/>
      <w:sz w:val="24"/>
      <w:szCs w:val="24"/>
      <w:lang w:eastAsia="ru-RU"/>
    </w:rPr>
  </w:style>
  <w:style w:type="paragraph" w:customStyle="1" w:styleId="red-header">
    <w:name w:val="red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E95238"/>
      <w:sz w:val="24"/>
      <w:szCs w:val="24"/>
      <w:lang w:eastAsia="ru-RU"/>
    </w:rPr>
  </w:style>
  <w:style w:type="paragraph" w:customStyle="1" w:styleId="red">
    <w:name w:val="re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D11337"/>
      <w:sz w:val="24"/>
      <w:szCs w:val="24"/>
      <w:lang w:eastAsia="ru-RU"/>
    </w:rPr>
  </w:style>
  <w:style w:type="paragraph" w:customStyle="1" w:styleId="red2">
    <w:name w:val="red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000"/>
      <w:sz w:val="24"/>
      <w:szCs w:val="24"/>
      <w:lang w:eastAsia="ru-RU"/>
    </w:rPr>
  </w:style>
  <w:style w:type="paragraph" w:customStyle="1" w:styleId="red3">
    <w:name w:val="red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6600"/>
      <w:sz w:val="24"/>
      <w:szCs w:val="24"/>
      <w:lang w:eastAsia="ru-RU"/>
    </w:rPr>
  </w:style>
  <w:style w:type="paragraph" w:customStyle="1" w:styleId="gold">
    <w:name w:val="gol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9E29B"/>
      <w:sz w:val="24"/>
      <w:szCs w:val="24"/>
      <w:lang w:eastAsia="ru-RU"/>
    </w:rPr>
  </w:style>
  <w:style w:type="paragraph" w:customStyle="1" w:styleId="black">
    <w:name w:val="black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dblue">
    <w:name w:val="db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C71A0"/>
      <w:sz w:val="24"/>
      <w:szCs w:val="24"/>
      <w:lang w:eastAsia="ru-RU"/>
    </w:rPr>
  </w:style>
  <w:style w:type="paragraph" w:customStyle="1" w:styleId="lblue">
    <w:name w:val="lb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2882DB"/>
      <w:sz w:val="24"/>
      <w:szCs w:val="24"/>
      <w:lang w:eastAsia="ru-RU"/>
    </w:rPr>
  </w:style>
  <w:style w:type="paragraph" w:customStyle="1" w:styleId="blue-white">
    <w:name w:val="blue-whit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4D3EA"/>
      <w:sz w:val="24"/>
      <w:szCs w:val="24"/>
      <w:lang w:eastAsia="ru-RU"/>
    </w:rPr>
  </w:style>
  <w:style w:type="paragraph" w:customStyle="1" w:styleId="blue-header">
    <w:name w:val="blue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25B8C"/>
      <w:sz w:val="24"/>
      <w:szCs w:val="24"/>
      <w:lang w:eastAsia="ru-RU"/>
    </w:rPr>
  </w:style>
  <w:style w:type="paragraph" w:customStyle="1" w:styleId="yellow">
    <w:name w:val="yellow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0C1"/>
      <w:sz w:val="24"/>
      <w:szCs w:val="24"/>
      <w:lang w:eastAsia="ru-RU"/>
    </w:rPr>
  </w:style>
  <w:style w:type="paragraph" w:customStyle="1" w:styleId="yellow-text">
    <w:name w:val="yellow-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E898"/>
      <w:sz w:val="24"/>
      <w:szCs w:val="24"/>
      <w:lang w:eastAsia="ru-RU"/>
    </w:rPr>
  </w:style>
  <w:style w:type="paragraph" w:customStyle="1" w:styleId="white">
    <w:name w:val="whit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mt0">
    <w:name w:val="mt0"/>
    <w:basedOn w:val="a"/>
    <w:rsid w:val="00F474ED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5">
    <w:name w:val="mt5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10">
    <w:name w:val="mt10"/>
    <w:basedOn w:val="a"/>
    <w:rsid w:val="00F474ED"/>
    <w:pPr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15">
    <w:name w:val="mt15"/>
    <w:basedOn w:val="a"/>
    <w:rsid w:val="00F474ED"/>
    <w:pPr>
      <w:spacing w:before="164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20">
    <w:name w:val="mt20"/>
    <w:basedOn w:val="a"/>
    <w:rsid w:val="00F474ED"/>
    <w:pPr>
      <w:spacing w:before="218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25">
    <w:name w:val="mt25"/>
    <w:basedOn w:val="a"/>
    <w:rsid w:val="00F474ED"/>
    <w:pPr>
      <w:spacing w:before="273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t30">
    <w:name w:val="mt30"/>
    <w:basedOn w:val="a"/>
    <w:rsid w:val="00F474ED"/>
    <w:pPr>
      <w:spacing w:before="32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0">
    <w:name w:val="mb0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10">
    <w:name w:val="mb10"/>
    <w:basedOn w:val="a"/>
    <w:rsid w:val="00F474ED"/>
    <w:pPr>
      <w:spacing w:before="100" w:beforeAutospacing="1"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15">
    <w:name w:val="mb15"/>
    <w:basedOn w:val="a"/>
    <w:rsid w:val="00F474ED"/>
    <w:pPr>
      <w:spacing w:before="100" w:beforeAutospacing="1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20">
    <w:name w:val="mb20"/>
    <w:basedOn w:val="a"/>
    <w:rsid w:val="00F474ED"/>
    <w:pPr>
      <w:spacing w:before="100" w:beforeAutospacing="1" w:after="21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l5">
    <w:name w:val="ml5"/>
    <w:basedOn w:val="a"/>
    <w:rsid w:val="00F474ED"/>
    <w:pPr>
      <w:spacing w:before="100" w:beforeAutospacing="1" w:after="100" w:afterAutospacing="1" w:line="240" w:lineRule="auto"/>
      <w:ind w:left="5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l10">
    <w:name w:val="ml10"/>
    <w:basedOn w:val="a"/>
    <w:rsid w:val="00F474ED"/>
    <w:pPr>
      <w:spacing w:before="100" w:beforeAutospacing="1" w:after="100" w:afterAutospacing="1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l15">
    <w:name w:val="ml15"/>
    <w:basedOn w:val="a"/>
    <w:rsid w:val="00F474ED"/>
    <w:pPr>
      <w:spacing w:before="100" w:beforeAutospacing="1" w:after="100" w:afterAutospacing="1" w:line="240" w:lineRule="auto"/>
      <w:ind w:lef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r15">
    <w:name w:val="mr15"/>
    <w:basedOn w:val="a"/>
    <w:rsid w:val="00F474ED"/>
    <w:pPr>
      <w:spacing w:before="100" w:beforeAutospacing="1" w:after="100" w:afterAutospacing="1" w:line="240" w:lineRule="auto"/>
      <w:ind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1">
    <w:name w:val="t1"/>
    <w:basedOn w:val="a"/>
    <w:rsid w:val="00F474ED"/>
    <w:pPr>
      <w:spacing w:after="0" w:line="240" w:lineRule="auto"/>
      <w:ind w:left="11"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2">
    <w:name w:val="t2"/>
    <w:basedOn w:val="a"/>
    <w:rsid w:val="00F474ED"/>
    <w:pPr>
      <w:spacing w:after="0" w:line="240" w:lineRule="auto"/>
      <w:ind w:left="22"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">
    <w:name w:val="t3"/>
    <w:basedOn w:val="a"/>
    <w:rsid w:val="00F474ED"/>
    <w:pPr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">
    <w:name w:val="t4"/>
    <w:basedOn w:val="a"/>
    <w:rsid w:val="00F474ED"/>
    <w:pPr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1">
    <w:name w:val="b1"/>
    <w:basedOn w:val="a"/>
    <w:rsid w:val="00F474ED"/>
    <w:pPr>
      <w:spacing w:after="0" w:line="240" w:lineRule="auto"/>
      <w:ind w:left="11"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2">
    <w:name w:val="b2"/>
    <w:basedOn w:val="a"/>
    <w:rsid w:val="00F474ED"/>
    <w:pPr>
      <w:spacing w:after="0" w:line="240" w:lineRule="auto"/>
      <w:ind w:left="22"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">
    <w:name w:val="b3"/>
    <w:basedOn w:val="a"/>
    <w:rsid w:val="00F474ED"/>
    <w:pPr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">
    <w:name w:val="b4"/>
    <w:basedOn w:val="a"/>
    <w:rsid w:val="00F474ED"/>
    <w:pPr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1l">
    <w:name w:val="t1l"/>
    <w:basedOn w:val="a"/>
    <w:rsid w:val="00F474ED"/>
    <w:pPr>
      <w:spacing w:after="0" w:line="240" w:lineRule="auto"/>
      <w:ind w:lef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2l">
    <w:name w:val="t2l"/>
    <w:basedOn w:val="a"/>
    <w:rsid w:val="00F474ED"/>
    <w:pPr>
      <w:spacing w:after="0" w:line="240" w:lineRule="auto"/>
      <w:ind w:lef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l">
    <w:name w:val="t3l"/>
    <w:basedOn w:val="a"/>
    <w:rsid w:val="00F474ED"/>
    <w:pPr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l">
    <w:name w:val="t4l"/>
    <w:basedOn w:val="a"/>
    <w:rsid w:val="00F474ED"/>
    <w:pPr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1l">
    <w:name w:val="b1l"/>
    <w:basedOn w:val="a"/>
    <w:rsid w:val="00F474ED"/>
    <w:pPr>
      <w:spacing w:after="0" w:line="240" w:lineRule="auto"/>
      <w:ind w:lef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2l">
    <w:name w:val="b2l"/>
    <w:basedOn w:val="a"/>
    <w:rsid w:val="00F474ED"/>
    <w:pPr>
      <w:spacing w:after="0" w:line="240" w:lineRule="auto"/>
      <w:ind w:lef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l">
    <w:name w:val="b3l"/>
    <w:basedOn w:val="a"/>
    <w:rsid w:val="00F474ED"/>
    <w:pPr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l">
    <w:name w:val="b4l"/>
    <w:basedOn w:val="a"/>
    <w:rsid w:val="00F474ED"/>
    <w:pPr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1r">
    <w:name w:val="t1r"/>
    <w:basedOn w:val="a"/>
    <w:rsid w:val="00F474ED"/>
    <w:pPr>
      <w:spacing w:after="0" w:line="240" w:lineRule="auto"/>
      <w:ind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2r">
    <w:name w:val="t2r"/>
    <w:basedOn w:val="a"/>
    <w:rsid w:val="00F474ED"/>
    <w:pPr>
      <w:spacing w:after="0" w:line="240" w:lineRule="auto"/>
      <w:ind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r">
    <w:name w:val="t3r"/>
    <w:basedOn w:val="a"/>
    <w:rsid w:val="00F474ED"/>
    <w:pPr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r">
    <w:name w:val="t4r"/>
    <w:basedOn w:val="a"/>
    <w:rsid w:val="00F474ED"/>
    <w:pPr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1r">
    <w:name w:val="b1r"/>
    <w:basedOn w:val="a"/>
    <w:rsid w:val="00F474ED"/>
    <w:pPr>
      <w:spacing w:after="0" w:line="240" w:lineRule="auto"/>
      <w:ind w:right="11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2r">
    <w:name w:val="b2r"/>
    <w:basedOn w:val="a"/>
    <w:rsid w:val="00F474ED"/>
    <w:pPr>
      <w:spacing w:after="0" w:line="240" w:lineRule="auto"/>
      <w:ind w:right="22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r">
    <w:name w:val="b3r"/>
    <w:basedOn w:val="a"/>
    <w:rsid w:val="00F474ED"/>
    <w:pPr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r">
    <w:name w:val="b4r"/>
    <w:basedOn w:val="a"/>
    <w:rsid w:val="00F474ED"/>
    <w:pPr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menuleft">
    <w:name w:val="menu_left"/>
    <w:basedOn w:val="a"/>
    <w:rsid w:val="00F474ED"/>
    <w:pPr>
      <w:spacing w:before="545" w:after="0" w:line="240" w:lineRule="auto"/>
      <w:ind w:left="16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enuright">
    <w:name w:val="menu_right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owsepath">
    <w:name w:val="browse_path"/>
    <w:basedOn w:val="a"/>
    <w:rsid w:val="00F474ED"/>
    <w:pPr>
      <w:spacing w:before="100" w:beforeAutospacing="1" w:after="100" w:afterAutospacing="1" w:line="240" w:lineRule="auto"/>
      <w:ind w:left="164"/>
    </w:pPr>
    <w:rPr>
      <w:rFonts w:ascii="Tahoma" w:eastAsia="Times New Roman" w:hAnsi="Tahoma" w:cs="Tahoma"/>
      <w:sz w:val="11"/>
      <w:szCs w:val="11"/>
      <w:lang w:eastAsia="ru-RU"/>
    </w:rPr>
  </w:style>
  <w:style w:type="paragraph" w:customStyle="1" w:styleId="divdescr">
    <w:name w:val="div_descr"/>
    <w:basedOn w:val="a"/>
    <w:rsid w:val="00F474ED"/>
    <w:pPr>
      <w:pBdr>
        <w:top w:val="dashed" w:sz="4" w:space="3" w:color="B0CAF3"/>
        <w:left w:val="single" w:sz="12" w:space="8" w:color="B0CAF3"/>
        <w:bottom w:val="dashed" w:sz="4" w:space="3" w:color="B0CAF3"/>
      </w:pBdr>
      <w:shd w:val="clear" w:color="auto" w:fill="FEFEF3"/>
      <w:spacing w:before="100" w:beforeAutospacing="1" w:after="100" w:afterAutospacing="1" w:line="240" w:lineRule="auto"/>
    </w:pPr>
    <w:rPr>
      <w:rFonts w:ascii="Times New Roman" w:eastAsia="Times New Roman" w:hAnsi="Times New Roman"/>
      <w:color w:val="505050"/>
      <w:sz w:val="12"/>
      <w:szCs w:val="12"/>
      <w:lang w:eastAsia="ru-RU"/>
    </w:rPr>
  </w:style>
  <w:style w:type="paragraph" w:customStyle="1" w:styleId="ramka1">
    <w:name w:val="ramka1"/>
    <w:basedOn w:val="a"/>
    <w:rsid w:val="00F474ED"/>
    <w:pPr>
      <w:pBdr>
        <w:top w:val="dashed" w:sz="4" w:space="3" w:color="B0CAF3"/>
        <w:left w:val="single" w:sz="12" w:space="8" w:color="B0CAF3"/>
        <w:bottom w:val="dashed" w:sz="4" w:space="3" w:color="B0CAF3"/>
      </w:pBdr>
      <w:shd w:val="clear" w:color="auto" w:fill="FEFEF3"/>
      <w:spacing w:before="100" w:beforeAutospacing="1" w:after="100" w:afterAutospacing="1" w:line="240" w:lineRule="auto"/>
    </w:pPr>
    <w:rPr>
      <w:rFonts w:ascii="Times New Roman" w:eastAsia="Times New Roman" w:hAnsi="Times New Roman"/>
      <w:color w:val="505050"/>
      <w:sz w:val="12"/>
      <w:szCs w:val="12"/>
      <w:lang w:eastAsia="ru-RU"/>
    </w:rPr>
  </w:style>
  <w:style w:type="paragraph" w:customStyle="1" w:styleId="ramka2">
    <w:name w:val="ramka2"/>
    <w:basedOn w:val="a"/>
    <w:rsid w:val="00F474ED"/>
    <w:pPr>
      <w:pBdr>
        <w:top w:val="dashed" w:sz="4" w:space="8" w:color="F3D6B4"/>
        <w:left w:val="dashed" w:sz="4" w:space="8" w:color="F3D6B4"/>
        <w:bottom w:val="dashed" w:sz="4" w:space="8" w:color="F3D6B4"/>
        <w:right w:val="dashed" w:sz="4" w:space="8" w:color="F3D6B4"/>
      </w:pBdr>
      <w:shd w:val="clear" w:color="auto" w:fill="FFF4C8"/>
      <w:spacing w:before="164" w:after="109" w:line="196" w:lineRule="atLeast"/>
      <w:ind w:left="22" w:right="3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hotomargin">
    <w:name w:val="photomargin"/>
    <w:basedOn w:val="a"/>
    <w:rsid w:val="00F474ED"/>
    <w:pPr>
      <w:spacing w:before="100" w:beforeAutospacing="1" w:after="100" w:afterAutospacing="1" w:line="240" w:lineRule="auto"/>
      <w:ind w:left="163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pattern">
    <w:name w:val="fpatter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tablediv">
    <w:name w:val="uhtablediv"/>
    <w:basedOn w:val="a"/>
    <w:rsid w:val="00F474ED"/>
    <w:pPr>
      <w:shd w:val="clear" w:color="auto" w:fill="F2F3F2"/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table">
    <w:name w:val="uhtable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514335"/>
      <w:sz w:val="12"/>
      <w:szCs w:val="12"/>
      <w:lang w:eastAsia="ru-RU"/>
    </w:rPr>
  </w:style>
  <w:style w:type="paragraph" w:customStyle="1" w:styleId="uhbluetr">
    <w:name w:val="uhbluetr"/>
    <w:basedOn w:val="a"/>
    <w:rsid w:val="00F474ED"/>
    <w:pPr>
      <w:shd w:val="clear" w:color="auto" w:fill="E8F0F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infoblock">
    <w:name w:val="uhinfoblock"/>
    <w:basedOn w:val="a"/>
    <w:rsid w:val="00F474ED"/>
    <w:pPr>
      <w:pBdr>
        <w:top w:val="single" w:sz="4" w:space="14" w:color="A5B4CB"/>
        <w:left w:val="single" w:sz="4" w:space="11" w:color="A5B4CB"/>
        <w:bottom w:val="single" w:sz="4" w:space="14" w:color="A5B4CB"/>
        <w:right w:val="single" w:sz="4" w:space="11" w:color="A5B4CB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info">
    <w:name w:val="uhinfo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hinset">
    <w:name w:val="uhinse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57575"/>
      <w:sz w:val="11"/>
      <w:szCs w:val="11"/>
      <w:lang w:eastAsia="ru-RU"/>
    </w:rPr>
  </w:style>
  <w:style w:type="paragraph" w:customStyle="1" w:styleId="infoinset1">
    <w:name w:val="infoinset1"/>
    <w:basedOn w:val="a"/>
    <w:rsid w:val="00F474ED"/>
    <w:pPr>
      <w:spacing w:before="109" w:after="109" w:line="240" w:lineRule="auto"/>
      <w:ind w:left="109" w:right="109"/>
    </w:pPr>
    <w:rPr>
      <w:rFonts w:ascii="Times New Roman" w:eastAsia="Times New Roman" w:hAnsi="Times New Roman"/>
      <w:color w:val="757575"/>
      <w:sz w:val="12"/>
      <w:szCs w:val="12"/>
      <w:lang w:eastAsia="ru-RU"/>
    </w:rPr>
  </w:style>
  <w:style w:type="paragraph" w:customStyle="1" w:styleId="infoinset4">
    <w:name w:val="infoinset4"/>
    <w:basedOn w:val="a"/>
    <w:rsid w:val="00F474ED"/>
    <w:pPr>
      <w:spacing w:before="109" w:after="109" w:line="240" w:lineRule="auto"/>
      <w:ind w:left="2836" w:right="109"/>
    </w:pPr>
    <w:rPr>
      <w:rFonts w:ascii="Times New Roman" w:eastAsia="Times New Roman" w:hAnsi="Times New Roman"/>
      <w:color w:val="757575"/>
      <w:sz w:val="12"/>
      <w:szCs w:val="12"/>
      <w:lang w:eastAsia="ru-RU"/>
    </w:rPr>
  </w:style>
  <w:style w:type="paragraph" w:customStyle="1" w:styleId="uhorderurl">
    <w:name w:val="uhorderurl"/>
    <w:basedOn w:val="a"/>
    <w:rsid w:val="00F474ED"/>
    <w:pPr>
      <w:spacing w:before="109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hlist">
    <w:name w:val="uhlis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tel">
    <w:name w:val="hotel"/>
    <w:basedOn w:val="a"/>
    <w:rsid w:val="00F474ED"/>
    <w:pPr>
      <w:pBdr>
        <w:top w:val="single" w:sz="4" w:space="8" w:color="D8D8D8"/>
        <w:left w:val="single" w:sz="4" w:space="8" w:color="D8D8D8"/>
        <w:bottom w:val="single" w:sz="4" w:space="8" w:color="D8D8D8"/>
        <w:right w:val="single" w:sz="4" w:space="8" w:color="D8D8D8"/>
      </w:pBdr>
      <w:shd w:val="clear" w:color="auto" w:fill="FFFCF4"/>
      <w:spacing w:after="109" w:line="240" w:lineRule="auto"/>
      <w:ind w:righ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one-left">
    <w:name w:val="zone-left"/>
    <w:basedOn w:val="a"/>
    <w:rsid w:val="00F474ED"/>
    <w:pPr>
      <w:spacing w:before="3818" w:after="55" w:line="240" w:lineRule="auto"/>
      <w:ind w:left="382" w:right="218"/>
    </w:pPr>
    <w:rPr>
      <w:rFonts w:ascii="Times New Roman" w:eastAsia="Times New Roman" w:hAnsi="Times New Roman"/>
      <w:color w:val="D1D9EF"/>
      <w:sz w:val="10"/>
      <w:szCs w:val="10"/>
      <w:lang w:eastAsia="ru-RU"/>
    </w:rPr>
  </w:style>
  <w:style w:type="paragraph" w:customStyle="1" w:styleId="lzone-btm1">
    <w:name w:val="lzone-btm1"/>
    <w:basedOn w:val="a"/>
    <w:rsid w:val="00F474ED"/>
    <w:pPr>
      <w:spacing w:before="164" w:after="55" w:line="240" w:lineRule="auto"/>
      <w:ind w:left="109" w:right="327"/>
    </w:pPr>
    <w:rPr>
      <w:rFonts w:ascii="Times New Roman" w:eastAsia="Times New Roman" w:hAnsi="Times New Roman"/>
      <w:color w:val="D1D9EF"/>
      <w:sz w:val="10"/>
      <w:szCs w:val="10"/>
      <w:lang w:eastAsia="ru-RU"/>
    </w:rPr>
  </w:style>
  <w:style w:type="paragraph" w:customStyle="1" w:styleId="lzone-btm2">
    <w:name w:val="lzone-btm2"/>
    <w:basedOn w:val="a"/>
    <w:rsid w:val="00F474ED"/>
    <w:pPr>
      <w:spacing w:after="55" w:line="240" w:lineRule="auto"/>
    </w:pPr>
    <w:rPr>
      <w:rFonts w:ascii="Times New Roman" w:eastAsia="Times New Roman" w:hAnsi="Times New Roman"/>
      <w:color w:val="7E9FD6"/>
      <w:sz w:val="10"/>
      <w:szCs w:val="10"/>
      <w:lang w:eastAsia="ru-RU"/>
    </w:rPr>
  </w:style>
  <w:style w:type="paragraph" w:customStyle="1" w:styleId="lh120">
    <w:name w:val="lh120"/>
    <w:basedOn w:val="a"/>
    <w:rsid w:val="00F474ED"/>
    <w:pPr>
      <w:spacing w:before="100" w:beforeAutospacing="1" w:after="100" w:afterAutospacing="1" w:line="28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h130">
    <w:name w:val="lh130"/>
    <w:basedOn w:val="a"/>
    <w:rsid w:val="00F474ED"/>
    <w:pPr>
      <w:spacing w:before="100" w:beforeAutospacing="1" w:after="100" w:afterAutospacing="1" w:line="312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h150">
    <w:name w:val="lh150"/>
    <w:basedOn w:val="a"/>
    <w:rsid w:val="00F474ED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-image">
    <w:name w:val="li-ima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orange">
    <w:name w:val="header_oran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7C00"/>
      <w:sz w:val="20"/>
      <w:szCs w:val="20"/>
      <w:lang w:eastAsia="ru-RU"/>
    </w:rPr>
  </w:style>
  <w:style w:type="paragraph" w:customStyle="1" w:styleId="headergreen">
    <w:name w:val="header_gree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AB88A"/>
      <w:sz w:val="20"/>
      <w:szCs w:val="20"/>
      <w:lang w:eastAsia="ru-RU"/>
    </w:rPr>
  </w:style>
  <w:style w:type="paragraph" w:customStyle="1" w:styleId="midtext">
    <w:name w:val="midtext"/>
    <w:basedOn w:val="a"/>
    <w:rsid w:val="00F474ED"/>
    <w:pPr>
      <w:spacing w:after="0" w:line="240" w:lineRule="auto"/>
      <w:jc w:val="both"/>
    </w:pPr>
    <w:rPr>
      <w:rFonts w:ascii="Tahoma" w:eastAsia="Times New Roman" w:hAnsi="Tahoma" w:cs="Tahoma"/>
      <w:sz w:val="13"/>
      <w:szCs w:val="13"/>
      <w:lang w:eastAsia="ru-RU"/>
    </w:rPr>
  </w:style>
  <w:style w:type="paragraph" w:customStyle="1" w:styleId="newshead">
    <w:name w:val="newshead"/>
    <w:basedOn w:val="a"/>
    <w:rsid w:val="00F474ED"/>
    <w:pPr>
      <w:spacing w:after="0" w:line="240" w:lineRule="auto"/>
    </w:pPr>
    <w:rPr>
      <w:rFonts w:ascii="Tahoma" w:eastAsia="Times New Roman" w:hAnsi="Tahoma" w:cs="Tahoma"/>
      <w:b/>
      <w:bCs/>
      <w:caps/>
      <w:sz w:val="11"/>
      <w:szCs w:val="11"/>
      <w:lang w:eastAsia="ru-RU"/>
    </w:rPr>
  </w:style>
  <w:style w:type="paragraph" w:customStyle="1" w:styleId="small">
    <w:name w:val="small"/>
    <w:basedOn w:val="a"/>
    <w:rsid w:val="00F474ED"/>
    <w:pPr>
      <w:spacing w:before="100" w:beforeAutospacing="1" w:after="100" w:afterAutospacing="1" w:line="240" w:lineRule="auto"/>
    </w:pPr>
    <w:rPr>
      <w:rFonts w:ascii="Verdana" w:eastAsia="Times New Roman" w:hAnsi="Verdana"/>
      <w:sz w:val="9"/>
      <w:szCs w:val="9"/>
      <w:lang w:eastAsia="ru-RU"/>
    </w:rPr>
  </w:style>
  <w:style w:type="paragraph" w:customStyle="1" w:styleId="news">
    <w:name w:val="news"/>
    <w:basedOn w:val="a"/>
    <w:rsid w:val="00F474ED"/>
    <w:pPr>
      <w:spacing w:before="109" w:after="109" w:line="240" w:lineRule="auto"/>
      <w:ind w:left="109" w:right="109"/>
    </w:pPr>
    <w:rPr>
      <w:rFonts w:ascii="Arial" w:eastAsia="Times New Roman" w:hAnsi="Arial" w:cs="Arial"/>
      <w:color w:val="486184"/>
      <w:spacing w:val="11"/>
      <w:sz w:val="12"/>
      <w:szCs w:val="12"/>
      <w:lang w:eastAsia="ru-RU"/>
    </w:rPr>
  </w:style>
  <w:style w:type="paragraph" w:customStyle="1" w:styleId="txt">
    <w:name w:val="txt"/>
    <w:basedOn w:val="a"/>
    <w:rsid w:val="00F474ED"/>
    <w:pPr>
      <w:spacing w:before="55" w:after="0" w:line="360" w:lineRule="auto"/>
      <w:jc w:val="both"/>
    </w:pPr>
    <w:rPr>
      <w:rFonts w:ascii="Tahoma" w:eastAsia="Times New Roman" w:hAnsi="Tahoma" w:cs="Tahoma"/>
      <w:color w:val="1C4179"/>
      <w:sz w:val="12"/>
      <w:szCs w:val="12"/>
      <w:lang w:eastAsia="ru-RU"/>
    </w:rPr>
  </w:style>
  <w:style w:type="paragraph" w:customStyle="1" w:styleId="txt-g">
    <w:name w:val="txt-g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646464"/>
      <w:sz w:val="12"/>
      <w:szCs w:val="12"/>
      <w:lang w:eastAsia="ru-RU"/>
    </w:rPr>
  </w:style>
  <w:style w:type="paragraph" w:customStyle="1" w:styleId="txt-g-small">
    <w:name w:val="txt-g-small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646464"/>
      <w:sz w:val="10"/>
      <w:szCs w:val="10"/>
      <w:lang w:eastAsia="ru-RU"/>
    </w:rPr>
  </w:style>
  <w:style w:type="paragraph" w:customStyle="1" w:styleId="txt-red">
    <w:name w:val="txt-red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FF6600"/>
      <w:sz w:val="12"/>
      <w:szCs w:val="12"/>
      <w:lang w:eastAsia="ru-RU"/>
    </w:rPr>
  </w:style>
  <w:style w:type="paragraph" w:customStyle="1" w:styleId="txt-blue">
    <w:name w:val="txt-blue"/>
    <w:basedOn w:val="a"/>
    <w:rsid w:val="00F474ED"/>
    <w:pPr>
      <w:spacing w:before="55" w:after="0" w:line="240" w:lineRule="auto"/>
      <w:jc w:val="both"/>
    </w:pPr>
    <w:rPr>
      <w:rFonts w:ascii="Tahoma" w:eastAsia="Times New Roman" w:hAnsi="Tahoma" w:cs="Tahoma"/>
      <w:color w:val="2B63B7"/>
      <w:sz w:val="12"/>
      <w:szCs w:val="12"/>
      <w:lang w:eastAsia="ru-RU"/>
    </w:rPr>
  </w:style>
  <w:style w:type="paragraph" w:customStyle="1" w:styleId="txt-main">
    <w:name w:val="txt-main"/>
    <w:basedOn w:val="a"/>
    <w:rsid w:val="00F474ED"/>
    <w:pPr>
      <w:spacing w:before="55" w:after="0" w:line="360" w:lineRule="auto"/>
      <w:jc w:val="both"/>
    </w:pPr>
    <w:rPr>
      <w:rFonts w:ascii="Tahoma" w:eastAsia="Times New Roman" w:hAnsi="Tahoma" w:cs="Tahoma"/>
      <w:color w:val="566691"/>
      <w:sz w:val="12"/>
      <w:szCs w:val="12"/>
      <w:lang w:eastAsia="ru-RU"/>
    </w:rPr>
  </w:style>
  <w:style w:type="paragraph" w:customStyle="1" w:styleId="cityheader">
    <w:name w:val="cityheader"/>
    <w:basedOn w:val="a"/>
    <w:rsid w:val="00F474ED"/>
    <w:pPr>
      <w:spacing w:after="0" w:line="240" w:lineRule="auto"/>
      <w:ind w:left="382"/>
    </w:pPr>
    <w:rPr>
      <w:rFonts w:ascii="Tahoma" w:eastAsia="Times New Roman" w:hAnsi="Tahoma" w:cs="Tahoma"/>
      <w:b/>
      <w:bCs/>
      <w:color w:val="1C4179"/>
      <w:sz w:val="34"/>
      <w:szCs w:val="34"/>
      <w:lang w:eastAsia="ru-RU"/>
    </w:rPr>
  </w:style>
  <w:style w:type="paragraph" w:customStyle="1" w:styleId="left-column-blue">
    <w:name w:val="left-column-blue"/>
    <w:basedOn w:val="a"/>
    <w:rsid w:val="00F474ED"/>
    <w:pPr>
      <w:spacing w:before="55" w:after="0" w:line="240" w:lineRule="auto"/>
      <w:ind w:left="491" w:right="164"/>
    </w:pPr>
    <w:rPr>
      <w:rFonts w:ascii="Tahoma" w:eastAsia="Times New Roman" w:hAnsi="Tahoma" w:cs="Tahoma"/>
      <w:color w:val="6082BA"/>
      <w:sz w:val="11"/>
      <w:szCs w:val="11"/>
      <w:lang w:eastAsia="ru-RU"/>
    </w:rPr>
  </w:style>
  <w:style w:type="paragraph" w:customStyle="1" w:styleId="left-column-red">
    <w:name w:val="left-column-red"/>
    <w:basedOn w:val="a"/>
    <w:rsid w:val="00F474ED"/>
    <w:pPr>
      <w:spacing w:before="55" w:after="0" w:line="240" w:lineRule="auto"/>
      <w:ind w:left="491" w:right="164"/>
    </w:pPr>
    <w:rPr>
      <w:rFonts w:ascii="Tahoma" w:eastAsia="Times New Roman" w:hAnsi="Tahoma" w:cs="Tahoma"/>
      <w:color w:val="E95238"/>
      <w:sz w:val="11"/>
      <w:szCs w:val="11"/>
      <w:lang w:eastAsia="ru-RU"/>
    </w:rPr>
  </w:style>
  <w:style w:type="paragraph" w:customStyle="1" w:styleId="left-red">
    <w:name w:val="left-red"/>
    <w:basedOn w:val="a"/>
    <w:rsid w:val="00F474ED"/>
    <w:pPr>
      <w:spacing w:before="55" w:after="0" w:line="240" w:lineRule="auto"/>
      <w:ind w:right="55"/>
    </w:pPr>
    <w:rPr>
      <w:rFonts w:ascii="Tahoma" w:eastAsia="Times New Roman" w:hAnsi="Tahoma" w:cs="Tahoma"/>
      <w:color w:val="E95238"/>
      <w:sz w:val="11"/>
      <w:szCs w:val="11"/>
      <w:lang w:eastAsia="ru-RU"/>
    </w:rPr>
  </w:style>
  <w:style w:type="paragraph" w:customStyle="1" w:styleId="txt-frame">
    <w:name w:val="txt-frame"/>
    <w:basedOn w:val="a"/>
    <w:rsid w:val="00F474ED"/>
    <w:pPr>
      <w:pBdr>
        <w:top w:val="single" w:sz="8" w:space="8" w:color="88746D"/>
      </w:pBdr>
      <w:shd w:val="clear" w:color="auto" w:fill="FDFBF4"/>
      <w:spacing w:before="100" w:beforeAutospacing="1" w:after="100" w:afterAutospacing="1" w:line="36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iv-main">
    <w:name w:val="div-main"/>
    <w:basedOn w:val="a"/>
    <w:rsid w:val="00F474ED"/>
    <w:pPr>
      <w:pBdr>
        <w:top w:val="single" w:sz="8" w:space="5" w:color="D9DDE8"/>
      </w:pBdr>
      <w:shd w:val="clear" w:color="auto" w:fill="FFFFFF"/>
      <w:spacing w:before="55" w:after="0" w:line="360" w:lineRule="auto"/>
      <w:jc w:val="both"/>
    </w:pPr>
    <w:rPr>
      <w:rFonts w:ascii="Tahoma" w:eastAsia="Times New Roman" w:hAnsi="Tahoma" w:cs="Tahoma"/>
      <w:color w:val="566691"/>
      <w:sz w:val="12"/>
      <w:szCs w:val="12"/>
      <w:lang w:eastAsia="ru-RU"/>
    </w:rPr>
  </w:style>
  <w:style w:type="paragraph" w:customStyle="1" w:styleId="div-main2">
    <w:name w:val="div-main2"/>
    <w:basedOn w:val="a"/>
    <w:rsid w:val="00F474ED"/>
    <w:pPr>
      <w:pBdr>
        <w:top w:val="single" w:sz="8" w:space="5" w:color="D9DDE8"/>
      </w:pBdr>
      <w:shd w:val="clear" w:color="auto" w:fill="FFFFFF"/>
      <w:spacing w:before="55" w:after="0" w:line="360" w:lineRule="auto"/>
      <w:jc w:val="both"/>
    </w:pPr>
    <w:rPr>
      <w:rFonts w:ascii="Tahoma" w:eastAsia="Times New Roman" w:hAnsi="Tahoma" w:cs="Tahoma"/>
      <w:color w:val="566691"/>
      <w:sz w:val="12"/>
      <w:szCs w:val="12"/>
      <w:lang w:eastAsia="ru-RU"/>
    </w:rPr>
  </w:style>
  <w:style w:type="paragraph" w:customStyle="1" w:styleId="gt-date">
    <w:name w:val="gt-date"/>
    <w:basedOn w:val="a"/>
    <w:rsid w:val="00F474ED"/>
    <w:pPr>
      <w:pBdr>
        <w:bottom w:val="dashed" w:sz="4" w:space="4" w:color="D3D3D3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">
    <w:name w:val="gt"/>
    <w:basedOn w:val="a"/>
    <w:rsid w:val="00F474ED"/>
    <w:pPr>
      <w:pBdr>
        <w:bottom w:val="dashed" w:sz="4" w:space="0" w:color="D3D3D3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-cell-dark">
    <w:name w:val="gt-cell-dark"/>
    <w:basedOn w:val="a"/>
    <w:rsid w:val="00F474ED"/>
    <w:pPr>
      <w:shd w:val="clear" w:color="auto" w:fill="F7F3E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-cell-light">
    <w:name w:val="gt-cell-light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t-txt-ico">
    <w:name w:val="gt-txt-ico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top">
    <w:name w:val="th_top"/>
    <w:basedOn w:val="a"/>
    <w:rsid w:val="00F474E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ic-thumbs">
    <w:name w:val="pic-thumbs"/>
    <w:basedOn w:val="a"/>
    <w:rsid w:val="00F474ED"/>
    <w:pPr>
      <w:shd w:val="clear" w:color="auto" w:fill="FAF5E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title">
    <w:name w:val="pagetitle"/>
    <w:basedOn w:val="a"/>
    <w:rsid w:val="00F474ED"/>
    <w:pPr>
      <w:spacing w:before="100" w:beforeAutospacing="1" w:after="164" w:line="240" w:lineRule="auto"/>
    </w:pPr>
    <w:rPr>
      <w:rFonts w:ascii="Tahoma" w:eastAsia="Times New Roman" w:hAnsi="Tahoma" w:cs="Tahoma"/>
      <w:color w:val="325B8C"/>
      <w:sz w:val="25"/>
      <w:szCs w:val="25"/>
      <w:lang w:eastAsia="ru-RU"/>
    </w:rPr>
  </w:style>
  <w:style w:type="paragraph" w:customStyle="1" w:styleId="listsub">
    <w:name w:val="listsub"/>
    <w:basedOn w:val="a"/>
    <w:rsid w:val="00F474ED"/>
    <w:pPr>
      <w:spacing w:after="10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csub">
    <w:name w:val="specsub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scontent">
    <w:name w:val="sscontent"/>
    <w:basedOn w:val="a"/>
    <w:rsid w:val="00F474ED"/>
    <w:pPr>
      <w:spacing w:before="100" w:beforeAutospacing="1" w:after="100" w:afterAutospacing="1" w:line="240" w:lineRule="auto"/>
      <w:ind w:left="273"/>
    </w:pPr>
    <w:rPr>
      <w:rFonts w:ascii="Times New Roman" w:eastAsia="Times New Roman" w:hAnsi="Times New Roman"/>
      <w:b/>
      <w:bCs/>
      <w:color w:val="595959"/>
      <w:sz w:val="24"/>
      <w:szCs w:val="24"/>
      <w:lang w:eastAsia="ru-RU"/>
    </w:rPr>
  </w:style>
  <w:style w:type="paragraph" w:customStyle="1" w:styleId="sslist">
    <w:name w:val="sslist"/>
    <w:basedOn w:val="a"/>
    <w:rsid w:val="00F474ED"/>
    <w:pPr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rlist">
    <w:name w:val="hrlist"/>
    <w:basedOn w:val="a"/>
    <w:rsid w:val="00F474ED"/>
    <w:pPr>
      <w:spacing w:before="109" w:after="55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btitle">
    <w:name w:val="rbtitle"/>
    <w:basedOn w:val="a"/>
    <w:rsid w:val="00F474ED"/>
    <w:pPr>
      <w:pBdr>
        <w:left w:val="single" w:sz="12" w:space="5" w:color="FFBA53"/>
      </w:pBdr>
      <w:shd w:val="clear" w:color="auto" w:fill="6596C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13"/>
      <w:szCs w:val="13"/>
      <w:lang w:eastAsia="ru-RU"/>
    </w:rPr>
  </w:style>
  <w:style w:type="paragraph" w:customStyle="1" w:styleId="rbflex">
    <w:name w:val="rbfle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14335"/>
      <w:sz w:val="12"/>
      <w:szCs w:val="12"/>
      <w:lang w:eastAsia="ru-RU"/>
    </w:rPr>
  </w:style>
  <w:style w:type="paragraph" w:customStyle="1" w:styleId="rblist">
    <w:name w:val="rblist"/>
    <w:basedOn w:val="a"/>
    <w:rsid w:val="00F474ED"/>
    <w:pPr>
      <w:shd w:val="clear" w:color="auto" w:fill="F5F5ED"/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rbgray">
    <w:name w:val="rbgray"/>
    <w:basedOn w:val="a"/>
    <w:rsid w:val="00F474ED"/>
    <w:pPr>
      <w:pBdr>
        <w:top w:val="single" w:sz="4" w:space="3" w:color="CBCBCB"/>
      </w:pBdr>
      <w:spacing w:before="109" w:after="0" w:line="240" w:lineRule="auto"/>
      <w:ind w:left="-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s">
    <w:name w:val="tabs"/>
    <w:basedOn w:val="a"/>
    <w:rsid w:val="00F474ED"/>
    <w:pPr>
      <w:spacing w:before="100" w:beforeAutospacing="1" w:after="100" w:afterAutospacing="1" w:line="240" w:lineRule="auto"/>
      <w:ind w:lef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umbs">
    <w:name w:val="thumbs"/>
    <w:basedOn w:val="a"/>
    <w:rsid w:val="00F474ED"/>
    <w:pPr>
      <w:spacing w:before="164" w:after="164" w:line="240" w:lineRule="auto"/>
      <w:ind w:left="164"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tellist">
    <w:name w:val="hotellist"/>
    <w:basedOn w:val="a"/>
    <w:rsid w:val="00F474ED"/>
    <w:pPr>
      <w:pBdr>
        <w:top w:val="single" w:sz="12" w:space="0" w:color="89A5D0"/>
      </w:pBdr>
      <w:shd w:val="clear" w:color="auto" w:fill="FFFCF0"/>
      <w:spacing w:before="100" w:beforeAutospacing="1" w:after="21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title">
    <w:name w:val="hltitle"/>
    <w:basedOn w:val="a"/>
    <w:rsid w:val="00F474ED"/>
    <w:pPr>
      <w:spacing w:after="218" w:line="240" w:lineRule="auto"/>
      <w:ind w:left="5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stars">
    <w:name w:val="hlstars"/>
    <w:basedOn w:val="a"/>
    <w:rsid w:val="00F474ED"/>
    <w:pPr>
      <w:spacing w:before="100" w:beforeAutospacing="1" w:after="100" w:afterAutospacing="1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div">
    <w:name w:val="hldiv"/>
    <w:basedOn w:val="a"/>
    <w:rsid w:val="00F474ED"/>
    <w:pPr>
      <w:pBdr>
        <w:bottom w:val="single" w:sz="4" w:space="8" w:color="E2E2E2"/>
      </w:pBdr>
      <w:spacing w:before="100" w:beforeAutospacing="1" w:after="100" w:afterAutospacing="1" w:line="240" w:lineRule="auto"/>
      <w:ind w:right="21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gray">
    <w:name w:val="hlgray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color w:val="909090"/>
      <w:sz w:val="12"/>
      <w:szCs w:val="12"/>
      <w:lang w:eastAsia="ru-RU"/>
    </w:rPr>
  </w:style>
  <w:style w:type="paragraph" w:customStyle="1" w:styleId="logobghref">
    <w:name w:val="logobghref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div">
    <w:name w:val="searchdiv"/>
    <w:basedOn w:val="a"/>
    <w:rsid w:val="00F474ED"/>
    <w:pPr>
      <w:spacing w:before="327" w:after="0" w:line="240" w:lineRule="auto"/>
      <w:ind w:left="32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urrencydiv">
    <w:name w:val="currencydiv"/>
    <w:basedOn w:val="a"/>
    <w:rsid w:val="00F474ED"/>
    <w:pPr>
      <w:shd w:val="clear" w:color="auto" w:fill="F1F7F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logodiv">
    <w:name w:val="logodiv"/>
    <w:basedOn w:val="a"/>
    <w:rsid w:val="00F474ED"/>
    <w:pPr>
      <w:spacing w:before="218" w:after="0" w:line="240" w:lineRule="auto"/>
      <w:ind w:left="218"/>
    </w:pPr>
    <w:rPr>
      <w:rFonts w:ascii="Times New Roman" w:eastAsia="Times New Roman" w:hAnsi="Times New Roman"/>
      <w:color w:val="F3F3F3"/>
      <w:sz w:val="12"/>
      <w:szCs w:val="12"/>
      <w:lang w:eastAsia="ru-RU"/>
    </w:rPr>
  </w:style>
  <w:style w:type="paragraph" w:customStyle="1" w:styleId="citiesdiv">
    <w:name w:val="citiesdiv"/>
    <w:basedOn w:val="a"/>
    <w:rsid w:val="00F474ED"/>
    <w:pPr>
      <w:shd w:val="clear" w:color="auto" w:fill="FFFFFF"/>
      <w:spacing w:before="164" w:after="327" w:line="240" w:lineRule="auto"/>
      <w:ind w:left="164"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back">
    <w:name w:val="cdback"/>
    <w:basedOn w:val="a"/>
    <w:rsid w:val="00F474ED"/>
    <w:pPr>
      <w:pBdr>
        <w:top w:val="single" w:sz="4" w:space="0" w:color="FFFFFF"/>
        <w:left w:val="single" w:sz="4" w:space="8" w:color="FFFFFF"/>
        <w:bottom w:val="single" w:sz="4" w:space="0" w:color="FFFFFF"/>
        <w:right w:val="single" w:sz="4" w:space="7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title">
    <w:name w:val="cdtitle"/>
    <w:basedOn w:val="a"/>
    <w:rsid w:val="00F474ED"/>
    <w:pPr>
      <w:spacing w:before="218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inner">
    <w:name w:val="cdinner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row">
    <w:name w:val="cdrow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rowodd">
    <w:name w:val="cdrowodd"/>
    <w:basedOn w:val="a"/>
    <w:rsid w:val="00F474ED"/>
    <w:pPr>
      <w:pBdr>
        <w:top w:val="single" w:sz="4" w:space="0" w:color="F3F5F8"/>
        <w:left w:val="single" w:sz="2" w:space="0" w:color="F3F5F8"/>
        <w:bottom w:val="single" w:sz="4" w:space="0" w:color="F3F5F8"/>
        <w:right w:val="single" w:sz="2" w:space="0" w:color="F3F5F8"/>
      </w:pBdr>
      <w:shd w:val="clear" w:color="auto" w:fill="FEFDF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drowtext">
    <w:name w:val="cdrowt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oomicon">
    <w:name w:val="zoomicon"/>
    <w:basedOn w:val="a"/>
    <w:rsid w:val="00F474ED"/>
    <w:pPr>
      <w:spacing w:before="100" w:beforeAutospacing="1" w:after="100" w:afterAutospacing="1" w:line="240" w:lineRule="auto"/>
      <w:ind w:left="-21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mediv">
    <w:name w:val="timediv"/>
    <w:basedOn w:val="a"/>
    <w:rsid w:val="00F474ED"/>
    <w:pPr>
      <w:spacing w:after="0" w:line="240" w:lineRule="auto"/>
      <w:jc w:val="right"/>
    </w:pPr>
    <w:rPr>
      <w:rFonts w:ascii="Times New Roman" w:eastAsia="Times New Roman" w:hAnsi="Times New Roman"/>
      <w:color w:val="697174"/>
      <w:sz w:val="12"/>
      <w:szCs w:val="12"/>
      <w:lang w:eastAsia="ru-RU"/>
    </w:rPr>
  </w:style>
  <w:style w:type="paragraph" w:customStyle="1" w:styleId="contentdiv">
    <w:name w:val="contentdiv"/>
    <w:basedOn w:val="a"/>
    <w:rsid w:val="00F474E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514335"/>
      <w:sz w:val="13"/>
      <w:szCs w:val="13"/>
      <w:lang w:eastAsia="ru-RU"/>
    </w:rPr>
  </w:style>
  <w:style w:type="paragraph" w:customStyle="1" w:styleId="maphref">
    <w:name w:val="maphref"/>
    <w:basedOn w:val="a"/>
    <w:rsid w:val="00F474ED"/>
    <w:pPr>
      <w:spacing w:before="100" w:beforeAutospacing="1" w:after="100" w:afterAutospacing="1" w:line="240" w:lineRule="auto"/>
      <w:ind w:lef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dahref">
    <w:name w:val="pdahref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shrefs">
    <w:name w:val="newshrefs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color w:val="C9C9C9"/>
      <w:sz w:val="24"/>
      <w:szCs w:val="24"/>
      <w:lang w:eastAsia="ru-RU"/>
    </w:rPr>
  </w:style>
  <w:style w:type="paragraph" w:customStyle="1" w:styleId="grouptour">
    <w:name w:val="grouptou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gttitle">
    <w:name w:val="gttitle"/>
    <w:basedOn w:val="a"/>
    <w:rsid w:val="00F474ED"/>
    <w:pPr>
      <w:shd w:val="clear" w:color="auto" w:fill="6F98C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gtlist">
    <w:name w:val="gtlist"/>
    <w:basedOn w:val="a"/>
    <w:rsid w:val="00F474ED"/>
    <w:pPr>
      <w:shd w:val="clear" w:color="auto" w:fill="FFFFF8"/>
      <w:spacing w:before="100" w:beforeAutospacing="1" w:after="100" w:afterAutospacing="1" w:line="240" w:lineRule="auto"/>
    </w:pPr>
    <w:rPr>
      <w:rFonts w:ascii="Times New Roman" w:eastAsia="Times New Roman" w:hAnsi="Times New Roman"/>
      <w:color w:val="C9C9C9"/>
      <w:sz w:val="24"/>
      <w:szCs w:val="24"/>
      <w:lang w:eastAsia="ru-RU"/>
    </w:rPr>
  </w:style>
  <w:style w:type="paragraph" w:customStyle="1" w:styleId="accordion">
    <w:name w:val="accordi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sponseform">
    <w:name w:val="responseform"/>
    <w:basedOn w:val="a"/>
    <w:rsid w:val="00F474ED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responsediv">
    <w:name w:val="responsedi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tagscloud">
    <w:name w:val="tagscloud"/>
    <w:basedOn w:val="a"/>
    <w:rsid w:val="00F474ED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13"/>
      <w:szCs w:val="13"/>
      <w:lang w:eastAsia="ru-RU"/>
    </w:rPr>
  </w:style>
  <w:style w:type="paragraph" w:customStyle="1" w:styleId="accordtext">
    <w:name w:val="accordtext"/>
    <w:basedOn w:val="a"/>
    <w:rsid w:val="00F474ED"/>
    <w:pPr>
      <w:spacing w:before="109" w:after="0" w:line="240" w:lineRule="auto"/>
      <w:ind w:left="545"/>
    </w:pPr>
    <w:rPr>
      <w:rFonts w:ascii="Arial" w:eastAsia="Times New Roman" w:hAnsi="Arial" w:cs="Arial"/>
      <w:color w:val="FFFFFF"/>
      <w:sz w:val="13"/>
      <w:szCs w:val="13"/>
      <w:lang w:eastAsia="ru-RU"/>
    </w:rPr>
  </w:style>
  <w:style w:type="paragraph" w:customStyle="1" w:styleId="links">
    <w:name w:val="links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contacts">
    <w:name w:val="maincontacts"/>
    <w:basedOn w:val="a"/>
    <w:rsid w:val="00F474ED"/>
    <w:pPr>
      <w:spacing w:before="164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inner">
    <w:name w:val="mcin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37373"/>
      <w:sz w:val="11"/>
      <w:szCs w:val="11"/>
      <w:lang w:eastAsia="ru-RU"/>
    </w:rPr>
  </w:style>
  <w:style w:type="paragraph" w:customStyle="1" w:styleId="mainresponse">
    <w:name w:val="mainresponse"/>
    <w:basedOn w:val="a"/>
    <w:rsid w:val="00F474ED"/>
    <w:pPr>
      <w:spacing w:before="164" w:after="16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rinner">
    <w:name w:val="mrin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37373"/>
      <w:sz w:val="11"/>
      <w:szCs w:val="11"/>
      <w:lang w:eastAsia="ru-RU"/>
    </w:rPr>
  </w:style>
  <w:style w:type="paragraph" w:customStyle="1" w:styleId="maincontent">
    <w:name w:val="main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wrap">
    <w:name w:val="mcwra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top">
    <w:name w:val="mcto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div">
    <w:name w:val="mcdi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cdetail">
    <w:name w:val="mcdetail"/>
    <w:basedOn w:val="a"/>
    <w:rsid w:val="00F474ED"/>
    <w:pPr>
      <w:spacing w:before="153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line">
    <w:name w:val="blueli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2"/>
      <w:szCs w:val="12"/>
      <w:lang w:eastAsia="ru-RU"/>
    </w:rPr>
  </w:style>
  <w:style w:type="paragraph" w:customStyle="1" w:styleId="tagsdiv">
    <w:name w:val="tagsdi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dtitle">
    <w:name w:val="tdtitle"/>
    <w:basedOn w:val="a"/>
    <w:rsid w:val="00F474ED"/>
    <w:pPr>
      <w:spacing w:before="100" w:beforeAutospacing="1" w:after="100" w:afterAutospacing="1" w:line="240" w:lineRule="auto"/>
      <w:ind w:left="218"/>
    </w:pPr>
    <w:rPr>
      <w:rFonts w:ascii="Times New Roman" w:eastAsia="Times New Roman" w:hAnsi="Times New Roman"/>
      <w:color w:val="858585"/>
      <w:sz w:val="20"/>
      <w:szCs w:val="20"/>
      <w:lang w:eastAsia="ru-RU"/>
    </w:rPr>
  </w:style>
  <w:style w:type="paragraph" w:customStyle="1" w:styleId="usacities">
    <w:name w:val="usacities"/>
    <w:basedOn w:val="a"/>
    <w:rsid w:val="00F474ED"/>
    <w:pPr>
      <w:shd w:val="clear" w:color="auto" w:fill="EAEDF3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anadacities">
    <w:name w:val="canadacities"/>
    <w:basedOn w:val="a"/>
    <w:rsid w:val="00F474ED"/>
    <w:pPr>
      <w:shd w:val="clear" w:color="auto" w:fill="EFEFE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cinner">
    <w:name w:val="ucinner"/>
    <w:basedOn w:val="a"/>
    <w:rsid w:val="00F474ED"/>
    <w:pPr>
      <w:pBdr>
        <w:top w:val="single" w:sz="4" w:space="0" w:color="FFFFFF"/>
        <w:left w:val="single" w:sz="4" w:space="7" w:color="FFFFFF"/>
        <w:bottom w:val="single" w:sz="4" w:space="0" w:color="FFFFFF"/>
        <w:right w:val="single" w:sz="4" w:space="5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cinner">
    <w:name w:val="ccinner"/>
    <w:basedOn w:val="a"/>
    <w:rsid w:val="00F474ED"/>
    <w:pPr>
      <w:pBdr>
        <w:top w:val="single" w:sz="4" w:space="0" w:color="FFFFFF"/>
        <w:left w:val="single" w:sz="4" w:space="7" w:color="FFFFFF"/>
        <w:bottom w:val="single" w:sz="4" w:space="0" w:color="FFFFFF"/>
        <w:right w:val="single" w:sz="4" w:space="5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title">
    <w:name w:val="ctitle"/>
    <w:basedOn w:val="a"/>
    <w:rsid w:val="00F474ED"/>
    <w:pPr>
      <w:spacing w:before="218" w:after="15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whitediv">
    <w:name w:val="cwhitediv"/>
    <w:basedOn w:val="a"/>
    <w:rsid w:val="00F474E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flex">
    <w:name w:val="cfle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row">
    <w:name w:val="crow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rowodd">
    <w:name w:val="crowodd"/>
    <w:basedOn w:val="a"/>
    <w:rsid w:val="00F474ED"/>
    <w:pPr>
      <w:pBdr>
        <w:top w:val="single" w:sz="4" w:space="0" w:color="F3F5F8"/>
        <w:left w:val="single" w:sz="2" w:space="0" w:color="F3F5F8"/>
        <w:bottom w:val="single" w:sz="4" w:space="0" w:color="F3F5F8"/>
        <w:right w:val="single" w:sz="2" w:space="0" w:color="F3F5F8"/>
      </w:pBdr>
      <w:shd w:val="clear" w:color="auto" w:fill="FEFDF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xcursiondiv">
    <w:name w:val="excursiondiv"/>
    <w:basedOn w:val="a"/>
    <w:rsid w:val="00F474ED"/>
    <w:pPr>
      <w:pBdr>
        <w:bottom w:val="dotted" w:sz="4" w:space="11" w:color="CBCBCB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imagehref">
    <w:name w:val="edimagehref"/>
    <w:basedOn w:val="a"/>
    <w:rsid w:val="00F474ED"/>
    <w:pPr>
      <w:spacing w:after="55" w:line="240" w:lineRule="auto"/>
      <w:ind w:righ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image">
    <w:name w:val="edima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price">
    <w:name w:val="edprice"/>
    <w:basedOn w:val="a"/>
    <w:rsid w:val="00F474ED"/>
    <w:pPr>
      <w:spacing w:before="164" w:after="100" w:afterAutospacing="1" w:line="240" w:lineRule="auto"/>
    </w:pPr>
    <w:rPr>
      <w:rFonts w:ascii="Arial" w:eastAsia="Times New Roman" w:hAnsi="Arial" w:cs="Arial"/>
      <w:sz w:val="13"/>
      <w:szCs w:val="13"/>
      <w:lang w:eastAsia="ru-RU"/>
    </w:rPr>
  </w:style>
  <w:style w:type="paragraph" w:customStyle="1" w:styleId="edpleft">
    <w:name w:val="edpleft"/>
    <w:basedOn w:val="a"/>
    <w:rsid w:val="00F474ED"/>
    <w:pPr>
      <w:shd w:val="clear" w:color="auto" w:fill="6F93A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edpprice">
    <w:name w:val="edpprice"/>
    <w:basedOn w:val="a"/>
    <w:rsid w:val="00F474ED"/>
    <w:pPr>
      <w:pBdr>
        <w:top w:val="single" w:sz="4" w:space="3" w:color="E4E4E4"/>
        <w:left w:val="single" w:sz="4" w:space="5" w:color="E4E4E4"/>
        <w:bottom w:val="single" w:sz="4" w:space="3" w:color="E4E4E4"/>
        <w:right w:val="single" w:sz="4" w:space="8" w:color="E4E4E4"/>
      </w:pBdr>
      <w:shd w:val="clear" w:color="auto" w:fill="FEFEF3"/>
      <w:spacing w:before="100" w:beforeAutospacing="1" w:after="100" w:afterAutospacing="1" w:line="240" w:lineRule="auto"/>
    </w:pPr>
    <w:rPr>
      <w:rFonts w:ascii="Times New Roman" w:eastAsia="Times New Roman" w:hAnsi="Times New Roman"/>
      <w:color w:val="6B6B6B"/>
      <w:sz w:val="24"/>
      <w:szCs w:val="24"/>
      <w:lang w:eastAsia="ru-RU"/>
    </w:rPr>
  </w:style>
  <w:style w:type="paragraph" w:customStyle="1" w:styleId="edpright">
    <w:name w:val="edpright"/>
    <w:basedOn w:val="a"/>
    <w:rsid w:val="00F474ED"/>
    <w:pPr>
      <w:pBdr>
        <w:left w:val="single" w:sz="4" w:space="8" w:color="E4E4E4"/>
      </w:pBdr>
      <w:spacing w:after="0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dtext">
    <w:name w:val="edtext"/>
    <w:basedOn w:val="a"/>
    <w:rsid w:val="00F474ED"/>
    <w:pPr>
      <w:spacing w:before="109" w:after="109" w:line="240" w:lineRule="auto"/>
    </w:pPr>
    <w:rPr>
      <w:rFonts w:ascii="Arial" w:eastAsia="Times New Roman" w:hAnsi="Arial" w:cs="Arial"/>
      <w:vanish/>
      <w:color w:val="4C5870"/>
      <w:sz w:val="13"/>
      <w:szCs w:val="13"/>
      <w:lang w:eastAsia="ru-RU"/>
    </w:rPr>
  </w:style>
  <w:style w:type="paragraph" w:customStyle="1" w:styleId="ui-accordion-header">
    <w:name w:val="ui-accordion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li-fix">
    <w:name w:val="ui-accordion-li-fix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">
    <w:name w:val="ui-datepicker-grou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">
    <w:name w:val="ui-dialog-titleba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">
    <w:name w:val="ui-dialog-tit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content">
    <w:name w:val="ui-dialog-conten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nav">
    <w:name w:val="ui-tabs-nav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panel">
    <w:name w:val="ui-tabs-panel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resize">
    <w:name w:val="highslide-resiz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ove">
    <w:name w:val="highslide-mov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next">
    <w:name w:val="highslide-next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">
    <w:name w:val="highslide-mark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up">
    <w:name w:val="highslide-scroll-up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down">
    <w:name w:val="highslide-scroll-dow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tton">
    <w:name w:val="button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r">
    <w:name w:val="ad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td">
    <w:name w:val="lt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d">
    <w:name w:val="rt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-stripe">
    <w:name w:val="blue-strip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-stripe">
    <w:name w:val="white-strip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ftitle">
    <w:name w:val="rftitl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fform">
    <w:name w:val="rfform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name">
    <w:name w:val="fnam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">
    <w:name w:val="blu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undlb">
    <w:name w:val="round_lb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undinner">
    <w:name w:val="round_inner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lose">
    <w:name w:val="highslide-clos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-active">
    <w:name w:val="ui-accordion-header-activ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hide">
    <w:name w:val="ui-tabs-hide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tate-default1">
    <w:name w:val="ui-state-default1"/>
    <w:basedOn w:val="a"/>
    <w:rsid w:val="00F474ED"/>
    <w:pPr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ui-state-hover1">
    <w:name w:val="ui-state-hover1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focus1">
    <w:name w:val="ui-state-focus1"/>
    <w:basedOn w:val="a"/>
    <w:rsid w:val="00F474ED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active1">
    <w:name w:val="ui-state-active1"/>
    <w:basedOn w:val="a"/>
    <w:rsid w:val="00F474ED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ru-RU"/>
    </w:rPr>
  </w:style>
  <w:style w:type="paragraph" w:customStyle="1" w:styleId="ui-state-highlight1">
    <w:name w:val="ui-state-highlight1"/>
    <w:basedOn w:val="a"/>
    <w:rsid w:val="00F474ED"/>
    <w:pPr>
      <w:pBdr>
        <w:top w:val="single" w:sz="4" w:space="0" w:color="FCEFA1"/>
        <w:left w:val="single" w:sz="4" w:space="0" w:color="FCEFA1"/>
        <w:bottom w:val="single" w:sz="4" w:space="0" w:color="FCEFA1"/>
        <w:right w:val="single" w:sz="4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a"/>
    <w:rsid w:val="00F474ED"/>
    <w:pPr>
      <w:pBdr>
        <w:top w:val="single" w:sz="4" w:space="0" w:color="CD0A0A"/>
        <w:left w:val="single" w:sz="4" w:space="0" w:color="CD0A0A"/>
        <w:bottom w:val="single" w:sz="4" w:space="0" w:color="CD0A0A"/>
        <w:right w:val="single" w:sz="4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error-text1">
    <w:name w:val="ui-state-error-tex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ru-RU"/>
    </w:rPr>
  </w:style>
  <w:style w:type="paragraph" w:customStyle="1" w:styleId="ui-state-disabled1">
    <w:name w:val="ui-state-disabled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iority-primary1">
    <w:name w:val="ui-priority-primary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">
    <w:name w:val="ui-icon1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2">
    <w:name w:val="ui-icon2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3">
    <w:name w:val="ui-icon3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4">
    <w:name w:val="ui-icon4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5">
    <w:name w:val="ui-icon5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6">
    <w:name w:val="ui-icon6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7">
    <w:name w:val="ui-icon7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8">
    <w:name w:val="ui-icon8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9">
    <w:name w:val="ui-icon9"/>
    <w:basedOn w:val="a"/>
    <w:rsid w:val="00F474ED"/>
    <w:pPr>
      <w:spacing w:before="100" w:beforeAutospacing="1"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1">
    <w:name w:val="ui-accordion-header1"/>
    <w:basedOn w:val="a"/>
    <w:rsid w:val="00F474ED"/>
    <w:pPr>
      <w:spacing w:before="1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header-active1">
    <w:name w:val="ui-accordion-header-activ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icon10">
    <w:name w:val="ui-icon10"/>
    <w:basedOn w:val="a"/>
    <w:rsid w:val="00F474ED"/>
    <w:pPr>
      <w:spacing w:after="100" w:afterAutospacing="1" w:line="240" w:lineRule="auto"/>
      <w:ind w:firstLine="232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a"/>
    <w:rsid w:val="00F474ED"/>
    <w:pPr>
      <w:spacing w:after="22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1">
    <w:name w:val="ui-datepicker-header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prev1">
    <w:name w:val="ui-datepicker-prev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next1">
    <w:name w:val="ui-datepicker-nex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a"/>
    <w:rsid w:val="00F474ED"/>
    <w:pPr>
      <w:spacing w:after="0" w:line="432" w:lineRule="atLeast"/>
      <w:ind w:left="552" w:right="552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a"/>
    <w:rsid w:val="00F474ED"/>
    <w:pPr>
      <w:spacing w:before="168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1">
    <w:name w:val="ui-dialog-titlebar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1">
    <w:name w:val="ui-dialog-title1"/>
    <w:basedOn w:val="a"/>
    <w:rsid w:val="00F474ED"/>
    <w:pPr>
      <w:spacing w:before="24" w:after="4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content1">
    <w:name w:val="ui-dialog-conten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a"/>
    <w:rsid w:val="00F474ED"/>
    <w:pPr>
      <w:spacing w:before="12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se1">
    <w:name w:val="ui-resizable-s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a"/>
    <w:rsid w:val="00F474ED"/>
    <w:pPr>
      <w:spacing w:after="0" w:line="240" w:lineRule="auto"/>
      <w:ind w:left="-11" w:right="-1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"/>
      <w:szCs w:val="2"/>
      <w:lang w:eastAsia="ru-RU"/>
    </w:rPr>
  </w:style>
  <w:style w:type="paragraph" w:customStyle="1" w:styleId="ui-slider-handle1">
    <w:name w:val="ui-slider-handl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ui-slider-handle2">
    <w:name w:val="ui-slider-handle2"/>
    <w:basedOn w:val="a"/>
    <w:rsid w:val="00F474ED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rsid w:val="00F474ED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slider-range3">
    <w:name w:val="ui-slider-rang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nav1">
    <w:name w:val="ui-tabs-nav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panel1">
    <w:name w:val="ui-tabs-panel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i-tabs-hide1">
    <w:name w:val="ui-tabs-hid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resize1">
    <w:name w:val="highslide-resize1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eader1">
    <w:name w:val="highslide-header1"/>
    <w:basedOn w:val="a"/>
    <w:rsid w:val="00F474ED"/>
    <w:pPr>
      <w:pBdr>
        <w:bottom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eading1">
    <w:name w:val="highslide-heading1"/>
    <w:basedOn w:val="a"/>
    <w:rsid w:val="00F474ED"/>
    <w:pPr>
      <w:spacing w:before="22" w:after="22" w:line="240" w:lineRule="auto"/>
      <w:ind w:left="96" w:right="96"/>
    </w:pPr>
    <w:rPr>
      <w:rFonts w:ascii="Times New Roman" w:eastAsia="Times New Roman" w:hAnsi="Times New Roman"/>
      <w:b/>
      <w:bCs/>
      <w:vanish/>
      <w:sz w:val="24"/>
      <w:szCs w:val="24"/>
      <w:lang w:eastAsia="ru-RU"/>
    </w:rPr>
  </w:style>
  <w:style w:type="paragraph" w:customStyle="1" w:styleId="highslide-move1">
    <w:name w:val="highslide-mov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lose1">
    <w:name w:val="highslide-clos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incontent1">
    <w:name w:val="highslide-maincontent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header2">
    <w:name w:val="highslide-header2"/>
    <w:basedOn w:val="a"/>
    <w:rsid w:val="00F474ED"/>
    <w:pPr>
      <w:pBdr>
        <w:bottom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heading2">
    <w:name w:val="highslide-heading2"/>
    <w:basedOn w:val="a"/>
    <w:rsid w:val="00F474ED"/>
    <w:pPr>
      <w:spacing w:before="11" w:after="11" w:line="240" w:lineRule="auto"/>
      <w:ind w:left="96" w:right="96"/>
    </w:pPr>
    <w:rPr>
      <w:rFonts w:ascii="Times New Roman" w:eastAsia="Times New Roman" w:hAnsi="Times New Roman"/>
      <w:b/>
      <w:bCs/>
      <w:vanish/>
      <w:color w:val="666666"/>
      <w:sz w:val="24"/>
      <w:szCs w:val="24"/>
      <w:lang w:eastAsia="ru-RU"/>
    </w:rPr>
  </w:style>
  <w:style w:type="paragraph" w:customStyle="1" w:styleId="highslide-move2">
    <w:name w:val="highslide-move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incontent2">
    <w:name w:val="highslide-maincontent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footer1">
    <w:name w:val="highslide-footer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1">
    <w:name w:val="highslide-image1"/>
    <w:basedOn w:val="a"/>
    <w:rsid w:val="00F474ED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1">
    <w:name w:val="highslide-caption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2">
    <w:name w:val="highslide-image2"/>
    <w:basedOn w:val="a"/>
    <w:rsid w:val="00F474ED"/>
    <w:pP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2">
    <w:name w:val="highslide-caption2"/>
    <w:basedOn w:val="a"/>
    <w:rsid w:val="00F474ED"/>
    <w:pPr>
      <w:pBdr>
        <w:top w:val="single" w:sz="4" w:space="0" w:color="FFFFFF"/>
        <w:bottom w:val="single" w:sz="4" w:space="0" w:color="FFFFFF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3">
    <w:name w:val="highslide-image3"/>
    <w:basedOn w:val="a"/>
    <w:rsid w:val="00F474ED"/>
    <w:pPr>
      <w:pBdr>
        <w:top w:val="single" w:sz="24" w:space="0" w:color="444444"/>
        <w:left w:val="single" w:sz="24" w:space="0" w:color="444444"/>
        <w:bottom w:val="single" w:sz="24" w:space="0" w:color="444444"/>
        <w:right w:val="single" w:sz="24" w:space="0" w:color="444444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3">
    <w:name w:val="highslide-caption3"/>
    <w:basedOn w:val="a"/>
    <w:rsid w:val="00F474ED"/>
    <w:pPr>
      <w:pBdr>
        <w:left w:val="single" w:sz="24" w:space="3" w:color="444444"/>
        <w:bottom w:val="single" w:sz="24" w:space="3" w:color="444444"/>
        <w:right w:val="single" w:sz="24" w:space="3" w:color="444444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4">
    <w:name w:val="highslide-image4"/>
    <w:basedOn w:val="a"/>
    <w:rsid w:val="00F474ED"/>
    <w:pPr>
      <w:pBdr>
        <w:top w:val="single" w:sz="8" w:space="0" w:color="008000"/>
        <w:left w:val="single" w:sz="8" w:space="0" w:color="008000"/>
        <w:bottom w:val="single" w:sz="8" w:space="0" w:color="008000"/>
        <w:right w:val="single" w:sz="8" w:space="0" w:color="008000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4">
    <w:name w:val="highslide-caption4"/>
    <w:basedOn w:val="a"/>
    <w:rsid w:val="00F474ED"/>
    <w:pPr>
      <w:pBdr>
        <w:left w:val="single" w:sz="8" w:space="0" w:color="008000"/>
        <w:bottom w:val="single" w:sz="8" w:space="0" w:color="008000"/>
        <w:right w:val="single" w:sz="8" w:space="0" w:color="008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image5">
    <w:name w:val="highslide-image5"/>
    <w:basedOn w:val="a"/>
    <w:rsid w:val="00F474ED"/>
    <w:pPr>
      <w:pBdr>
        <w:top w:val="single" w:sz="8" w:space="0" w:color="000000"/>
        <w:left w:val="single" w:sz="8" w:space="0" w:color="000000"/>
        <w:bottom w:val="single" w:sz="8" w:space="0" w:color="202020"/>
        <w:right w:val="single" w:sz="8" w:space="0" w:color="000000"/>
      </w:pBdr>
      <w:shd w:val="clear" w:color="auto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5">
    <w:name w:val="highslide-caption5"/>
    <w:basedOn w:val="a"/>
    <w:rsid w:val="00F474ED"/>
    <w:pPr>
      <w:shd w:val="clear" w:color="auto" w:fill="111111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highslide-controls1">
    <w:name w:val="highslide-controls1"/>
    <w:basedOn w:val="a"/>
    <w:rsid w:val="00F474ED"/>
    <w:pPr>
      <w:spacing w:before="218" w:after="109" w:line="240" w:lineRule="auto"/>
      <w:ind w:right="16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caption6">
    <w:name w:val="highslide-caption6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vanish/>
      <w:color w:val="FFFFFF"/>
      <w:sz w:val="24"/>
      <w:szCs w:val="24"/>
      <w:lang w:eastAsia="ru-RU"/>
    </w:rPr>
  </w:style>
  <w:style w:type="paragraph" w:customStyle="1" w:styleId="highslide-heading3">
    <w:name w:val="highslide-heading3"/>
    <w:basedOn w:val="a"/>
    <w:rsid w:val="00F474ED"/>
    <w:pPr>
      <w:spacing w:after="0" w:line="240" w:lineRule="auto"/>
    </w:pPr>
    <w:rPr>
      <w:rFonts w:ascii="Times New Roman" w:eastAsia="Times New Roman" w:hAnsi="Times New Roman"/>
      <w:b/>
      <w:bCs/>
      <w:vanish/>
      <w:color w:val="808080"/>
      <w:sz w:val="24"/>
      <w:szCs w:val="24"/>
      <w:lang w:eastAsia="ru-RU"/>
    </w:rPr>
  </w:style>
  <w:style w:type="paragraph" w:customStyle="1" w:styleId="highslide-controls2">
    <w:name w:val="highslide-controls2"/>
    <w:basedOn w:val="a"/>
    <w:rsid w:val="00F474E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ove3">
    <w:name w:val="highslide-move3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controls3">
    <w:name w:val="highslide-controls3"/>
    <w:basedOn w:val="a"/>
    <w:rsid w:val="00F474ED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ove4">
    <w:name w:val="highslide-move4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next1">
    <w:name w:val="highslide-next1"/>
    <w:basedOn w:val="a"/>
    <w:rsid w:val="00F474ED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1">
    <w:name w:val="highslide-marker1"/>
    <w:basedOn w:val="a"/>
    <w:rsid w:val="00F474E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up1">
    <w:name w:val="highslide-scroll-up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scroll-down1">
    <w:name w:val="highslide-scroll-down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marker2">
    <w:name w:val="highslide-marker2"/>
    <w:basedOn w:val="a"/>
    <w:rsid w:val="00F474ED"/>
    <w:pPr>
      <w:pBdr>
        <w:bottom w:val="single" w:sz="24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3">
    <w:name w:val="highslide-marker3"/>
    <w:basedOn w:val="a"/>
    <w:rsid w:val="00F474ED"/>
    <w:pPr>
      <w:pBdr>
        <w:bottom w:val="single" w:sz="24" w:space="0" w:color="FFFFFF"/>
      </w:pBdr>
      <w:spacing w:before="100" w:beforeAutospacing="1" w:after="100" w:afterAutospacing="1" w:line="240" w:lineRule="auto"/>
      <w:ind w:left="1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4">
    <w:name w:val="highslide-marker4"/>
    <w:basedOn w:val="a"/>
    <w:rsid w:val="00F474ED"/>
    <w:pPr>
      <w:pBdr>
        <w:bottom w:val="single" w:sz="24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scroll-up2">
    <w:name w:val="highslide-scroll-up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scroll-down2">
    <w:name w:val="highslide-scroll-down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highslide-marker5">
    <w:name w:val="highslide-marker5"/>
    <w:basedOn w:val="a"/>
    <w:rsid w:val="00F474ED"/>
    <w:pPr>
      <w:pBdr>
        <w:left w:val="single" w:sz="24" w:space="0" w:color="808080"/>
      </w:pBdr>
      <w:spacing w:before="8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6">
    <w:name w:val="highslide-marker6"/>
    <w:basedOn w:val="a"/>
    <w:rsid w:val="00F474ED"/>
    <w:pPr>
      <w:pBdr>
        <w:left w:val="single" w:sz="24" w:space="0" w:color="FFFFFF"/>
      </w:pBdr>
      <w:spacing w:before="8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7">
    <w:name w:val="highslide-marker7"/>
    <w:basedOn w:val="a"/>
    <w:rsid w:val="00F474ED"/>
    <w:pPr>
      <w:pBdr>
        <w:left w:val="single" w:sz="24" w:space="0" w:color="FFFFFF"/>
      </w:pBdr>
      <w:spacing w:before="87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ghslide-marker8">
    <w:name w:val="highslide-marker8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yellow1">
    <w:name w:val="yellow1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color w:val="FFF3B9"/>
      <w:sz w:val="24"/>
      <w:szCs w:val="24"/>
      <w:lang w:eastAsia="ru-RU"/>
    </w:rPr>
  </w:style>
  <w:style w:type="paragraph" w:customStyle="1" w:styleId="roundinner1">
    <w:name w:val="round_inner1"/>
    <w:basedOn w:val="a"/>
    <w:rsid w:val="00F474ED"/>
    <w:pPr>
      <w:spacing w:before="100" w:beforeAutospacing="1" w:after="100" w:afterAutospacing="1" w:line="240" w:lineRule="auto"/>
    </w:pPr>
    <w:rPr>
      <w:rFonts w:ascii="Georgia" w:eastAsia="Times New Roman" w:hAnsi="Georgia"/>
      <w:b/>
      <w:bCs/>
      <w:color w:val="FFFFFF"/>
      <w:sz w:val="18"/>
      <w:szCs w:val="18"/>
      <w:lang w:eastAsia="ru-RU"/>
    </w:rPr>
  </w:style>
  <w:style w:type="paragraph" w:customStyle="1" w:styleId="t41">
    <w:name w:val="t41"/>
    <w:basedOn w:val="a"/>
    <w:rsid w:val="00F474ED"/>
    <w:pPr>
      <w:shd w:val="clear" w:color="auto" w:fill="EBEBEB"/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1">
    <w:name w:val="b41"/>
    <w:basedOn w:val="a"/>
    <w:rsid w:val="00F474ED"/>
    <w:pPr>
      <w:shd w:val="clear" w:color="auto" w:fill="EBEBEB"/>
      <w:spacing w:after="0" w:line="240" w:lineRule="auto"/>
      <w:ind w:left="55"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l1">
    <w:name w:val="t4l1"/>
    <w:basedOn w:val="a"/>
    <w:rsid w:val="00F474ED"/>
    <w:pPr>
      <w:shd w:val="clear" w:color="auto" w:fill="EBEBEB"/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l1">
    <w:name w:val="b4l1"/>
    <w:basedOn w:val="a"/>
    <w:rsid w:val="00F474ED"/>
    <w:pPr>
      <w:shd w:val="clear" w:color="auto" w:fill="EBEBEB"/>
      <w:spacing w:after="0" w:line="240" w:lineRule="auto"/>
      <w:ind w:lef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4r1">
    <w:name w:val="t4r1"/>
    <w:basedOn w:val="a"/>
    <w:rsid w:val="00F474ED"/>
    <w:pPr>
      <w:shd w:val="clear" w:color="auto" w:fill="EBEBEB"/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4r1">
    <w:name w:val="b4r1"/>
    <w:basedOn w:val="a"/>
    <w:rsid w:val="00F474ED"/>
    <w:pPr>
      <w:shd w:val="clear" w:color="auto" w:fill="EBEBEB"/>
      <w:spacing w:after="0" w:line="240" w:lineRule="auto"/>
      <w:ind w:right="55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1">
    <w:name w:val="t31"/>
    <w:basedOn w:val="a"/>
    <w:rsid w:val="00F474ED"/>
    <w:pPr>
      <w:shd w:val="clear" w:color="auto" w:fill="D8D8BD"/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1">
    <w:name w:val="b31"/>
    <w:basedOn w:val="a"/>
    <w:rsid w:val="00F474ED"/>
    <w:pPr>
      <w:shd w:val="clear" w:color="auto" w:fill="D8D8BD"/>
      <w:spacing w:after="0" w:line="240" w:lineRule="auto"/>
      <w:ind w:left="33"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l1">
    <w:name w:val="t3l1"/>
    <w:basedOn w:val="a"/>
    <w:rsid w:val="00F474ED"/>
    <w:pPr>
      <w:shd w:val="clear" w:color="auto" w:fill="D8D8BD"/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l1">
    <w:name w:val="b3l1"/>
    <w:basedOn w:val="a"/>
    <w:rsid w:val="00F474ED"/>
    <w:pPr>
      <w:shd w:val="clear" w:color="auto" w:fill="D8D8BD"/>
      <w:spacing w:after="0" w:line="240" w:lineRule="auto"/>
      <w:ind w:lef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t3r1">
    <w:name w:val="t3r1"/>
    <w:basedOn w:val="a"/>
    <w:rsid w:val="00F474ED"/>
    <w:pPr>
      <w:shd w:val="clear" w:color="auto" w:fill="D8D8BD"/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3r1">
    <w:name w:val="b3r1"/>
    <w:basedOn w:val="a"/>
    <w:rsid w:val="00F474ED"/>
    <w:pPr>
      <w:shd w:val="clear" w:color="auto" w:fill="D8D8BD"/>
      <w:spacing w:after="0" w:line="240" w:lineRule="auto"/>
      <w:ind w:right="33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button1">
    <w:name w:val="button1"/>
    <w:basedOn w:val="a"/>
    <w:rsid w:val="00F474ED"/>
    <w:pPr>
      <w:shd w:val="clear" w:color="auto" w:fill="F0F3FF"/>
      <w:spacing w:before="109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r1">
    <w:name w:val="adr1"/>
    <w:basedOn w:val="a"/>
    <w:rsid w:val="00F474ED"/>
    <w:pPr>
      <w:spacing w:before="100" w:beforeAutospacing="1" w:after="100" w:afterAutospacing="1" w:line="109" w:lineRule="atLeast"/>
    </w:pPr>
    <w:rPr>
      <w:rFonts w:ascii="Times New Roman" w:eastAsia="Times New Roman" w:hAnsi="Times New Roman"/>
      <w:color w:val="CCCCCC"/>
      <w:sz w:val="10"/>
      <w:szCs w:val="10"/>
      <w:lang w:eastAsia="ru-RU"/>
    </w:rPr>
  </w:style>
  <w:style w:type="paragraph" w:customStyle="1" w:styleId="ltd1">
    <w:name w:val="ltd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rtd1">
    <w:name w:val="rtd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-stripe1">
    <w:name w:val="blue-stripe1"/>
    <w:basedOn w:val="a"/>
    <w:rsid w:val="00F474ED"/>
    <w:pPr>
      <w:shd w:val="clear" w:color="auto" w:fill="EEF1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-stripe1">
    <w:name w:val="white-stripe1"/>
    <w:basedOn w:val="a"/>
    <w:rsid w:val="00F474E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ftitle1">
    <w:name w:val="rftitle1"/>
    <w:basedOn w:val="a"/>
    <w:rsid w:val="00F474ED"/>
    <w:pPr>
      <w:shd w:val="clear" w:color="auto" w:fill="6CAC58"/>
      <w:spacing w:before="100" w:beforeAutospacing="1" w:after="100" w:afterAutospacing="1" w:line="240" w:lineRule="auto"/>
    </w:pPr>
    <w:rPr>
      <w:rFonts w:ascii="Times New Roman" w:eastAsia="Times New Roman" w:hAnsi="Times New Roman"/>
      <w:caps/>
      <w:color w:val="FFFFFF"/>
      <w:sz w:val="11"/>
      <w:szCs w:val="11"/>
      <w:lang w:eastAsia="ru-RU"/>
    </w:rPr>
  </w:style>
  <w:style w:type="paragraph" w:customStyle="1" w:styleId="rfform1">
    <w:name w:val="rfform1"/>
    <w:basedOn w:val="a"/>
    <w:rsid w:val="00F474ED"/>
    <w:pPr>
      <w:pBdr>
        <w:top w:val="single" w:sz="2" w:space="3" w:color="C6C6C6"/>
        <w:left w:val="single" w:sz="4" w:space="11" w:color="C6C6C6"/>
        <w:bottom w:val="single" w:sz="4" w:space="3" w:color="C6C6C6"/>
        <w:right w:val="single" w:sz="4" w:space="11" w:color="C6C6C6"/>
      </w:pBdr>
      <w:shd w:val="clear" w:color="auto" w:fill="EEF2F6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697174"/>
      <w:sz w:val="11"/>
      <w:szCs w:val="11"/>
      <w:lang w:eastAsia="ru-RU"/>
    </w:rPr>
  </w:style>
  <w:style w:type="paragraph" w:customStyle="1" w:styleId="fname1">
    <w:name w:val="fname1"/>
    <w:basedOn w:val="a"/>
    <w:rsid w:val="00F474ED"/>
    <w:pPr>
      <w:spacing w:before="55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ue1">
    <w:name w:val="blue1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BBD1FF"/>
      <w:sz w:val="24"/>
      <w:szCs w:val="24"/>
      <w:lang w:eastAsia="ru-RU"/>
    </w:rPr>
  </w:style>
  <w:style w:type="paragraph" w:customStyle="1" w:styleId="roundlb1">
    <w:name w:val="round_lb1"/>
    <w:basedOn w:val="a"/>
    <w:rsid w:val="00F474ED"/>
    <w:pPr>
      <w:spacing w:before="164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oundinner2">
    <w:name w:val="round_inner2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3"/>
      <w:szCs w:val="13"/>
      <w:lang w:eastAsia="ru-RU"/>
    </w:rPr>
  </w:style>
  <w:style w:type="paragraph" w:customStyle="1" w:styleId="t18red">
    <w:name w:val="t18 red"/>
    <w:basedOn w:val="a"/>
    <w:rsid w:val="00F4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qFormat/>
    <w:rsid w:val="00F474ED"/>
    <w:rPr>
      <w:b/>
      <w:bCs/>
    </w:rPr>
  </w:style>
  <w:style w:type="character" w:customStyle="1" w:styleId="blacklh150">
    <w:name w:val="black lh150"/>
    <w:basedOn w:val="a0"/>
    <w:rsid w:val="00F474ED"/>
  </w:style>
  <w:style w:type="paragraph" w:styleId="ae">
    <w:name w:val="Title"/>
    <w:basedOn w:val="a"/>
    <w:link w:val="af"/>
    <w:qFormat/>
    <w:rsid w:val="00F7214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rsid w:val="00F7214E"/>
    <w:rPr>
      <w:rFonts w:ascii="Times New Roman" w:eastAsia="Times New Roman" w:hAnsi="Times New Roman"/>
      <w:b/>
      <w:bCs/>
      <w:sz w:val="24"/>
      <w:szCs w:val="24"/>
    </w:rPr>
  </w:style>
  <w:style w:type="paragraph" w:styleId="af0">
    <w:name w:val="List Paragraph"/>
    <w:basedOn w:val="a"/>
    <w:uiPriority w:val="34"/>
    <w:qFormat/>
    <w:rsid w:val="00F7214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aaieiaie1">
    <w:name w:val="caaieiaie 1"/>
    <w:basedOn w:val="a"/>
    <w:next w:val="a"/>
    <w:rsid w:val="00F7214E"/>
    <w:pPr>
      <w:keepNext/>
      <w:widowControl w:val="0"/>
      <w:spacing w:before="240" w:after="60" w:line="240" w:lineRule="auto"/>
      <w:ind w:firstLine="720"/>
    </w:pPr>
    <w:rPr>
      <w:rFonts w:ascii="Arial" w:eastAsia="Times New Roman" w:hAnsi="Arial"/>
      <w:b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4865">
                  <w:marLeft w:val="109"/>
                  <w:marRight w:val="0"/>
                  <w:marTop w:val="109"/>
                  <w:marBottom w:val="109"/>
                  <w:divBdr>
                    <w:top w:val="dashed" w:sz="4" w:space="5" w:color="D9D9D9"/>
                    <w:left w:val="dashed" w:sz="4" w:space="31" w:color="D9D9D9"/>
                    <w:bottom w:val="dashed" w:sz="4" w:space="5" w:color="D9D9D9"/>
                    <w:right w:val="dashed" w:sz="4" w:space="5" w:color="D9D9D9"/>
                  </w:divBdr>
                  <w:divsChild>
                    <w:div w:id="58769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4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FFBA53"/>
                        <w:bottom w:val="none" w:sz="0" w:space="0" w:color="auto"/>
                        <w:right w:val="none" w:sz="0" w:space="0" w:color="auto"/>
                      </w:divBdr>
                    </w:div>
                    <w:div w:id="82143460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F3F3F3"/>
                        <w:left w:val="single" w:sz="4" w:space="0" w:color="F3F3F3"/>
                        <w:bottom w:val="single" w:sz="4" w:space="0" w:color="F3F3F3"/>
                        <w:right w:val="single" w:sz="4" w:space="0" w:color="F3F3F3"/>
                      </w:divBdr>
                      <w:divsChild>
                        <w:div w:id="159855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000000"/>
                            <w:right w:val="none" w:sz="0" w:space="0" w:color="auto"/>
                          </w:divBdr>
                          <w:divsChild>
                            <w:div w:id="87203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7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2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51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762817">
                          <w:marLeft w:val="16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6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06345">
                          <w:marLeft w:val="0"/>
                          <w:marRight w:val="0"/>
                          <w:marTop w:val="109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687000">
                  <w:marLeft w:val="0"/>
                  <w:marRight w:val="0"/>
                  <w:marTop w:val="164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Shur</dc:creator>
  <cp:lastModifiedBy>Elena Avilova</cp:lastModifiedBy>
  <cp:revision>5</cp:revision>
  <cp:lastPrinted>2012-02-22T09:24:00Z</cp:lastPrinted>
  <dcterms:created xsi:type="dcterms:W3CDTF">2021-05-25T08:12:00Z</dcterms:created>
  <dcterms:modified xsi:type="dcterms:W3CDTF">2021-05-25T13:05:00Z</dcterms:modified>
</cp:coreProperties>
</file>